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8F8" w:rsidRDefault="00F938F8" w:rsidP="00FB65B0">
      <w:pPr>
        <w:spacing w:after="5" w:line="259" w:lineRule="auto"/>
        <w:ind w:right="-7" w:firstLine="0"/>
        <w:jc w:val="right"/>
      </w:pPr>
      <w:r>
        <w:rPr>
          <w:b/>
          <w:sz w:val="24"/>
        </w:rPr>
        <w:t xml:space="preserve">Приложение 2 </w:t>
      </w:r>
    </w:p>
    <w:p w:rsidR="00F938F8" w:rsidRDefault="00F938F8" w:rsidP="00F938F8">
      <w:pPr>
        <w:spacing w:after="0" w:line="259" w:lineRule="auto"/>
        <w:ind w:right="0" w:firstLine="0"/>
        <w:jc w:val="left"/>
      </w:pPr>
      <w:r>
        <w:t xml:space="preserve"> </w:t>
      </w:r>
    </w:p>
    <w:p w:rsidR="00F938F8" w:rsidRDefault="00F938F8" w:rsidP="00F938F8">
      <w:pPr>
        <w:spacing w:after="13" w:line="248" w:lineRule="auto"/>
        <w:ind w:left="127" w:right="117" w:hanging="10"/>
        <w:jc w:val="center"/>
      </w:pPr>
      <w:r>
        <w:rPr>
          <w:b/>
        </w:rPr>
        <w:t xml:space="preserve">Мониторинг актуального материально-технического обеспечения образовательного процесса, здоровьесберегающей среды отдельной общеобразовательной организации – участника реализации  </w:t>
      </w:r>
    </w:p>
    <w:p w:rsidR="00F938F8" w:rsidRDefault="00F938F8" w:rsidP="00F938F8">
      <w:pPr>
        <w:spacing w:after="13" w:line="248" w:lineRule="auto"/>
        <w:ind w:left="127" w:right="152" w:hanging="10"/>
        <w:jc w:val="center"/>
      </w:pPr>
      <w:r>
        <w:rPr>
          <w:b/>
        </w:rPr>
        <w:t xml:space="preserve">мероприятия федерального проекта «Современная школа» национального проекта «Образование», </w:t>
      </w:r>
    </w:p>
    <w:p w:rsidR="00F938F8" w:rsidRDefault="00F938F8" w:rsidP="00F938F8">
      <w:pPr>
        <w:spacing w:after="13" w:line="248" w:lineRule="auto"/>
        <w:ind w:left="127" w:right="75" w:hanging="10"/>
        <w:jc w:val="center"/>
      </w:pPr>
      <w:r>
        <w:rPr>
          <w:b/>
        </w:rPr>
        <w:t xml:space="preserve">направленного на поддержку образования обучающихся с ограниченными возможностями здоровья посредством обновления материально-технической базы в отдельных общеобразовательных организациях в 2023 г. </w:t>
      </w:r>
    </w:p>
    <w:p w:rsidR="00F938F8" w:rsidRDefault="00F938F8" w:rsidP="00F938F8">
      <w:pPr>
        <w:spacing w:after="13" w:line="248" w:lineRule="auto"/>
        <w:ind w:left="10" w:right="28" w:hanging="10"/>
        <w:jc w:val="center"/>
      </w:pPr>
      <w:r>
        <w:rPr>
          <w:i/>
        </w:rPr>
        <w:t xml:space="preserve">Необходимо заполнить все незакрашенные ячейки. </w:t>
      </w:r>
    </w:p>
    <w:p w:rsidR="00F938F8" w:rsidRDefault="00F938F8" w:rsidP="00F938F8">
      <w:pPr>
        <w:spacing w:after="0" w:line="259" w:lineRule="auto"/>
        <w:ind w:right="0" w:firstLine="0"/>
        <w:jc w:val="left"/>
      </w:pPr>
      <w:r>
        <w:rPr>
          <w:i/>
        </w:rPr>
        <w:t xml:space="preserve"> </w:t>
      </w:r>
    </w:p>
    <w:tbl>
      <w:tblPr>
        <w:tblStyle w:val="TableGrid"/>
        <w:tblW w:w="14190" w:type="dxa"/>
        <w:tblInd w:w="-13" w:type="dxa"/>
        <w:tblCellMar>
          <w:top w:w="47" w:type="dxa"/>
          <w:left w:w="107" w:type="dxa"/>
          <w:right w:w="395" w:type="dxa"/>
        </w:tblCellMar>
        <w:tblLook w:val="04A0" w:firstRow="1" w:lastRow="0" w:firstColumn="1" w:lastColumn="0" w:noHBand="0" w:noVBand="1"/>
      </w:tblPr>
      <w:tblGrid>
        <w:gridCol w:w="6109"/>
        <w:gridCol w:w="8081"/>
      </w:tblGrid>
      <w:tr w:rsidR="00F938F8" w:rsidTr="00076AEF">
        <w:trPr>
          <w:trHeight w:val="263"/>
        </w:trPr>
        <w:tc>
          <w:tcPr>
            <w:tcW w:w="1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Общие сведения </w:t>
            </w:r>
          </w:p>
        </w:tc>
      </w:tr>
      <w:tr w:rsidR="00F938F8" w:rsidTr="00076AEF">
        <w:trPr>
          <w:trHeight w:val="701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Полное наименование отдельной общеобразовательной организации в соответствии с Реестром школ участников реализации Мероприятия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F8" w:rsidRDefault="00F938F8" w:rsidP="00076AE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  <w:r w:rsidR="00C55C9A">
              <w:rPr>
                <w:sz w:val="20"/>
              </w:rPr>
              <w:t>г</w:t>
            </w:r>
            <w:r w:rsidR="00C76B4C" w:rsidRPr="00C76B4C">
              <w:rPr>
                <w:sz w:val="20"/>
              </w:rPr>
              <w:t>осударственное бюджетное общеобразовательное учреждение Свердловской области «Байкаловская школа-интернат, реализующая адаптированные основные общеобразовательные программы»</w:t>
            </w:r>
          </w:p>
        </w:tc>
      </w:tr>
      <w:tr w:rsidR="00F938F8" w:rsidTr="00076AEF">
        <w:trPr>
          <w:trHeight w:val="521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Основной государственный регистрационный номер (ОГРН)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F8" w:rsidRDefault="00F938F8" w:rsidP="00076AE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  <w:r w:rsidR="00C76B4C" w:rsidRPr="00C76B4C">
              <w:rPr>
                <w:sz w:val="20"/>
              </w:rPr>
              <w:t>1026600880151</w:t>
            </w:r>
          </w:p>
        </w:tc>
      </w:tr>
      <w:tr w:rsidR="00F938F8" w:rsidTr="00076AEF">
        <w:trPr>
          <w:trHeight w:val="518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Идентификационный номер налогоплательщика (ИНН)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F8" w:rsidRDefault="00F938F8" w:rsidP="00076AE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  <w:r w:rsidR="00C76B4C" w:rsidRPr="00C76B4C">
              <w:rPr>
                <w:sz w:val="20"/>
              </w:rPr>
              <w:t>6638002183</w:t>
            </w:r>
          </w:p>
        </w:tc>
      </w:tr>
      <w:tr w:rsidR="00F938F8" w:rsidTr="00076AEF">
        <w:trPr>
          <w:trHeight w:val="521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Код причины постановки на учет в налоговом органе (КПП)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F8" w:rsidRDefault="00F938F8" w:rsidP="00076AE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  <w:r w:rsidR="00C76B4C" w:rsidRPr="00C76B4C">
              <w:rPr>
                <w:sz w:val="20"/>
              </w:rPr>
              <w:t>667601001</w:t>
            </w:r>
          </w:p>
        </w:tc>
      </w:tr>
      <w:tr w:rsidR="00F938F8" w:rsidTr="00076AEF">
        <w:trPr>
          <w:trHeight w:val="701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Юридический адрес отдельной общеобразовательной организации в соответствии с Реестром школ участников реализации Мероприятия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F8" w:rsidRDefault="00F938F8" w:rsidP="00076AE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  <w:r w:rsidR="00C76B4C" w:rsidRPr="00C76B4C">
              <w:rPr>
                <w:sz w:val="20"/>
              </w:rPr>
              <w:t>623870 Свердловская обл.,  Байка</w:t>
            </w:r>
            <w:r w:rsidR="00C55C9A">
              <w:rPr>
                <w:sz w:val="20"/>
              </w:rPr>
              <w:t>ловский р-н.,</w:t>
            </w:r>
            <w:r w:rsidR="00C76B4C" w:rsidRPr="00C76B4C">
              <w:rPr>
                <w:sz w:val="20"/>
              </w:rPr>
              <w:t xml:space="preserve"> с. Байкалово, ул. Советская, д.7</w:t>
            </w:r>
          </w:p>
        </w:tc>
      </w:tr>
      <w:tr w:rsidR="00F938F8" w:rsidTr="00076AEF">
        <w:trPr>
          <w:trHeight w:val="519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</w:pPr>
            <w:r>
              <w:rPr>
                <w:b/>
                <w:sz w:val="20"/>
              </w:rPr>
              <w:t xml:space="preserve">Фактический адрес организации в соответствии с Реестром школ участников реализации Мероприятия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F8" w:rsidRDefault="00F938F8" w:rsidP="00076AE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  <w:r w:rsidR="00C76B4C" w:rsidRPr="00C76B4C">
              <w:rPr>
                <w:sz w:val="20"/>
              </w:rPr>
              <w:t>623870 Свердловская обл.,  Байкал</w:t>
            </w:r>
            <w:r w:rsidR="00C55C9A">
              <w:rPr>
                <w:sz w:val="20"/>
              </w:rPr>
              <w:t xml:space="preserve">овский р-н., </w:t>
            </w:r>
            <w:r w:rsidR="00C76B4C" w:rsidRPr="00C76B4C">
              <w:rPr>
                <w:sz w:val="20"/>
              </w:rPr>
              <w:t>с. Байкалово, ул. Советская, д.7</w:t>
            </w:r>
          </w:p>
        </w:tc>
      </w:tr>
      <w:tr w:rsidR="00F938F8" w:rsidTr="00076AEF">
        <w:trPr>
          <w:trHeight w:val="521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125" w:firstLine="0"/>
              <w:jc w:val="left"/>
            </w:pPr>
            <w:r>
              <w:rPr>
                <w:b/>
                <w:sz w:val="20"/>
              </w:rPr>
              <w:t xml:space="preserve">Адрес сайта отдельной общеобразовательной организации в сети «Интернет»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F8" w:rsidRDefault="00C55C9A" w:rsidP="00C55C9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бши.рф</w:t>
            </w:r>
          </w:p>
        </w:tc>
      </w:tr>
      <w:tr w:rsidR="00F938F8" w:rsidTr="00076AEF">
        <w:trPr>
          <w:trHeight w:val="289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Общий объем финансирования за 2023 год (рублей)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F8" w:rsidRPr="00C55C9A" w:rsidRDefault="00C55C9A" w:rsidP="00076AEF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C55C9A">
              <w:rPr>
                <w:sz w:val="20"/>
                <w:szCs w:val="20"/>
              </w:rPr>
              <w:t xml:space="preserve">38 628 320,00 </w:t>
            </w:r>
            <w:r>
              <w:rPr>
                <w:sz w:val="20"/>
                <w:szCs w:val="20"/>
              </w:rPr>
              <w:t xml:space="preserve">рублей </w:t>
            </w:r>
            <w:r w:rsidRPr="00C55C9A">
              <w:rPr>
                <w:sz w:val="20"/>
                <w:szCs w:val="20"/>
              </w:rPr>
              <w:t>(плановый показатель на 2023г.)</w:t>
            </w:r>
          </w:p>
        </w:tc>
      </w:tr>
      <w:tr w:rsidR="00F938F8" w:rsidTr="00076AEF">
        <w:trPr>
          <w:trHeight w:val="265"/>
        </w:trPr>
        <w:tc>
          <w:tcPr>
            <w:tcW w:w="141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5A7B98" w:rsidRDefault="005A7B98" w:rsidP="00076AEF">
            <w:pPr>
              <w:spacing w:after="0" w:line="259" w:lineRule="auto"/>
              <w:ind w:right="0" w:firstLine="0"/>
              <w:jc w:val="left"/>
              <w:rPr>
                <w:sz w:val="20"/>
              </w:rPr>
            </w:pPr>
          </w:p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ab/>
              <w:t xml:space="preserve">  </w:t>
            </w:r>
          </w:p>
        </w:tc>
      </w:tr>
      <w:tr w:rsidR="00F938F8" w:rsidTr="00076AEF">
        <w:trPr>
          <w:trHeight w:val="264"/>
        </w:trPr>
        <w:tc>
          <w:tcPr>
            <w:tcW w:w="1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Руководитель отдельной общеобразовательной организации </w:t>
            </w:r>
          </w:p>
        </w:tc>
      </w:tr>
      <w:tr w:rsidR="00F938F8" w:rsidTr="00076AEF">
        <w:trPr>
          <w:trHeight w:val="266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Должность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F8" w:rsidRDefault="00F938F8" w:rsidP="00076AE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  <w:r w:rsidR="00C76B4C">
              <w:rPr>
                <w:sz w:val="20"/>
              </w:rPr>
              <w:t>Директор</w:t>
            </w:r>
          </w:p>
        </w:tc>
      </w:tr>
      <w:tr w:rsidR="00F938F8" w:rsidTr="00076AEF">
        <w:trPr>
          <w:trHeight w:val="264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Фамилия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F8" w:rsidRDefault="00F938F8" w:rsidP="00076AE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  <w:r w:rsidR="00C76B4C">
              <w:rPr>
                <w:sz w:val="20"/>
              </w:rPr>
              <w:t>Воробьева</w:t>
            </w:r>
          </w:p>
        </w:tc>
      </w:tr>
      <w:tr w:rsidR="00F938F8" w:rsidTr="00076AEF">
        <w:trPr>
          <w:trHeight w:val="265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Имя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F8" w:rsidRDefault="00F938F8" w:rsidP="00076AE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  <w:r w:rsidR="00C76B4C">
              <w:rPr>
                <w:sz w:val="20"/>
              </w:rPr>
              <w:t xml:space="preserve">Наталья </w:t>
            </w:r>
          </w:p>
        </w:tc>
      </w:tr>
      <w:tr w:rsidR="00F938F8" w:rsidTr="00076AEF">
        <w:trPr>
          <w:trHeight w:val="265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Отчество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F8" w:rsidRDefault="00F938F8" w:rsidP="00076AE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  <w:r w:rsidR="00C76B4C">
              <w:rPr>
                <w:sz w:val="20"/>
              </w:rPr>
              <w:t>Владимировна</w:t>
            </w:r>
          </w:p>
        </w:tc>
      </w:tr>
      <w:tr w:rsidR="00F938F8" w:rsidTr="00076AEF">
        <w:trPr>
          <w:trHeight w:val="264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Номер телефона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F8" w:rsidRDefault="00F938F8" w:rsidP="00076AE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  <w:r w:rsidR="00C76B4C">
              <w:rPr>
                <w:sz w:val="20"/>
              </w:rPr>
              <w:t>8</w:t>
            </w:r>
            <w:r w:rsidR="00C76B4C" w:rsidRPr="00C76B4C">
              <w:rPr>
                <w:sz w:val="20"/>
              </w:rPr>
              <w:t>(34362) 2-02-74</w:t>
            </w:r>
          </w:p>
        </w:tc>
      </w:tr>
      <w:tr w:rsidR="00F938F8" w:rsidTr="00076AEF">
        <w:trPr>
          <w:trHeight w:val="265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Адрес электронной почты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F8" w:rsidRDefault="00F938F8" w:rsidP="00076AE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  <w:r w:rsidR="00C76B4C" w:rsidRPr="00C76B4C">
              <w:rPr>
                <w:sz w:val="20"/>
              </w:rPr>
              <w:t>bsi.06@inbox.ru</w:t>
            </w:r>
          </w:p>
        </w:tc>
      </w:tr>
    </w:tbl>
    <w:p w:rsidR="00F938F8" w:rsidRDefault="00F938F8" w:rsidP="00FB65B0">
      <w:pPr>
        <w:spacing w:after="5" w:line="259" w:lineRule="auto"/>
        <w:ind w:left="-5" w:right="0" w:hanging="10"/>
        <w:jc w:val="left"/>
      </w:pPr>
      <w:r>
        <w:rPr>
          <w:sz w:val="16"/>
        </w:rPr>
        <w:t xml:space="preserve">Методические рекомендации </w:t>
      </w:r>
    </w:p>
    <w:tbl>
      <w:tblPr>
        <w:tblStyle w:val="TableGrid"/>
        <w:tblW w:w="14190" w:type="dxa"/>
        <w:tblInd w:w="-13" w:type="dxa"/>
        <w:tblCellMar>
          <w:top w:w="42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6109"/>
        <w:gridCol w:w="8081"/>
      </w:tblGrid>
      <w:tr w:rsidR="00F938F8" w:rsidTr="00076AEF">
        <w:trPr>
          <w:trHeight w:val="262"/>
        </w:trPr>
        <w:tc>
          <w:tcPr>
            <w:tcW w:w="6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</w:tr>
      <w:tr w:rsidR="00F938F8" w:rsidTr="00076AEF">
        <w:trPr>
          <w:trHeight w:val="264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Контингент обучающихся </w:t>
            </w:r>
          </w:p>
        </w:tc>
        <w:tc>
          <w:tcPr>
            <w:tcW w:w="8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160" w:line="259" w:lineRule="auto"/>
              <w:ind w:right="0" w:firstLine="0"/>
              <w:jc w:val="left"/>
            </w:pPr>
          </w:p>
        </w:tc>
      </w:tr>
      <w:tr w:rsidR="00F938F8" w:rsidTr="00076AEF">
        <w:trPr>
          <w:trHeight w:val="266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8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160" w:line="259" w:lineRule="auto"/>
              <w:ind w:right="0" w:firstLine="0"/>
              <w:jc w:val="left"/>
            </w:pPr>
          </w:p>
        </w:tc>
      </w:tr>
      <w:tr w:rsidR="00F938F8" w:rsidTr="00076AEF">
        <w:trPr>
          <w:trHeight w:val="264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Категория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глухие </w:t>
            </w:r>
          </w:p>
        </w:tc>
      </w:tr>
      <w:tr w:rsidR="00F938F8" w:rsidTr="00076AEF">
        <w:trPr>
          <w:trHeight w:val="265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всего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F8" w:rsidRDefault="00C55C9A" w:rsidP="00076AEF">
            <w:pPr>
              <w:spacing w:after="0" w:line="259" w:lineRule="auto"/>
              <w:ind w:right="0" w:firstLine="0"/>
              <w:jc w:val="right"/>
            </w:pPr>
            <w:r>
              <w:rPr>
                <w:sz w:val="20"/>
              </w:rPr>
              <w:t>0</w:t>
            </w:r>
            <w:r w:rsidR="00F938F8">
              <w:rPr>
                <w:sz w:val="20"/>
              </w:rPr>
              <w:t xml:space="preserve">  </w:t>
            </w:r>
          </w:p>
        </w:tc>
      </w:tr>
      <w:tr w:rsidR="00F938F8" w:rsidTr="00076AEF">
        <w:trPr>
          <w:trHeight w:val="265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из них с инвалидностью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F8" w:rsidRDefault="00C55C9A" w:rsidP="00076AEF">
            <w:pPr>
              <w:spacing w:after="0" w:line="259" w:lineRule="auto"/>
              <w:ind w:right="0" w:firstLine="0"/>
              <w:jc w:val="right"/>
            </w:pPr>
            <w:r>
              <w:rPr>
                <w:sz w:val="20"/>
              </w:rPr>
              <w:t>0</w:t>
            </w:r>
            <w:r w:rsidR="00F938F8">
              <w:rPr>
                <w:sz w:val="20"/>
              </w:rPr>
              <w:t xml:space="preserve">  </w:t>
            </w:r>
          </w:p>
        </w:tc>
      </w:tr>
      <w:tr w:rsidR="00F938F8" w:rsidTr="00076AEF">
        <w:trPr>
          <w:trHeight w:val="264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8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160" w:line="259" w:lineRule="auto"/>
              <w:ind w:right="0" w:firstLine="0"/>
              <w:jc w:val="left"/>
            </w:pPr>
          </w:p>
        </w:tc>
      </w:tr>
      <w:tr w:rsidR="00F938F8" w:rsidTr="00076AEF">
        <w:trPr>
          <w:trHeight w:val="266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Категория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слабослышащие и позднооглохшие </w:t>
            </w:r>
          </w:p>
        </w:tc>
      </w:tr>
      <w:tr w:rsidR="00F938F8" w:rsidTr="00076AEF">
        <w:trPr>
          <w:trHeight w:val="265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всего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F8" w:rsidRDefault="00C55C9A" w:rsidP="00076AEF">
            <w:pPr>
              <w:spacing w:after="0" w:line="259" w:lineRule="auto"/>
              <w:ind w:right="0" w:firstLine="0"/>
              <w:jc w:val="right"/>
            </w:pPr>
            <w:r>
              <w:rPr>
                <w:sz w:val="20"/>
              </w:rPr>
              <w:t>0</w:t>
            </w:r>
            <w:r w:rsidR="00F938F8">
              <w:rPr>
                <w:sz w:val="20"/>
              </w:rPr>
              <w:t xml:space="preserve">  </w:t>
            </w:r>
          </w:p>
        </w:tc>
      </w:tr>
      <w:tr w:rsidR="00F938F8" w:rsidTr="00076AEF">
        <w:trPr>
          <w:trHeight w:val="265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из них с инвалидностью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F8" w:rsidRDefault="00C55C9A" w:rsidP="00076AEF">
            <w:pPr>
              <w:spacing w:after="0" w:line="259" w:lineRule="auto"/>
              <w:ind w:right="0" w:firstLine="0"/>
              <w:jc w:val="right"/>
            </w:pPr>
            <w:r>
              <w:rPr>
                <w:sz w:val="20"/>
              </w:rPr>
              <w:t>0</w:t>
            </w:r>
            <w:r w:rsidR="00F938F8">
              <w:rPr>
                <w:sz w:val="20"/>
              </w:rPr>
              <w:t xml:space="preserve">  </w:t>
            </w:r>
          </w:p>
        </w:tc>
      </w:tr>
      <w:tr w:rsidR="00F938F8" w:rsidTr="00076AEF">
        <w:trPr>
          <w:trHeight w:val="265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8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160" w:line="259" w:lineRule="auto"/>
              <w:ind w:right="0" w:firstLine="0"/>
              <w:jc w:val="left"/>
            </w:pPr>
          </w:p>
        </w:tc>
      </w:tr>
      <w:tr w:rsidR="00F938F8" w:rsidTr="00076AEF">
        <w:trPr>
          <w:trHeight w:val="264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Категория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перенесшие операцию кохлеарной имплантации </w:t>
            </w:r>
          </w:p>
        </w:tc>
      </w:tr>
      <w:tr w:rsidR="00F938F8" w:rsidTr="00076AEF">
        <w:trPr>
          <w:trHeight w:val="266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всего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F8" w:rsidRDefault="00C55C9A" w:rsidP="00076AEF">
            <w:pPr>
              <w:spacing w:after="0" w:line="259" w:lineRule="auto"/>
              <w:ind w:right="0" w:firstLine="0"/>
              <w:jc w:val="right"/>
            </w:pPr>
            <w:r>
              <w:rPr>
                <w:sz w:val="20"/>
              </w:rPr>
              <w:t>0</w:t>
            </w:r>
            <w:r w:rsidR="00F938F8">
              <w:rPr>
                <w:sz w:val="20"/>
              </w:rPr>
              <w:t xml:space="preserve">  </w:t>
            </w:r>
          </w:p>
        </w:tc>
      </w:tr>
      <w:tr w:rsidR="00F938F8" w:rsidTr="00076AEF">
        <w:trPr>
          <w:trHeight w:val="264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из них с инвалидностью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F8" w:rsidRDefault="00C55C9A" w:rsidP="00076AEF">
            <w:pPr>
              <w:spacing w:after="0" w:line="259" w:lineRule="auto"/>
              <w:ind w:right="0" w:firstLine="0"/>
              <w:jc w:val="right"/>
            </w:pPr>
            <w:r>
              <w:rPr>
                <w:sz w:val="20"/>
              </w:rPr>
              <w:t>0</w:t>
            </w:r>
            <w:r w:rsidR="00F938F8">
              <w:rPr>
                <w:sz w:val="20"/>
              </w:rPr>
              <w:t xml:space="preserve">  </w:t>
            </w:r>
          </w:p>
        </w:tc>
      </w:tr>
      <w:tr w:rsidR="00F938F8" w:rsidTr="00076AEF">
        <w:trPr>
          <w:trHeight w:val="266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8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160" w:line="259" w:lineRule="auto"/>
              <w:ind w:right="0" w:firstLine="0"/>
              <w:jc w:val="left"/>
            </w:pPr>
          </w:p>
        </w:tc>
      </w:tr>
      <w:tr w:rsidR="00F938F8" w:rsidTr="00076AEF">
        <w:trPr>
          <w:trHeight w:val="264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Категория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слепые </w:t>
            </w:r>
          </w:p>
        </w:tc>
      </w:tr>
      <w:tr w:rsidR="00F938F8" w:rsidTr="00076AEF">
        <w:trPr>
          <w:trHeight w:val="266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всего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F8" w:rsidRDefault="00C55C9A" w:rsidP="00076AEF">
            <w:pPr>
              <w:spacing w:after="0" w:line="259" w:lineRule="auto"/>
              <w:ind w:right="0" w:firstLine="0"/>
              <w:jc w:val="right"/>
            </w:pPr>
            <w:r>
              <w:rPr>
                <w:sz w:val="20"/>
              </w:rPr>
              <w:t>0</w:t>
            </w:r>
            <w:r w:rsidR="00F938F8">
              <w:rPr>
                <w:sz w:val="20"/>
              </w:rPr>
              <w:t xml:space="preserve">  </w:t>
            </w:r>
          </w:p>
        </w:tc>
      </w:tr>
      <w:tr w:rsidR="00F938F8" w:rsidTr="00076AEF">
        <w:trPr>
          <w:trHeight w:val="265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из них с инвалидностью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F8" w:rsidRDefault="00C55C9A" w:rsidP="00076AEF">
            <w:pPr>
              <w:spacing w:after="0" w:line="259" w:lineRule="auto"/>
              <w:ind w:right="0" w:firstLine="0"/>
              <w:jc w:val="right"/>
            </w:pPr>
            <w:r>
              <w:rPr>
                <w:sz w:val="20"/>
              </w:rPr>
              <w:t>0</w:t>
            </w:r>
            <w:r w:rsidR="00F938F8">
              <w:rPr>
                <w:sz w:val="20"/>
              </w:rPr>
              <w:t xml:space="preserve">  </w:t>
            </w:r>
          </w:p>
        </w:tc>
      </w:tr>
      <w:tr w:rsidR="00F938F8" w:rsidTr="00076AEF">
        <w:trPr>
          <w:trHeight w:val="264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8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160" w:line="259" w:lineRule="auto"/>
              <w:ind w:right="0" w:firstLine="0"/>
              <w:jc w:val="left"/>
            </w:pPr>
          </w:p>
        </w:tc>
      </w:tr>
      <w:tr w:rsidR="00F938F8" w:rsidTr="00076AEF">
        <w:trPr>
          <w:trHeight w:val="266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Категория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слабовидящие </w:t>
            </w:r>
          </w:p>
        </w:tc>
      </w:tr>
      <w:tr w:rsidR="00F938F8" w:rsidTr="00076AEF">
        <w:trPr>
          <w:trHeight w:val="264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всего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F8" w:rsidRDefault="007F064D" w:rsidP="00076AEF">
            <w:pPr>
              <w:spacing w:after="0" w:line="259" w:lineRule="auto"/>
              <w:ind w:right="0" w:firstLine="0"/>
              <w:jc w:val="right"/>
            </w:pPr>
            <w:r>
              <w:rPr>
                <w:sz w:val="20"/>
              </w:rPr>
              <w:t>0</w:t>
            </w:r>
            <w:r w:rsidR="00F938F8">
              <w:rPr>
                <w:sz w:val="20"/>
              </w:rPr>
              <w:t xml:space="preserve">  </w:t>
            </w:r>
          </w:p>
        </w:tc>
      </w:tr>
      <w:tr w:rsidR="00F938F8" w:rsidTr="00076AEF">
        <w:trPr>
          <w:trHeight w:val="265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из них с инвалидностью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F8" w:rsidRDefault="007F064D" w:rsidP="00076AEF">
            <w:pPr>
              <w:spacing w:after="0" w:line="259" w:lineRule="auto"/>
              <w:ind w:right="0" w:firstLine="0"/>
              <w:jc w:val="right"/>
            </w:pPr>
            <w:r>
              <w:rPr>
                <w:sz w:val="20"/>
              </w:rPr>
              <w:t>0</w:t>
            </w:r>
            <w:r w:rsidR="00F938F8">
              <w:rPr>
                <w:sz w:val="20"/>
              </w:rPr>
              <w:t xml:space="preserve">  </w:t>
            </w:r>
          </w:p>
        </w:tc>
      </w:tr>
      <w:tr w:rsidR="00F938F8" w:rsidTr="00076AEF">
        <w:trPr>
          <w:trHeight w:val="265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8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160" w:line="259" w:lineRule="auto"/>
              <w:ind w:right="0" w:firstLine="0"/>
              <w:jc w:val="left"/>
            </w:pPr>
          </w:p>
        </w:tc>
      </w:tr>
      <w:tr w:rsidR="00F938F8" w:rsidTr="00076AEF">
        <w:trPr>
          <w:trHeight w:val="264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Категория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с тяжелыми нарушениями речи </w:t>
            </w:r>
          </w:p>
        </w:tc>
      </w:tr>
      <w:tr w:rsidR="00F938F8" w:rsidTr="00076AEF">
        <w:trPr>
          <w:trHeight w:val="267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всего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F8" w:rsidRDefault="007F064D" w:rsidP="00076AEF">
            <w:pPr>
              <w:spacing w:after="0" w:line="259" w:lineRule="auto"/>
              <w:ind w:right="0" w:firstLine="0"/>
              <w:jc w:val="right"/>
            </w:pPr>
            <w:r>
              <w:rPr>
                <w:sz w:val="20"/>
              </w:rPr>
              <w:t>0</w:t>
            </w:r>
            <w:r w:rsidR="00F938F8">
              <w:rPr>
                <w:sz w:val="20"/>
              </w:rPr>
              <w:t xml:space="preserve">  </w:t>
            </w:r>
          </w:p>
        </w:tc>
      </w:tr>
      <w:tr w:rsidR="00F938F8" w:rsidTr="00076AEF">
        <w:trPr>
          <w:trHeight w:val="264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из них с инвалидностью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F8" w:rsidRDefault="007F064D" w:rsidP="00076AEF">
            <w:pPr>
              <w:spacing w:after="0" w:line="259" w:lineRule="auto"/>
              <w:ind w:right="0" w:firstLine="0"/>
              <w:jc w:val="right"/>
            </w:pPr>
            <w:r>
              <w:rPr>
                <w:sz w:val="20"/>
              </w:rPr>
              <w:t>0</w:t>
            </w:r>
            <w:r w:rsidR="00F938F8">
              <w:rPr>
                <w:sz w:val="20"/>
              </w:rPr>
              <w:t xml:space="preserve">  </w:t>
            </w:r>
          </w:p>
        </w:tc>
      </w:tr>
      <w:tr w:rsidR="00F938F8" w:rsidTr="00076AEF">
        <w:trPr>
          <w:trHeight w:val="266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8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160" w:line="259" w:lineRule="auto"/>
              <w:ind w:right="0" w:firstLine="0"/>
              <w:jc w:val="left"/>
            </w:pPr>
          </w:p>
        </w:tc>
      </w:tr>
      <w:tr w:rsidR="00F938F8" w:rsidTr="00076AEF">
        <w:trPr>
          <w:trHeight w:val="264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Категория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с нарушениями опорно-двигательного аппарата </w:t>
            </w:r>
          </w:p>
        </w:tc>
      </w:tr>
      <w:tr w:rsidR="00F938F8" w:rsidTr="00076AEF">
        <w:trPr>
          <w:trHeight w:val="265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всего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F8" w:rsidRDefault="00B63CB1" w:rsidP="00076AEF">
            <w:pPr>
              <w:spacing w:after="0" w:line="259" w:lineRule="auto"/>
              <w:ind w:right="0" w:firstLine="0"/>
              <w:jc w:val="right"/>
            </w:pPr>
            <w:r>
              <w:rPr>
                <w:sz w:val="20"/>
              </w:rPr>
              <w:t>5</w:t>
            </w:r>
            <w:r w:rsidR="00F938F8">
              <w:rPr>
                <w:sz w:val="20"/>
              </w:rPr>
              <w:t xml:space="preserve">  </w:t>
            </w:r>
          </w:p>
        </w:tc>
      </w:tr>
      <w:tr w:rsidR="00F938F8" w:rsidTr="00076AEF">
        <w:trPr>
          <w:trHeight w:val="265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из них с инвалидностью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F8" w:rsidRDefault="00B63CB1" w:rsidP="00076AEF">
            <w:pPr>
              <w:spacing w:after="0" w:line="259" w:lineRule="auto"/>
              <w:ind w:right="0" w:firstLine="0"/>
              <w:jc w:val="right"/>
            </w:pPr>
            <w:r>
              <w:rPr>
                <w:sz w:val="20"/>
              </w:rPr>
              <w:t>5</w:t>
            </w:r>
            <w:r w:rsidR="00F938F8">
              <w:rPr>
                <w:sz w:val="20"/>
              </w:rPr>
              <w:t xml:space="preserve">  </w:t>
            </w:r>
          </w:p>
        </w:tc>
      </w:tr>
      <w:tr w:rsidR="00F938F8" w:rsidTr="00076AEF">
        <w:trPr>
          <w:trHeight w:val="264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8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160" w:line="259" w:lineRule="auto"/>
              <w:ind w:right="0" w:firstLine="0"/>
              <w:jc w:val="left"/>
            </w:pPr>
          </w:p>
        </w:tc>
      </w:tr>
      <w:tr w:rsidR="00F938F8" w:rsidTr="00076AEF">
        <w:trPr>
          <w:trHeight w:val="266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Категория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с задержкой психического развития </w:t>
            </w:r>
          </w:p>
        </w:tc>
      </w:tr>
      <w:tr w:rsidR="00F938F8" w:rsidTr="00076AEF">
        <w:trPr>
          <w:trHeight w:val="264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всего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F8" w:rsidRDefault="00C55C9A" w:rsidP="00076AEF">
            <w:pPr>
              <w:spacing w:after="0" w:line="259" w:lineRule="auto"/>
              <w:ind w:right="0" w:firstLine="0"/>
              <w:jc w:val="right"/>
            </w:pPr>
            <w:r>
              <w:rPr>
                <w:sz w:val="20"/>
              </w:rPr>
              <w:t>0</w:t>
            </w:r>
            <w:r w:rsidR="00F938F8">
              <w:rPr>
                <w:sz w:val="20"/>
              </w:rPr>
              <w:t xml:space="preserve">  </w:t>
            </w:r>
          </w:p>
        </w:tc>
      </w:tr>
      <w:tr w:rsidR="00F938F8" w:rsidTr="00076AEF">
        <w:trPr>
          <w:trHeight w:val="265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из них с инвалидностью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F8" w:rsidRDefault="00C55C9A" w:rsidP="00076AEF">
            <w:pPr>
              <w:spacing w:after="0" w:line="259" w:lineRule="auto"/>
              <w:ind w:right="0" w:firstLine="0"/>
              <w:jc w:val="right"/>
            </w:pPr>
            <w:r>
              <w:rPr>
                <w:sz w:val="20"/>
              </w:rPr>
              <w:t>0</w:t>
            </w:r>
            <w:r w:rsidR="00F938F8">
              <w:rPr>
                <w:sz w:val="20"/>
              </w:rPr>
              <w:t xml:space="preserve">  </w:t>
            </w:r>
          </w:p>
        </w:tc>
      </w:tr>
      <w:tr w:rsidR="00F938F8" w:rsidTr="00076AEF">
        <w:trPr>
          <w:trHeight w:val="265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8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160" w:line="259" w:lineRule="auto"/>
              <w:ind w:right="0" w:firstLine="0"/>
              <w:jc w:val="left"/>
            </w:pPr>
          </w:p>
        </w:tc>
      </w:tr>
      <w:tr w:rsidR="00F938F8" w:rsidTr="00076AEF">
        <w:trPr>
          <w:trHeight w:val="264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Категория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с расстройствами аутистического спектра </w:t>
            </w:r>
          </w:p>
        </w:tc>
      </w:tr>
      <w:tr w:rsidR="00F938F8" w:rsidTr="00076AEF">
        <w:trPr>
          <w:trHeight w:val="265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всего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F8" w:rsidRDefault="00C55C9A" w:rsidP="00076AEF">
            <w:pPr>
              <w:spacing w:after="0" w:line="259" w:lineRule="auto"/>
              <w:ind w:right="0" w:firstLine="0"/>
              <w:jc w:val="right"/>
            </w:pPr>
            <w:r>
              <w:rPr>
                <w:sz w:val="20"/>
              </w:rPr>
              <w:t>4</w:t>
            </w:r>
            <w:r w:rsidR="00F938F8">
              <w:rPr>
                <w:sz w:val="20"/>
              </w:rPr>
              <w:t xml:space="preserve">  </w:t>
            </w:r>
          </w:p>
        </w:tc>
      </w:tr>
      <w:tr w:rsidR="00F938F8" w:rsidTr="00076AEF">
        <w:trPr>
          <w:trHeight w:val="262"/>
        </w:trPr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из них с инвалидностью </w:t>
            </w:r>
          </w:p>
        </w:tc>
        <w:tc>
          <w:tcPr>
            <w:tcW w:w="8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F8" w:rsidRDefault="00C55C9A" w:rsidP="00076AEF">
            <w:pPr>
              <w:spacing w:after="0" w:line="259" w:lineRule="auto"/>
              <w:ind w:right="0" w:firstLine="0"/>
              <w:jc w:val="right"/>
            </w:pPr>
            <w:r>
              <w:rPr>
                <w:sz w:val="20"/>
              </w:rPr>
              <w:t>4</w:t>
            </w:r>
            <w:r w:rsidR="00F938F8">
              <w:rPr>
                <w:sz w:val="20"/>
              </w:rPr>
              <w:t xml:space="preserve">  </w:t>
            </w:r>
          </w:p>
        </w:tc>
      </w:tr>
      <w:tr w:rsidR="00F938F8" w:rsidTr="00076AEF">
        <w:trPr>
          <w:trHeight w:val="264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8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160" w:line="259" w:lineRule="auto"/>
              <w:ind w:right="0" w:firstLine="0"/>
              <w:jc w:val="left"/>
            </w:pPr>
          </w:p>
        </w:tc>
      </w:tr>
      <w:tr w:rsidR="00F938F8" w:rsidTr="00076AEF">
        <w:trPr>
          <w:trHeight w:val="266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Категория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с умственной отсталостью </w:t>
            </w:r>
          </w:p>
        </w:tc>
      </w:tr>
      <w:tr w:rsidR="00F938F8" w:rsidTr="00076AEF">
        <w:trPr>
          <w:trHeight w:val="264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всего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F8" w:rsidRDefault="00B63CB1" w:rsidP="00076AEF">
            <w:pPr>
              <w:spacing w:after="0" w:line="259" w:lineRule="auto"/>
              <w:ind w:right="0" w:firstLine="0"/>
              <w:jc w:val="right"/>
            </w:pPr>
            <w:r>
              <w:rPr>
                <w:sz w:val="20"/>
              </w:rPr>
              <w:t>109</w:t>
            </w:r>
            <w:r w:rsidR="00F938F8">
              <w:rPr>
                <w:sz w:val="20"/>
              </w:rPr>
              <w:t xml:space="preserve">  </w:t>
            </w:r>
          </w:p>
        </w:tc>
      </w:tr>
      <w:tr w:rsidR="00F938F8" w:rsidTr="00076AEF">
        <w:trPr>
          <w:trHeight w:val="265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из них с инвалидностью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F8" w:rsidRDefault="00B63CB1" w:rsidP="00076AEF">
            <w:pPr>
              <w:spacing w:after="0" w:line="259" w:lineRule="auto"/>
              <w:ind w:right="0" w:firstLine="0"/>
              <w:jc w:val="right"/>
            </w:pPr>
            <w:r>
              <w:rPr>
                <w:sz w:val="20"/>
              </w:rPr>
              <w:t>41</w:t>
            </w:r>
            <w:r w:rsidR="00F938F8">
              <w:rPr>
                <w:sz w:val="20"/>
              </w:rPr>
              <w:t xml:space="preserve">  </w:t>
            </w:r>
          </w:p>
        </w:tc>
      </w:tr>
      <w:tr w:rsidR="00F938F8" w:rsidTr="00076AEF">
        <w:trPr>
          <w:trHeight w:val="264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8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160" w:line="259" w:lineRule="auto"/>
              <w:ind w:right="0" w:firstLine="0"/>
              <w:jc w:val="left"/>
            </w:pPr>
          </w:p>
        </w:tc>
      </w:tr>
      <w:tr w:rsidR="00F938F8" w:rsidTr="00076AEF">
        <w:trPr>
          <w:trHeight w:val="266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Категория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F8" w:rsidRDefault="00F938F8" w:rsidP="00076AE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со сложными дефектами </w:t>
            </w:r>
          </w:p>
        </w:tc>
      </w:tr>
      <w:tr w:rsidR="00F938F8" w:rsidTr="00076AEF">
        <w:trPr>
          <w:trHeight w:val="265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всего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F8" w:rsidRDefault="00B63CB1" w:rsidP="00076AEF">
            <w:pPr>
              <w:spacing w:after="0" w:line="259" w:lineRule="auto"/>
              <w:ind w:right="0" w:firstLine="0"/>
              <w:jc w:val="right"/>
            </w:pPr>
            <w:r>
              <w:rPr>
                <w:sz w:val="20"/>
              </w:rPr>
              <w:t>1</w:t>
            </w:r>
            <w:r w:rsidR="00F938F8">
              <w:rPr>
                <w:sz w:val="20"/>
              </w:rPr>
              <w:t xml:space="preserve">  </w:t>
            </w:r>
          </w:p>
        </w:tc>
      </w:tr>
      <w:tr w:rsidR="00F938F8" w:rsidTr="00076AEF">
        <w:trPr>
          <w:trHeight w:val="263"/>
        </w:trPr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из них с инвалидностью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F8" w:rsidRDefault="00B63CB1" w:rsidP="00076AEF">
            <w:pPr>
              <w:spacing w:after="0" w:line="259" w:lineRule="auto"/>
              <w:ind w:right="0" w:firstLine="0"/>
              <w:jc w:val="right"/>
            </w:pPr>
            <w:r>
              <w:rPr>
                <w:sz w:val="20"/>
              </w:rPr>
              <w:t>1</w:t>
            </w:r>
            <w:r w:rsidR="00F938F8">
              <w:rPr>
                <w:sz w:val="20"/>
              </w:rPr>
              <w:t xml:space="preserve">  </w:t>
            </w:r>
          </w:p>
        </w:tc>
      </w:tr>
    </w:tbl>
    <w:p w:rsidR="00F938F8" w:rsidRDefault="00F938F8" w:rsidP="00F938F8">
      <w:pPr>
        <w:spacing w:after="14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F938F8" w:rsidRDefault="00F938F8" w:rsidP="00FB65B0">
      <w:pPr>
        <w:spacing w:after="13" w:line="248" w:lineRule="auto"/>
        <w:ind w:right="31" w:firstLine="0"/>
        <w:jc w:val="center"/>
      </w:pPr>
      <w:r>
        <w:rPr>
          <w:i/>
        </w:rPr>
        <w:t>В таблице перечислить все учебные классы/помещения, используемые для образовательной деятельности.</w:t>
      </w:r>
    </w:p>
    <w:p w:rsidR="00F938F8" w:rsidRDefault="00F938F8" w:rsidP="00FB65B0">
      <w:pPr>
        <w:spacing w:after="13" w:line="248" w:lineRule="auto"/>
        <w:ind w:left="10" w:right="32" w:hanging="10"/>
        <w:jc w:val="center"/>
      </w:pPr>
      <w:r>
        <w:rPr>
          <w:i/>
        </w:rPr>
        <w:t>Одна строка - один учебный класс/помещение – строки можно добавлять/удалять.</w:t>
      </w:r>
    </w:p>
    <w:p w:rsidR="00F938F8" w:rsidRDefault="00F938F8" w:rsidP="00FB65B0">
      <w:pPr>
        <w:spacing w:after="13" w:line="248" w:lineRule="auto"/>
        <w:ind w:left="10" w:right="0" w:hanging="10"/>
        <w:jc w:val="center"/>
      </w:pPr>
      <w:r>
        <w:rPr>
          <w:i/>
        </w:rPr>
        <w:t>Необходимо прикрепить не менее 5 фотографий на каждый учебный класс/помещение, характеризующие его состояние ДО начала реализации Мероприятия.</w:t>
      </w:r>
    </w:p>
    <w:p w:rsidR="00F938F8" w:rsidRDefault="00F938F8" w:rsidP="00FB65B0">
      <w:pPr>
        <w:spacing w:after="13" w:line="248" w:lineRule="auto"/>
        <w:ind w:left="10" w:right="0" w:hanging="10"/>
        <w:jc w:val="center"/>
      </w:pPr>
      <w:r>
        <w:rPr>
          <w:i/>
        </w:rPr>
        <w:t>Фотографии прикладываются файлами JPG в отдельной папке, названной аналогично названию класса/помещения в таблице.</w:t>
      </w:r>
    </w:p>
    <w:tbl>
      <w:tblPr>
        <w:tblStyle w:val="TableGrid"/>
        <w:tblW w:w="14588" w:type="dxa"/>
        <w:tblInd w:w="-13" w:type="dxa"/>
        <w:tblCellMar>
          <w:top w:w="42" w:type="dxa"/>
          <w:right w:w="55" w:type="dxa"/>
        </w:tblCellMar>
        <w:tblLook w:val="04A0" w:firstRow="1" w:lastRow="0" w:firstColumn="1" w:lastColumn="0" w:noHBand="0" w:noVBand="1"/>
      </w:tblPr>
      <w:tblGrid>
        <w:gridCol w:w="3980"/>
        <w:gridCol w:w="1843"/>
        <w:gridCol w:w="2364"/>
        <w:gridCol w:w="12"/>
        <w:gridCol w:w="14"/>
        <w:gridCol w:w="2018"/>
        <w:gridCol w:w="2200"/>
        <w:gridCol w:w="2157"/>
      </w:tblGrid>
      <w:tr w:rsidR="00F938F8" w:rsidTr="00C55C9A">
        <w:trPr>
          <w:trHeight w:val="1848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0"/>
              </w:rPr>
              <w:t xml:space="preserve">Наименование учебного класса/помещения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40" w:lineRule="auto"/>
              <w:ind w:left="109" w:right="0" w:firstLine="0"/>
              <w:jc w:val="left"/>
            </w:pPr>
            <w:r>
              <w:rPr>
                <w:b/>
                <w:sz w:val="20"/>
              </w:rPr>
              <w:t>Площадь учебного класса/помещени</w:t>
            </w:r>
          </w:p>
          <w:p w:rsidR="00F938F8" w:rsidRDefault="00F938F8" w:rsidP="00076AEF">
            <w:pPr>
              <w:spacing w:after="0" w:line="259" w:lineRule="auto"/>
              <w:ind w:left="109" w:right="0" w:firstLine="0"/>
              <w:jc w:val="left"/>
            </w:pPr>
            <w:r>
              <w:rPr>
                <w:b/>
                <w:sz w:val="20"/>
              </w:rPr>
              <w:t xml:space="preserve">я 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F938F8" w:rsidRDefault="00F938F8" w:rsidP="00076AEF">
            <w:pPr>
              <w:spacing w:after="0" w:line="240" w:lineRule="auto"/>
              <w:ind w:left="109" w:right="0" w:firstLine="0"/>
              <w:jc w:val="left"/>
            </w:pPr>
            <w:r>
              <w:rPr>
                <w:b/>
                <w:sz w:val="20"/>
              </w:rPr>
              <w:t xml:space="preserve">Предельная единовременная вместимость учебного </w:t>
            </w:r>
          </w:p>
          <w:p w:rsidR="00F938F8" w:rsidRDefault="00F938F8" w:rsidP="00076AEF">
            <w:pPr>
              <w:spacing w:after="0" w:line="259" w:lineRule="auto"/>
              <w:ind w:left="109" w:right="0" w:firstLine="0"/>
              <w:jc w:val="left"/>
            </w:pPr>
            <w:r>
              <w:rPr>
                <w:b/>
                <w:sz w:val="20"/>
              </w:rPr>
              <w:t xml:space="preserve">класса/помещения </w:t>
            </w:r>
          </w:p>
          <w:p w:rsidR="00F938F8" w:rsidRDefault="00F938F8" w:rsidP="00076AEF">
            <w:pPr>
              <w:spacing w:after="0" w:line="259" w:lineRule="auto"/>
              <w:ind w:left="109" w:right="0" w:firstLine="0"/>
              <w:jc w:val="left"/>
            </w:pPr>
            <w:r>
              <w:rPr>
                <w:b/>
                <w:sz w:val="20"/>
              </w:rPr>
              <w:t xml:space="preserve">(человек)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Вид </w:t>
            </w:r>
          </w:p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образовательного </w:t>
            </w:r>
          </w:p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процесса, реализуемого в данном учебном классе/помещении *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left="109" w:right="0" w:firstLine="0"/>
              <w:jc w:val="left"/>
            </w:pPr>
            <w:r>
              <w:rPr>
                <w:b/>
                <w:sz w:val="20"/>
              </w:rPr>
              <w:t xml:space="preserve">Оснащение учебного класса/помещения**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ВЫВОД: </w:t>
            </w:r>
          </w:p>
          <w:p w:rsidR="00F938F8" w:rsidRDefault="00F938F8" w:rsidP="00076AEF">
            <w:pPr>
              <w:spacing w:after="0" w:line="23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наличие доступной образовательной среды учебного класса/помещения (выбрать «создана», «частично создана», </w:t>
            </w:r>
          </w:p>
          <w:p w:rsidR="00F938F8" w:rsidRDefault="00F938F8" w:rsidP="00076AEF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«не создана») </w:t>
            </w:r>
          </w:p>
        </w:tc>
      </w:tr>
      <w:tr w:rsidR="00F938F8" w:rsidTr="00C55C9A">
        <w:trPr>
          <w:trHeight w:val="703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F8" w:rsidRDefault="00F938F8" w:rsidP="00076AEF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0"/>
              </w:rPr>
              <w:t>учебный кабинет начальных классо</w:t>
            </w:r>
            <w:r w:rsidR="0015534A"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 w:rsidR="00EB2DC6">
              <w:rPr>
                <w:sz w:val="20"/>
              </w:rPr>
              <w:t xml:space="preserve">№ </w:t>
            </w:r>
            <w:r w:rsidR="00BF6773">
              <w:rPr>
                <w:sz w:val="20"/>
              </w:rPr>
              <w:t>203</w:t>
            </w:r>
            <w:r w:rsidR="0068056C">
              <w:rPr>
                <w:sz w:val="20"/>
              </w:rPr>
              <w:t xml:space="preserve"> </w:t>
            </w:r>
            <w:r w:rsidR="00BF6773">
              <w:rPr>
                <w:sz w:val="20"/>
              </w:rPr>
              <w:t>(</w:t>
            </w:r>
            <w:r w:rsidR="0068056C">
              <w:rPr>
                <w:sz w:val="20"/>
              </w:rPr>
              <w:t>3а класс</w:t>
            </w:r>
            <w:r w:rsidR="00BF6773"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F8" w:rsidRPr="0068056C" w:rsidRDefault="0068056C" w:rsidP="0015534A">
            <w:pPr>
              <w:spacing w:after="0" w:line="259" w:lineRule="auto"/>
              <w:ind w:left="109" w:right="0" w:firstLine="0"/>
              <w:jc w:val="center"/>
              <w:rPr>
                <w:sz w:val="20"/>
                <w:szCs w:val="20"/>
              </w:rPr>
            </w:pPr>
            <w:r w:rsidRPr="0068056C">
              <w:rPr>
                <w:sz w:val="20"/>
                <w:szCs w:val="20"/>
              </w:rPr>
              <w:t>45,5 м2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38F8" w:rsidRPr="006B784A" w:rsidRDefault="00BF6773" w:rsidP="004B5F22">
            <w:pPr>
              <w:spacing w:after="0" w:line="259" w:lineRule="auto"/>
              <w:ind w:right="114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38F8" w:rsidRDefault="0015534A" w:rsidP="004B5F22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учебные занятия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F8" w:rsidRDefault="00465393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465393">
              <w:rPr>
                <w:sz w:val="20"/>
                <w:szCs w:val="20"/>
              </w:rPr>
              <w:t>Мебель, в том числе специализированная</w:t>
            </w:r>
            <w:r>
              <w:rPr>
                <w:sz w:val="20"/>
                <w:szCs w:val="20"/>
              </w:rPr>
              <w:t>.</w:t>
            </w:r>
            <w:r w:rsidRPr="003A7148">
              <w:rPr>
                <w:sz w:val="20"/>
                <w:szCs w:val="20"/>
              </w:rPr>
              <w:t xml:space="preserve"> </w:t>
            </w:r>
            <w:r w:rsidR="003A7148" w:rsidRPr="003A7148">
              <w:rPr>
                <w:sz w:val="20"/>
                <w:szCs w:val="20"/>
              </w:rPr>
              <w:t>Оборудование для учебных кабинетов</w:t>
            </w:r>
            <w:r w:rsidR="003A7148">
              <w:rPr>
                <w:sz w:val="20"/>
                <w:szCs w:val="20"/>
              </w:rPr>
              <w:t>:</w:t>
            </w:r>
          </w:p>
          <w:p w:rsidR="00A62C0F" w:rsidRPr="00A62C0F" w:rsidRDefault="00A62C0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A62C0F">
              <w:rPr>
                <w:sz w:val="20"/>
                <w:szCs w:val="20"/>
              </w:rPr>
              <w:t>Доска</w:t>
            </w:r>
          </w:p>
          <w:p w:rsidR="00A62C0F" w:rsidRPr="00A62C0F" w:rsidRDefault="00A62C0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A62C0F">
              <w:rPr>
                <w:sz w:val="20"/>
                <w:szCs w:val="20"/>
              </w:rPr>
              <w:t>Стол учительский</w:t>
            </w:r>
          </w:p>
          <w:p w:rsidR="00A62C0F" w:rsidRPr="00A62C0F" w:rsidRDefault="00A62C0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A62C0F">
              <w:rPr>
                <w:sz w:val="20"/>
                <w:szCs w:val="20"/>
              </w:rPr>
              <w:t>Стул стандарт</w:t>
            </w:r>
          </w:p>
          <w:p w:rsidR="00A62C0F" w:rsidRPr="00A62C0F" w:rsidRDefault="00A62C0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A62C0F">
              <w:rPr>
                <w:sz w:val="20"/>
                <w:szCs w:val="20"/>
              </w:rPr>
              <w:t xml:space="preserve">Стул учен. </w:t>
            </w:r>
          </w:p>
          <w:p w:rsidR="00A62C0F" w:rsidRPr="00A62C0F" w:rsidRDefault="00A62C0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A62C0F">
              <w:rPr>
                <w:sz w:val="20"/>
                <w:szCs w:val="20"/>
              </w:rPr>
              <w:t>Шкаф</w:t>
            </w:r>
          </w:p>
          <w:p w:rsidR="00A62C0F" w:rsidRPr="00A62C0F" w:rsidRDefault="00A62C0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A62C0F">
              <w:rPr>
                <w:sz w:val="20"/>
                <w:szCs w:val="20"/>
              </w:rPr>
              <w:t>Водонагреватель проточ.</w:t>
            </w:r>
          </w:p>
          <w:p w:rsidR="00A62C0F" w:rsidRPr="00A62C0F" w:rsidRDefault="00A62C0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A62C0F">
              <w:rPr>
                <w:sz w:val="20"/>
                <w:szCs w:val="20"/>
              </w:rPr>
              <w:t>Облучатель бакт.</w:t>
            </w:r>
          </w:p>
          <w:p w:rsidR="00A62C0F" w:rsidRPr="00A62C0F" w:rsidRDefault="00A62C0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A62C0F">
              <w:rPr>
                <w:sz w:val="20"/>
                <w:szCs w:val="20"/>
              </w:rPr>
              <w:lastRenderedPageBreak/>
              <w:t>Компьютер в сборе</w:t>
            </w:r>
          </w:p>
          <w:p w:rsidR="00A62C0F" w:rsidRPr="00A62C0F" w:rsidRDefault="00A62C0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A62C0F">
              <w:rPr>
                <w:sz w:val="20"/>
                <w:szCs w:val="20"/>
              </w:rPr>
              <w:t>Доска магнитная</w:t>
            </w:r>
          </w:p>
          <w:p w:rsidR="00A62C0F" w:rsidRDefault="00A62C0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A62C0F">
              <w:rPr>
                <w:sz w:val="20"/>
                <w:szCs w:val="20"/>
              </w:rPr>
              <w:t>Стол учен.</w:t>
            </w:r>
          </w:p>
          <w:p w:rsidR="00465393" w:rsidRPr="003A7148" w:rsidRDefault="00465393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F8" w:rsidRPr="0085646E" w:rsidRDefault="0085646E" w:rsidP="004B5F22">
            <w:pPr>
              <w:spacing w:after="0" w:line="259" w:lineRule="auto"/>
              <w:ind w:left="108" w:right="0" w:firstLine="0"/>
              <w:jc w:val="center"/>
            </w:pPr>
            <w:r w:rsidRPr="0085646E">
              <w:rPr>
                <w:sz w:val="20"/>
              </w:rPr>
              <w:lastRenderedPageBreak/>
              <w:t>частично создана</w:t>
            </w:r>
          </w:p>
        </w:tc>
      </w:tr>
      <w:tr w:rsidR="0015534A" w:rsidTr="00C55C9A">
        <w:trPr>
          <w:trHeight w:val="703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4A" w:rsidRDefault="0015534A" w:rsidP="00076AEF">
            <w:pPr>
              <w:spacing w:after="0" w:line="259" w:lineRule="auto"/>
              <w:ind w:left="107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учебный кабинет начальных классов</w:t>
            </w:r>
            <w:r w:rsidR="00BF6773">
              <w:rPr>
                <w:sz w:val="20"/>
              </w:rPr>
              <w:t xml:space="preserve"> № 204</w:t>
            </w:r>
            <w:r w:rsidR="0068056C">
              <w:rPr>
                <w:sz w:val="20"/>
              </w:rPr>
              <w:t xml:space="preserve"> </w:t>
            </w:r>
            <w:r w:rsidR="00BF6773">
              <w:rPr>
                <w:sz w:val="20"/>
              </w:rPr>
              <w:t>(</w:t>
            </w:r>
            <w:r w:rsidR="0068056C">
              <w:rPr>
                <w:sz w:val="20"/>
              </w:rPr>
              <w:t>2 класс</w:t>
            </w:r>
            <w:r w:rsidR="00BF6773"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4A" w:rsidRPr="0068056C" w:rsidRDefault="0068056C" w:rsidP="0015534A">
            <w:pPr>
              <w:spacing w:after="0" w:line="259" w:lineRule="auto"/>
              <w:ind w:left="109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 м2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34A" w:rsidRDefault="00BF6773" w:rsidP="004B5F22">
            <w:pPr>
              <w:spacing w:after="0" w:line="259" w:lineRule="auto"/>
              <w:ind w:right="114"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34A" w:rsidRDefault="0015534A" w:rsidP="004B5F22">
            <w:pPr>
              <w:spacing w:after="0" w:line="259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учебные занятия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C0F" w:rsidRPr="00A62C0F" w:rsidRDefault="003A7148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3A7148">
              <w:rPr>
                <w:sz w:val="20"/>
                <w:szCs w:val="20"/>
              </w:rPr>
              <w:t>Оборудование для учебных кабинетов</w:t>
            </w:r>
            <w:r>
              <w:rPr>
                <w:sz w:val="20"/>
                <w:szCs w:val="20"/>
              </w:rPr>
              <w:t>:</w:t>
            </w:r>
            <w:r w:rsidR="00A62C0F">
              <w:t xml:space="preserve"> </w:t>
            </w:r>
            <w:r w:rsidR="00A62C0F" w:rsidRPr="00A62C0F">
              <w:rPr>
                <w:sz w:val="20"/>
                <w:szCs w:val="20"/>
              </w:rPr>
              <w:t>Доска</w:t>
            </w:r>
          </w:p>
          <w:p w:rsidR="00A62C0F" w:rsidRPr="00A62C0F" w:rsidRDefault="00A62C0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A62C0F">
              <w:rPr>
                <w:sz w:val="20"/>
                <w:szCs w:val="20"/>
              </w:rPr>
              <w:t>Облучатель бакт.</w:t>
            </w:r>
          </w:p>
          <w:p w:rsidR="00A62C0F" w:rsidRPr="00A62C0F" w:rsidRDefault="00A62C0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A62C0F">
              <w:rPr>
                <w:sz w:val="20"/>
                <w:szCs w:val="20"/>
              </w:rPr>
              <w:t>Стол учительский</w:t>
            </w:r>
          </w:p>
          <w:p w:rsidR="00A62C0F" w:rsidRPr="00A62C0F" w:rsidRDefault="00A62C0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A62C0F">
              <w:rPr>
                <w:sz w:val="20"/>
                <w:szCs w:val="20"/>
              </w:rPr>
              <w:t>Стул учительский п/м</w:t>
            </w:r>
          </w:p>
          <w:p w:rsidR="00A62C0F" w:rsidRPr="00A62C0F" w:rsidRDefault="00A62C0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A62C0F">
              <w:rPr>
                <w:sz w:val="20"/>
                <w:szCs w:val="20"/>
              </w:rPr>
              <w:t>Водонагреватель проточ.</w:t>
            </w:r>
          </w:p>
          <w:p w:rsidR="00A62C0F" w:rsidRPr="00A62C0F" w:rsidRDefault="00A62C0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A62C0F">
              <w:rPr>
                <w:sz w:val="20"/>
                <w:szCs w:val="20"/>
              </w:rPr>
              <w:t>Шкаф</w:t>
            </w:r>
          </w:p>
          <w:p w:rsidR="00A62C0F" w:rsidRPr="00A62C0F" w:rsidRDefault="00A62C0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A62C0F">
              <w:rPr>
                <w:sz w:val="20"/>
                <w:szCs w:val="20"/>
              </w:rPr>
              <w:t>Компьютер в сборе</w:t>
            </w:r>
          </w:p>
          <w:p w:rsidR="00A62C0F" w:rsidRPr="00A62C0F" w:rsidRDefault="00A62C0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A62C0F">
              <w:rPr>
                <w:sz w:val="20"/>
                <w:szCs w:val="20"/>
              </w:rPr>
              <w:t>Доска магнитная</w:t>
            </w:r>
          </w:p>
          <w:p w:rsidR="0015534A" w:rsidRDefault="00A62C0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A62C0F">
              <w:rPr>
                <w:sz w:val="20"/>
                <w:szCs w:val="20"/>
              </w:rPr>
              <w:t>Стол учен.</w:t>
            </w:r>
          </w:p>
          <w:p w:rsidR="00465393" w:rsidRPr="003A7148" w:rsidRDefault="00A62C0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A62C0F">
              <w:rPr>
                <w:sz w:val="20"/>
                <w:szCs w:val="20"/>
              </w:rPr>
              <w:t>Стул учен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4A" w:rsidRDefault="0085646E" w:rsidP="004B5F22">
            <w:pPr>
              <w:spacing w:after="0" w:line="259" w:lineRule="auto"/>
              <w:ind w:left="108" w:right="0" w:firstLine="0"/>
              <w:jc w:val="center"/>
              <w:rPr>
                <w:sz w:val="20"/>
              </w:rPr>
            </w:pPr>
            <w:r w:rsidRPr="0085646E">
              <w:rPr>
                <w:sz w:val="20"/>
              </w:rPr>
              <w:t>частично создана</w:t>
            </w:r>
          </w:p>
        </w:tc>
      </w:tr>
      <w:tr w:rsidR="0015534A" w:rsidTr="00C55C9A">
        <w:trPr>
          <w:trHeight w:val="703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4A" w:rsidRDefault="0015534A" w:rsidP="007B3420">
            <w:pPr>
              <w:spacing w:after="0" w:line="259" w:lineRule="auto"/>
              <w:ind w:left="107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учебный кабинет начальных классов</w:t>
            </w:r>
            <w:r w:rsidR="007B3420">
              <w:rPr>
                <w:sz w:val="20"/>
              </w:rPr>
              <w:t xml:space="preserve"> № 206 (</w:t>
            </w:r>
            <w:r w:rsidR="0068056C">
              <w:rPr>
                <w:sz w:val="20"/>
              </w:rPr>
              <w:t>1 класс</w:t>
            </w:r>
            <w:r w:rsidR="007B3420"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4A" w:rsidRPr="0068056C" w:rsidRDefault="0068056C" w:rsidP="0015534A">
            <w:pPr>
              <w:spacing w:after="0" w:line="259" w:lineRule="auto"/>
              <w:ind w:left="109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 м2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34A" w:rsidRDefault="007B3420" w:rsidP="004B5F22">
            <w:pPr>
              <w:spacing w:after="0" w:line="259" w:lineRule="auto"/>
              <w:ind w:right="114"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34A" w:rsidRDefault="0015534A" w:rsidP="004B5F22">
            <w:pPr>
              <w:spacing w:after="0" w:line="259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учебные занятия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4A" w:rsidRDefault="00465393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465393">
              <w:rPr>
                <w:sz w:val="20"/>
                <w:szCs w:val="20"/>
              </w:rPr>
              <w:t>Мебель, в том числе специализированная</w:t>
            </w:r>
            <w:r>
              <w:rPr>
                <w:sz w:val="20"/>
                <w:szCs w:val="20"/>
              </w:rPr>
              <w:t>.</w:t>
            </w:r>
            <w:r w:rsidRPr="003A7148">
              <w:rPr>
                <w:sz w:val="20"/>
                <w:szCs w:val="20"/>
              </w:rPr>
              <w:t xml:space="preserve"> </w:t>
            </w:r>
            <w:r w:rsidR="003A7148" w:rsidRPr="003A7148">
              <w:rPr>
                <w:sz w:val="20"/>
                <w:szCs w:val="20"/>
              </w:rPr>
              <w:t>Оборудование для учебных кабинетов</w:t>
            </w:r>
            <w:r w:rsidR="003A7148">
              <w:rPr>
                <w:sz w:val="20"/>
                <w:szCs w:val="20"/>
              </w:rPr>
              <w:t>:</w:t>
            </w:r>
          </w:p>
          <w:p w:rsidR="00A62C0F" w:rsidRPr="00A62C0F" w:rsidRDefault="00A62C0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A62C0F">
              <w:rPr>
                <w:sz w:val="20"/>
                <w:szCs w:val="20"/>
              </w:rPr>
              <w:t>Доска</w:t>
            </w:r>
          </w:p>
          <w:p w:rsidR="00A62C0F" w:rsidRPr="00A62C0F" w:rsidRDefault="00A62C0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A62C0F">
              <w:rPr>
                <w:sz w:val="20"/>
                <w:szCs w:val="20"/>
              </w:rPr>
              <w:t>Стул стандарт</w:t>
            </w:r>
          </w:p>
          <w:p w:rsidR="00A62C0F" w:rsidRPr="00A62C0F" w:rsidRDefault="00A62C0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A62C0F">
              <w:rPr>
                <w:sz w:val="20"/>
                <w:szCs w:val="20"/>
              </w:rPr>
              <w:t>Стол учительский</w:t>
            </w:r>
          </w:p>
          <w:p w:rsidR="00A62C0F" w:rsidRPr="00A62C0F" w:rsidRDefault="00A62C0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A62C0F">
              <w:rPr>
                <w:sz w:val="20"/>
                <w:szCs w:val="20"/>
              </w:rPr>
              <w:t>Водонагреватель проточ.</w:t>
            </w:r>
          </w:p>
          <w:p w:rsidR="00A62C0F" w:rsidRPr="00A62C0F" w:rsidRDefault="00A62C0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A62C0F">
              <w:rPr>
                <w:sz w:val="20"/>
                <w:szCs w:val="20"/>
              </w:rPr>
              <w:t>Шкаф</w:t>
            </w:r>
          </w:p>
          <w:p w:rsidR="00A62C0F" w:rsidRPr="00A62C0F" w:rsidRDefault="00A62C0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A62C0F">
              <w:rPr>
                <w:sz w:val="20"/>
                <w:szCs w:val="20"/>
              </w:rPr>
              <w:t>Облучатель бактер.</w:t>
            </w:r>
          </w:p>
          <w:p w:rsidR="00A62C0F" w:rsidRPr="00A62C0F" w:rsidRDefault="00A62C0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A62C0F">
              <w:rPr>
                <w:sz w:val="20"/>
                <w:szCs w:val="20"/>
              </w:rPr>
              <w:t>Компьютер в сборе</w:t>
            </w:r>
          </w:p>
          <w:p w:rsidR="00A62C0F" w:rsidRPr="00A62C0F" w:rsidRDefault="00A62C0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A62C0F">
              <w:rPr>
                <w:sz w:val="20"/>
                <w:szCs w:val="20"/>
              </w:rPr>
              <w:t>Доска магнитная</w:t>
            </w:r>
          </w:p>
          <w:p w:rsidR="00A62C0F" w:rsidRPr="00A62C0F" w:rsidRDefault="00A62C0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A62C0F">
              <w:rPr>
                <w:sz w:val="20"/>
                <w:szCs w:val="20"/>
              </w:rPr>
              <w:t>Стул учен. о</w:t>
            </w:r>
          </w:p>
          <w:p w:rsidR="00465393" w:rsidRPr="003A7148" w:rsidRDefault="00A62C0F" w:rsidP="008F635C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A62C0F">
              <w:rPr>
                <w:sz w:val="20"/>
                <w:szCs w:val="20"/>
              </w:rPr>
              <w:t>Стол учен.</w:t>
            </w:r>
            <w:r w:rsidR="008F635C" w:rsidRPr="003A71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4A" w:rsidRDefault="0085646E" w:rsidP="004B5F22">
            <w:pPr>
              <w:spacing w:after="0" w:line="259" w:lineRule="auto"/>
              <w:ind w:left="108" w:right="0" w:firstLine="0"/>
              <w:jc w:val="center"/>
              <w:rPr>
                <w:sz w:val="20"/>
              </w:rPr>
            </w:pPr>
            <w:r w:rsidRPr="0085646E">
              <w:rPr>
                <w:sz w:val="20"/>
              </w:rPr>
              <w:t>частично создана</w:t>
            </w:r>
          </w:p>
        </w:tc>
      </w:tr>
      <w:tr w:rsidR="0015534A" w:rsidTr="00C55C9A">
        <w:trPr>
          <w:trHeight w:val="703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4A" w:rsidRDefault="0015534A" w:rsidP="00076AEF">
            <w:pPr>
              <w:spacing w:after="0" w:line="259" w:lineRule="auto"/>
              <w:ind w:left="107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учебный кабинет начальных классов</w:t>
            </w:r>
            <w:r w:rsidR="0068056C">
              <w:rPr>
                <w:sz w:val="20"/>
              </w:rPr>
              <w:t xml:space="preserve"> № 208, </w:t>
            </w:r>
            <w:r w:rsidR="007B3420">
              <w:rPr>
                <w:sz w:val="20"/>
              </w:rPr>
              <w:t>(</w:t>
            </w:r>
            <w:r w:rsidR="0068056C">
              <w:rPr>
                <w:sz w:val="20"/>
              </w:rPr>
              <w:t>3б класс</w:t>
            </w:r>
            <w:r w:rsidR="007B3420"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4A" w:rsidRPr="0068056C" w:rsidRDefault="0068056C" w:rsidP="0015534A">
            <w:pPr>
              <w:spacing w:after="0" w:line="259" w:lineRule="auto"/>
              <w:ind w:left="109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 м2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34A" w:rsidRDefault="007B3420" w:rsidP="004B5F22">
            <w:pPr>
              <w:spacing w:after="0" w:line="259" w:lineRule="auto"/>
              <w:ind w:right="114"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34A" w:rsidRDefault="0015534A" w:rsidP="004B5F22">
            <w:pPr>
              <w:spacing w:after="0" w:line="259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учебные занятия</w:t>
            </w:r>
            <w:r w:rsidR="00BA73F0">
              <w:rPr>
                <w:sz w:val="20"/>
              </w:rPr>
              <w:t>,</w:t>
            </w:r>
          </w:p>
          <w:p w:rsidR="00B63CB1" w:rsidRDefault="00B63CB1" w:rsidP="004B5F22">
            <w:pPr>
              <w:spacing w:after="0" w:line="259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коррекционно-развивающая деятельность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4A" w:rsidRDefault="00465393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465393">
              <w:rPr>
                <w:sz w:val="20"/>
                <w:szCs w:val="20"/>
              </w:rPr>
              <w:t>Мебель, в том числе специализированная</w:t>
            </w:r>
            <w:r>
              <w:rPr>
                <w:sz w:val="20"/>
                <w:szCs w:val="20"/>
              </w:rPr>
              <w:t>.</w:t>
            </w:r>
            <w:r w:rsidRPr="003A7148">
              <w:rPr>
                <w:sz w:val="20"/>
                <w:szCs w:val="20"/>
              </w:rPr>
              <w:t xml:space="preserve"> </w:t>
            </w:r>
            <w:r w:rsidR="003A7148" w:rsidRPr="003A7148">
              <w:rPr>
                <w:sz w:val="20"/>
                <w:szCs w:val="20"/>
              </w:rPr>
              <w:t>Оборудование для учебных кабинетов</w:t>
            </w:r>
            <w:r w:rsidR="003A7148">
              <w:rPr>
                <w:sz w:val="20"/>
                <w:szCs w:val="20"/>
              </w:rPr>
              <w:t>:</w:t>
            </w:r>
          </w:p>
          <w:p w:rsidR="00A62C0F" w:rsidRPr="00A62C0F" w:rsidRDefault="00A62C0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A62C0F">
              <w:rPr>
                <w:sz w:val="20"/>
                <w:szCs w:val="20"/>
              </w:rPr>
              <w:lastRenderedPageBreak/>
              <w:t>Доска</w:t>
            </w:r>
          </w:p>
          <w:p w:rsidR="00A62C0F" w:rsidRPr="00A62C0F" w:rsidRDefault="00A62C0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A62C0F">
              <w:rPr>
                <w:sz w:val="20"/>
                <w:szCs w:val="20"/>
              </w:rPr>
              <w:t>Стул п/м</w:t>
            </w:r>
          </w:p>
          <w:p w:rsidR="00A62C0F" w:rsidRPr="00A62C0F" w:rsidRDefault="00A62C0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A62C0F">
              <w:rPr>
                <w:sz w:val="20"/>
                <w:szCs w:val="20"/>
              </w:rPr>
              <w:t>Стол учительский</w:t>
            </w:r>
          </w:p>
          <w:p w:rsidR="00A62C0F" w:rsidRPr="00A62C0F" w:rsidRDefault="00A62C0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A62C0F">
              <w:rPr>
                <w:sz w:val="20"/>
                <w:szCs w:val="20"/>
              </w:rPr>
              <w:t>Стул ученический</w:t>
            </w:r>
          </w:p>
          <w:p w:rsidR="00A62C0F" w:rsidRPr="00A62C0F" w:rsidRDefault="00A62C0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A62C0F">
              <w:rPr>
                <w:sz w:val="20"/>
                <w:szCs w:val="20"/>
              </w:rPr>
              <w:t>Шкаф</w:t>
            </w:r>
          </w:p>
          <w:p w:rsidR="00A62C0F" w:rsidRPr="00A62C0F" w:rsidRDefault="00A62C0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A62C0F">
              <w:rPr>
                <w:sz w:val="20"/>
                <w:szCs w:val="20"/>
              </w:rPr>
              <w:t>Водонагреватель проточ.</w:t>
            </w:r>
          </w:p>
          <w:p w:rsidR="00A62C0F" w:rsidRPr="00A62C0F" w:rsidRDefault="00A62C0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A62C0F">
              <w:rPr>
                <w:sz w:val="20"/>
                <w:szCs w:val="20"/>
              </w:rPr>
              <w:t>Стол учен. ольха</w:t>
            </w:r>
          </w:p>
          <w:p w:rsidR="00A62C0F" w:rsidRPr="00A62C0F" w:rsidRDefault="00A62C0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A62C0F">
              <w:rPr>
                <w:sz w:val="20"/>
                <w:szCs w:val="20"/>
              </w:rPr>
              <w:t>Стул учен. ольха</w:t>
            </w:r>
          </w:p>
          <w:p w:rsidR="00A62C0F" w:rsidRPr="00A62C0F" w:rsidRDefault="00A62C0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A62C0F">
              <w:rPr>
                <w:sz w:val="20"/>
                <w:szCs w:val="20"/>
              </w:rPr>
              <w:t>Рециркулятор</w:t>
            </w:r>
          </w:p>
          <w:p w:rsidR="00A62C0F" w:rsidRPr="00A62C0F" w:rsidRDefault="00A62C0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A62C0F">
              <w:rPr>
                <w:sz w:val="20"/>
                <w:szCs w:val="20"/>
              </w:rPr>
              <w:t>Стойка д/рециркул.</w:t>
            </w:r>
          </w:p>
          <w:p w:rsidR="00A62C0F" w:rsidRPr="00A62C0F" w:rsidRDefault="00A62C0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A62C0F">
              <w:rPr>
                <w:sz w:val="20"/>
                <w:szCs w:val="20"/>
              </w:rPr>
              <w:t>Диван</w:t>
            </w:r>
          </w:p>
          <w:p w:rsidR="00A62C0F" w:rsidRPr="00A62C0F" w:rsidRDefault="00A62C0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A62C0F">
              <w:rPr>
                <w:sz w:val="20"/>
                <w:szCs w:val="20"/>
              </w:rPr>
              <w:t>Доска интерактивная</w:t>
            </w:r>
          </w:p>
          <w:p w:rsidR="00A62C0F" w:rsidRPr="00A62C0F" w:rsidRDefault="00A62C0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A62C0F">
              <w:rPr>
                <w:sz w:val="20"/>
                <w:szCs w:val="20"/>
              </w:rPr>
              <w:t>Проектор EPSON</w:t>
            </w:r>
          </w:p>
          <w:p w:rsidR="00A62C0F" w:rsidRPr="00A62C0F" w:rsidRDefault="00A62C0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A62C0F">
              <w:rPr>
                <w:sz w:val="20"/>
                <w:szCs w:val="20"/>
              </w:rPr>
              <w:t>Крепеж д/проектора</w:t>
            </w:r>
          </w:p>
          <w:p w:rsidR="00A62C0F" w:rsidRPr="00A62C0F" w:rsidRDefault="00A62C0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A62C0F">
              <w:rPr>
                <w:sz w:val="20"/>
                <w:szCs w:val="20"/>
              </w:rPr>
              <w:t>Ноутбук НР255</w:t>
            </w:r>
          </w:p>
          <w:p w:rsidR="00A62C0F" w:rsidRPr="00A62C0F" w:rsidRDefault="00A62C0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A62C0F">
              <w:rPr>
                <w:sz w:val="20"/>
                <w:szCs w:val="20"/>
              </w:rPr>
              <w:t>Синтезатор</w:t>
            </w:r>
          </w:p>
          <w:p w:rsidR="00465393" w:rsidRPr="003A7148" w:rsidRDefault="00A62C0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A62C0F">
              <w:rPr>
                <w:sz w:val="20"/>
                <w:szCs w:val="20"/>
              </w:rPr>
              <w:t>Флипчарт 70*100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4A" w:rsidRDefault="0085646E" w:rsidP="004B5F22">
            <w:pPr>
              <w:spacing w:after="0" w:line="259" w:lineRule="auto"/>
              <w:ind w:left="108" w:right="0" w:firstLine="0"/>
              <w:jc w:val="center"/>
              <w:rPr>
                <w:sz w:val="20"/>
              </w:rPr>
            </w:pPr>
            <w:r w:rsidRPr="0085646E">
              <w:rPr>
                <w:sz w:val="20"/>
              </w:rPr>
              <w:lastRenderedPageBreak/>
              <w:t>частично создана</w:t>
            </w:r>
          </w:p>
        </w:tc>
      </w:tr>
      <w:tr w:rsidR="00FB65B0" w:rsidTr="00C55C9A">
        <w:trPr>
          <w:trHeight w:val="703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B0" w:rsidRDefault="0068056C" w:rsidP="00076AEF">
            <w:pPr>
              <w:spacing w:after="0" w:line="259" w:lineRule="auto"/>
              <w:ind w:left="107" w:right="0" w:firstLine="0"/>
              <w:jc w:val="left"/>
              <w:rPr>
                <w:sz w:val="20"/>
              </w:rPr>
            </w:pPr>
            <w:r w:rsidRPr="0068056C">
              <w:rPr>
                <w:sz w:val="20"/>
              </w:rPr>
              <w:t>учебный кабинет начальных классов № 20</w:t>
            </w:r>
            <w:r>
              <w:rPr>
                <w:sz w:val="20"/>
              </w:rPr>
              <w:t>9</w:t>
            </w:r>
            <w:r w:rsidRPr="0068056C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7B3420">
              <w:rPr>
                <w:sz w:val="20"/>
              </w:rPr>
              <w:t>(</w:t>
            </w:r>
            <w:r>
              <w:rPr>
                <w:sz w:val="20"/>
              </w:rPr>
              <w:t xml:space="preserve">4 </w:t>
            </w:r>
            <w:r w:rsidRPr="0068056C">
              <w:rPr>
                <w:sz w:val="20"/>
              </w:rPr>
              <w:t xml:space="preserve"> класс </w:t>
            </w:r>
            <w:r w:rsidR="007B3420"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B0" w:rsidRPr="0068056C" w:rsidRDefault="0068056C" w:rsidP="0015534A">
            <w:pPr>
              <w:spacing w:after="0" w:line="259" w:lineRule="auto"/>
              <w:ind w:left="109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 м2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5B0" w:rsidRDefault="007B3420" w:rsidP="004B5F22">
            <w:pPr>
              <w:spacing w:after="0" w:line="259" w:lineRule="auto"/>
              <w:ind w:right="114"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5B0" w:rsidRDefault="0015534A" w:rsidP="004B5F22">
            <w:pPr>
              <w:spacing w:after="0" w:line="259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учебные занятия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B0" w:rsidRDefault="00465393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465393">
              <w:rPr>
                <w:sz w:val="20"/>
                <w:szCs w:val="20"/>
              </w:rPr>
              <w:t>Мебель, в том числе специализированная</w:t>
            </w:r>
            <w:r>
              <w:rPr>
                <w:sz w:val="20"/>
                <w:szCs w:val="20"/>
              </w:rPr>
              <w:t>.</w:t>
            </w:r>
            <w:r w:rsidRPr="003A7148">
              <w:rPr>
                <w:sz w:val="20"/>
                <w:szCs w:val="20"/>
              </w:rPr>
              <w:t xml:space="preserve"> </w:t>
            </w:r>
            <w:r w:rsidR="003A7148" w:rsidRPr="003A7148">
              <w:rPr>
                <w:sz w:val="20"/>
                <w:szCs w:val="20"/>
              </w:rPr>
              <w:t>Оборудование для учебных кабинетов</w:t>
            </w:r>
            <w:r w:rsidR="003A7148">
              <w:rPr>
                <w:sz w:val="20"/>
                <w:szCs w:val="20"/>
              </w:rPr>
              <w:t>: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Доска классная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Стол учительский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Стул стандарт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Облучатель бакт.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Диван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Водонагреватель проточн.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магнитная маркер.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Полка д/цветов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Доска интерактивная.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Проектор epson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Крепеж д/проектора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Ноутбук ACER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Стол учен.ольха</w:t>
            </w:r>
          </w:p>
          <w:p w:rsidR="00465393" w:rsidRPr="003A7148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lastRenderedPageBreak/>
              <w:t>Стул учен. ольха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B0" w:rsidRDefault="0085646E" w:rsidP="004B5F22">
            <w:pPr>
              <w:spacing w:after="0" w:line="259" w:lineRule="auto"/>
              <w:ind w:left="108" w:right="0" w:firstLine="0"/>
              <w:jc w:val="center"/>
              <w:rPr>
                <w:sz w:val="20"/>
              </w:rPr>
            </w:pPr>
            <w:r w:rsidRPr="0085646E">
              <w:rPr>
                <w:sz w:val="20"/>
              </w:rPr>
              <w:lastRenderedPageBreak/>
              <w:t>частично создана</w:t>
            </w:r>
          </w:p>
        </w:tc>
      </w:tr>
      <w:tr w:rsidR="00E21983" w:rsidTr="00C55C9A">
        <w:trPr>
          <w:trHeight w:val="703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83" w:rsidRPr="0068056C" w:rsidRDefault="00CF5735" w:rsidP="00E21983">
            <w:pPr>
              <w:spacing w:after="0" w:line="259" w:lineRule="auto"/>
              <w:ind w:left="107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учебный кабинет № 221, </w:t>
            </w:r>
            <w:r w:rsidR="007B3420">
              <w:rPr>
                <w:sz w:val="20"/>
              </w:rPr>
              <w:t>(</w:t>
            </w:r>
            <w:r>
              <w:rPr>
                <w:sz w:val="20"/>
              </w:rPr>
              <w:t>7</w:t>
            </w:r>
            <w:r w:rsidR="00E21983">
              <w:rPr>
                <w:sz w:val="20"/>
              </w:rPr>
              <w:t>а класс</w:t>
            </w:r>
            <w:r w:rsidR="007B3420"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83" w:rsidRDefault="00E21983" w:rsidP="00E21983">
            <w:pPr>
              <w:spacing w:after="0" w:line="259" w:lineRule="auto"/>
              <w:ind w:left="109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40.2 м2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983" w:rsidRDefault="007B3420" w:rsidP="00E21983">
            <w:pPr>
              <w:spacing w:after="0" w:line="259" w:lineRule="auto"/>
              <w:ind w:right="114"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1983" w:rsidRDefault="00E21983" w:rsidP="00E21983">
            <w:pPr>
              <w:spacing w:after="0" w:line="259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учебные занятия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1B" w:rsidRPr="007B5A94" w:rsidRDefault="0007231B" w:rsidP="0007231B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465393">
              <w:rPr>
                <w:sz w:val="20"/>
                <w:szCs w:val="20"/>
              </w:rPr>
              <w:t>Мебель, в том числе специализированная</w:t>
            </w:r>
            <w:r>
              <w:rPr>
                <w:sz w:val="20"/>
                <w:szCs w:val="20"/>
              </w:rPr>
              <w:t>.</w:t>
            </w:r>
            <w:r w:rsidRPr="003A7148">
              <w:rPr>
                <w:sz w:val="20"/>
                <w:szCs w:val="20"/>
              </w:rPr>
              <w:t xml:space="preserve"> Оборудование для учебных кабинетов</w:t>
            </w:r>
            <w:r>
              <w:rPr>
                <w:sz w:val="20"/>
                <w:szCs w:val="20"/>
              </w:rPr>
              <w:t>:</w:t>
            </w:r>
          </w:p>
          <w:p w:rsidR="0007231B" w:rsidRPr="007B5A94" w:rsidRDefault="0007231B" w:rsidP="0007231B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Доска классная</w:t>
            </w:r>
          </w:p>
          <w:p w:rsidR="0007231B" w:rsidRPr="007B5A94" w:rsidRDefault="0007231B" w:rsidP="0007231B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Рециркулятор</w:t>
            </w:r>
          </w:p>
          <w:p w:rsidR="0007231B" w:rsidRPr="007B5A94" w:rsidRDefault="0007231B" w:rsidP="0007231B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Шкаф</w:t>
            </w:r>
          </w:p>
          <w:p w:rsidR="0007231B" w:rsidRPr="007B5A94" w:rsidRDefault="0007231B" w:rsidP="0007231B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Стол компьютерный</w:t>
            </w:r>
          </w:p>
          <w:p w:rsidR="00E21983" w:rsidRPr="00465393" w:rsidRDefault="0007231B" w:rsidP="0007231B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п/м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83" w:rsidRDefault="00E21983" w:rsidP="00E21983">
            <w:pPr>
              <w:ind w:firstLine="0"/>
              <w:jc w:val="center"/>
            </w:pPr>
            <w:r w:rsidRPr="00FE44E2">
              <w:rPr>
                <w:sz w:val="20"/>
              </w:rPr>
              <w:t>частично создана</w:t>
            </w:r>
          </w:p>
        </w:tc>
      </w:tr>
      <w:tr w:rsidR="00E21983" w:rsidTr="00C55C9A">
        <w:trPr>
          <w:trHeight w:val="703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83" w:rsidRPr="0068056C" w:rsidRDefault="00CF5735" w:rsidP="00E21983">
            <w:pPr>
              <w:spacing w:after="0" w:line="259" w:lineRule="auto"/>
              <w:ind w:left="107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учебный кабинет № 219, </w:t>
            </w:r>
            <w:r w:rsidR="007B3420">
              <w:rPr>
                <w:sz w:val="20"/>
              </w:rPr>
              <w:t>(</w:t>
            </w:r>
            <w:r>
              <w:rPr>
                <w:sz w:val="20"/>
              </w:rPr>
              <w:t>7</w:t>
            </w:r>
            <w:r w:rsidR="00E21983">
              <w:rPr>
                <w:sz w:val="20"/>
              </w:rPr>
              <w:t>б класс</w:t>
            </w:r>
            <w:r w:rsidR="007B3420"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83" w:rsidRDefault="00E21983" w:rsidP="00E21983">
            <w:pPr>
              <w:spacing w:after="0" w:line="259" w:lineRule="auto"/>
              <w:ind w:left="109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 м2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983" w:rsidRDefault="007B3420" w:rsidP="00E21983">
            <w:pPr>
              <w:spacing w:after="0" w:line="259" w:lineRule="auto"/>
              <w:ind w:right="114"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1983" w:rsidRDefault="00E21983" w:rsidP="00E21983">
            <w:pPr>
              <w:spacing w:after="0" w:line="259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учебные занятия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1B" w:rsidRPr="007B5A94" w:rsidRDefault="0007231B" w:rsidP="0007231B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465393">
              <w:rPr>
                <w:sz w:val="20"/>
                <w:szCs w:val="20"/>
              </w:rPr>
              <w:t>Мебель, в том числе специализированная</w:t>
            </w:r>
            <w:r>
              <w:rPr>
                <w:sz w:val="20"/>
                <w:szCs w:val="20"/>
              </w:rPr>
              <w:t>.</w:t>
            </w:r>
            <w:r w:rsidRPr="003A7148">
              <w:rPr>
                <w:sz w:val="20"/>
                <w:szCs w:val="20"/>
              </w:rPr>
              <w:t xml:space="preserve"> Оборудование для учебных кабинетов</w:t>
            </w:r>
            <w:r>
              <w:rPr>
                <w:sz w:val="20"/>
                <w:szCs w:val="20"/>
              </w:rPr>
              <w:t>:</w:t>
            </w:r>
          </w:p>
          <w:p w:rsidR="0007231B" w:rsidRPr="007B5A94" w:rsidRDefault="0007231B" w:rsidP="0007231B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Доска классная</w:t>
            </w:r>
          </w:p>
          <w:p w:rsidR="0007231B" w:rsidRPr="007B5A94" w:rsidRDefault="0007231B" w:rsidP="0007231B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Рециркулятор</w:t>
            </w:r>
          </w:p>
          <w:p w:rsidR="0007231B" w:rsidRPr="007B5A94" w:rsidRDefault="0007231B" w:rsidP="0007231B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Шкаф</w:t>
            </w:r>
          </w:p>
          <w:p w:rsidR="0007231B" w:rsidRPr="007B5A94" w:rsidRDefault="0007231B" w:rsidP="0007231B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Стол компьютерный</w:t>
            </w:r>
          </w:p>
          <w:p w:rsidR="00E21983" w:rsidRPr="00465393" w:rsidRDefault="0007231B" w:rsidP="0007231B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п/м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83" w:rsidRDefault="00E21983" w:rsidP="00E21983">
            <w:pPr>
              <w:ind w:firstLine="0"/>
              <w:jc w:val="center"/>
            </w:pPr>
            <w:r w:rsidRPr="00FE44E2">
              <w:rPr>
                <w:sz w:val="20"/>
              </w:rPr>
              <w:t>частично создана</w:t>
            </w:r>
          </w:p>
        </w:tc>
      </w:tr>
      <w:tr w:rsidR="00E21983" w:rsidTr="00C55C9A">
        <w:trPr>
          <w:trHeight w:val="703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83" w:rsidRPr="0068056C" w:rsidRDefault="00CF5735" w:rsidP="00E21983">
            <w:pPr>
              <w:spacing w:after="0" w:line="259" w:lineRule="auto"/>
              <w:ind w:left="107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учебный кабинет № 227,</w:t>
            </w:r>
            <w:r w:rsidR="007B3420">
              <w:rPr>
                <w:sz w:val="20"/>
              </w:rPr>
              <w:t xml:space="preserve"> (</w:t>
            </w:r>
            <w:r>
              <w:rPr>
                <w:sz w:val="20"/>
              </w:rPr>
              <w:t>8</w:t>
            </w:r>
            <w:r w:rsidR="00E21983">
              <w:rPr>
                <w:sz w:val="20"/>
              </w:rPr>
              <w:t xml:space="preserve"> класс</w:t>
            </w:r>
            <w:r w:rsidR="007B3420"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83" w:rsidRDefault="00E21983" w:rsidP="00E21983">
            <w:pPr>
              <w:spacing w:after="0" w:line="259" w:lineRule="auto"/>
              <w:ind w:left="109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 м2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983" w:rsidRDefault="006B784A" w:rsidP="00E21983">
            <w:pPr>
              <w:spacing w:after="0" w:line="259" w:lineRule="auto"/>
              <w:ind w:right="114"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1983" w:rsidRDefault="00E21983" w:rsidP="00E21983">
            <w:pPr>
              <w:spacing w:after="0" w:line="259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учебные занятия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1B" w:rsidRPr="007B5A94" w:rsidRDefault="0007231B" w:rsidP="0007231B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465393">
              <w:rPr>
                <w:sz w:val="20"/>
                <w:szCs w:val="20"/>
              </w:rPr>
              <w:t>Мебель, в том числе специализированная</w:t>
            </w:r>
            <w:r>
              <w:rPr>
                <w:sz w:val="20"/>
                <w:szCs w:val="20"/>
              </w:rPr>
              <w:t>.</w:t>
            </w:r>
            <w:r w:rsidRPr="003A7148">
              <w:rPr>
                <w:sz w:val="20"/>
                <w:szCs w:val="20"/>
              </w:rPr>
              <w:t xml:space="preserve"> Оборудование для учебных кабинетов</w:t>
            </w:r>
            <w:r>
              <w:rPr>
                <w:sz w:val="20"/>
                <w:szCs w:val="20"/>
              </w:rPr>
              <w:t>:</w:t>
            </w:r>
          </w:p>
          <w:p w:rsidR="0007231B" w:rsidRPr="007B5A94" w:rsidRDefault="0007231B" w:rsidP="0007231B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Доска классная</w:t>
            </w:r>
          </w:p>
          <w:p w:rsidR="0007231B" w:rsidRPr="007B5A94" w:rsidRDefault="0007231B" w:rsidP="0007231B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Рециркулятор</w:t>
            </w:r>
          </w:p>
          <w:p w:rsidR="0007231B" w:rsidRPr="007B5A94" w:rsidRDefault="0007231B" w:rsidP="0007231B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Шкаф</w:t>
            </w:r>
          </w:p>
          <w:p w:rsidR="0007231B" w:rsidRPr="007B5A94" w:rsidRDefault="0007231B" w:rsidP="0007231B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Стол компьютерный</w:t>
            </w:r>
          </w:p>
          <w:p w:rsidR="00E21983" w:rsidRPr="00465393" w:rsidRDefault="0007231B" w:rsidP="0007231B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п/м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83" w:rsidRDefault="00E21983" w:rsidP="00E21983">
            <w:pPr>
              <w:ind w:firstLine="0"/>
              <w:jc w:val="center"/>
            </w:pPr>
            <w:r w:rsidRPr="00FE44E2">
              <w:rPr>
                <w:sz w:val="20"/>
              </w:rPr>
              <w:t>частично создана</w:t>
            </w:r>
          </w:p>
        </w:tc>
      </w:tr>
      <w:tr w:rsidR="00E21983" w:rsidTr="00C55C9A">
        <w:trPr>
          <w:trHeight w:val="703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83" w:rsidRPr="0068056C" w:rsidRDefault="00CF5735" w:rsidP="00E21983">
            <w:pPr>
              <w:spacing w:after="0" w:line="259" w:lineRule="auto"/>
              <w:ind w:left="107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учебный кабинет № 214 </w:t>
            </w:r>
            <w:r w:rsidR="007B3420">
              <w:rPr>
                <w:sz w:val="20"/>
              </w:rPr>
              <w:t>(</w:t>
            </w:r>
            <w:r>
              <w:rPr>
                <w:sz w:val="20"/>
              </w:rPr>
              <w:t>9</w:t>
            </w:r>
            <w:r w:rsidR="00E21983">
              <w:rPr>
                <w:sz w:val="20"/>
              </w:rPr>
              <w:t xml:space="preserve"> класс</w:t>
            </w:r>
            <w:r w:rsidR="007B3420"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83" w:rsidRDefault="00E21983" w:rsidP="00E21983">
            <w:pPr>
              <w:spacing w:after="0" w:line="259" w:lineRule="auto"/>
              <w:ind w:left="109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 м2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983" w:rsidRDefault="007B3420" w:rsidP="00E21983">
            <w:pPr>
              <w:spacing w:after="0" w:line="259" w:lineRule="auto"/>
              <w:ind w:right="114"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1983" w:rsidRDefault="00E21983" w:rsidP="00E21983">
            <w:pPr>
              <w:spacing w:after="0" w:line="259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учебные занятия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B1" w:rsidRPr="007B5A94" w:rsidRDefault="00B63CB1" w:rsidP="00B63CB1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465393">
              <w:rPr>
                <w:sz w:val="20"/>
                <w:szCs w:val="20"/>
              </w:rPr>
              <w:t>Мебель, в том числе специализированная</w:t>
            </w:r>
            <w:r>
              <w:rPr>
                <w:sz w:val="20"/>
                <w:szCs w:val="20"/>
              </w:rPr>
              <w:t>.</w:t>
            </w:r>
            <w:r w:rsidRPr="003A7148">
              <w:rPr>
                <w:sz w:val="20"/>
                <w:szCs w:val="20"/>
              </w:rPr>
              <w:t xml:space="preserve"> Оборудование для учебных кабинетов</w:t>
            </w:r>
            <w:r>
              <w:rPr>
                <w:sz w:val="20"/>
                <w:szCs w:val="20"/>
              </w:rPr>
              <w:t>:</w:t>
            </w:r>
          </w:p>
          <w:p w:rsidR="00B63CB1" w:rsidRPr="007B5A94" w:rsidRDefault="00B63CB1" w:rsidP="00B63CB1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Доска классная</w:t>
            </w:r>
          </w:p>
          <w:p w:rsidR="00B63CB1" w:rsidRPr="007B5A94" w:rsidRDefault="00B63CB1" w:rsidP="00B63CB1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Рециркулятор</w:t>
            </w:r>
          </w:p>
          <w:p w:rsidR="00B63CB1" w:rsidRPr="007B5A94" w:rsidRDefault="00B63CB1" w:rsidP="00B63CB1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lastRenderedPageBreak/>
              <w:t>Шкаф</w:t>
            </w:r>
          </w:p>
          <w:p w:rsidR="00B63CB1" w:rsidRPr="007B5A94" w:rsidRDefault="00B63CB1" w:rsidP="00B63CB1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Стол компьютерный</w:t>
            </w:r>
          </w:p>
          <w:p w:rsidR="00E21983" w:rsidRPr="00465393" w:rsidRDefault="00B63CB1" w:rsidP="00B63CB1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п/м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83" w:rsidRDefault="00E21983" w:rsidP="00E21983">
            <w:pPr>
              <w:ind w:firstLine="0"/>
              <w:jc w:val="center"/>
            </w:pPr>
            <w:r w:rsidRPr="00FE44E2">
              <w:rPr>
                <w:sz w:val="20"/>
              </w:rPr>
              <w:lastRenderedPageBreak/>
              <w:t>частично создана</w:t>
            </w:r>
          </w:p>
        </w:tc>
      </w:tr>
      <w:tr w:rsidR="00E21983" w:rsidTr="00C55C9A">
        <w:trPr>
          <w:trHeight w:val="703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83" w:rsidRPr="0068056C" w:rsidRDefault="006B784A" w:rsidP="007B3420">
            <w:pPr>
              <w:spacing w:after="0" w:line="259" w:lineRule="auto"/>
              <w:ind w:left="107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учебный кабинет № 212</w:t>
            </w:r>
            <w:r w:rsidR="007B3420">
              <w:rPr>
                <w:sz w:val="20"/>
              </w:rPr>
              <w:t xml:space="preserve"> (</w:t>
            </w:r>
            <w:r w:rsidR="00CF5735">
              <w:rPr>
                <w:sz w:val="20"/>
              </w:rPr>
              <w:t>5</w:t>
            </w:r>
            <w:r w:rsidR="00E21983">
              <w:rPr>
                <w:sz w:val="20"/>
              </w:rPr>
              <w:t xml:space="preserve"> класс</w:t>
            </w:r>
            <w:r w:rsidR="007B3420"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83" w:rsidRDefault="00E21983" w:rsidP="00E21983">
            <w:pPr>
              <w:spacing w:after="0" w:line="259" w:lineRule="auto"/>
              <w:ind w:left="109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31.6 м2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983" w:rsidRDefault="007B3420" w:rsidP="00E21983">
            <w:pPr>
              <w:spacing w:after="0" w:line="259" w:lineRule="auto"/>
              <w:ind w:right="114"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1983" w:rsidRDefault="00E21983" w:rsidP="00E21983">
            <w:pPr>
              <w:spacing w:after="0" w:line="259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учебные занятия</w:t>
            </w:r>
            <w:r w:rsidR="00BA73F0">
              <w:rPr>
                <w:sz w:val="20"/>
              </w:rPr>
              <w:t>,</w:t>
            </w:r>
          </w:p>
          <w:p w:rsidR="00B63CB1" w:rsidRDefault="00B63CB1" w:rsidP="00E21983">
            <w:pPr>
              <w:spacing w:after="0" w:line="259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дополнительное образование: социально-педагогическая направленность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B1" w:rsidRPr="007B5A94" w:rsidRDefault="00B63CB1" w:rsidP="00B63CB1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465393">
              <w:rPr>
                <w:sz w:val="20"/>
                <w:szCs w:val="20"/>
              </w:rPr>
              <w:t>Мебель, в том числе специализированная</w:t>
            </w:r>
            <w:r>
              <w:rPr>
                <w:sz w:val="20"/>
                <w:szCs w:val="20"/>
              </w:rPr>
              <w:t>.</w:t>
            </w:r>
            <w:r w:rsidRPr="003A7148">
              <w:rPr>
                <w:sz w:val="20"/>
                <w:szCs w:val="20"/>
              </w:rPr>
              <w:t xml:space="preserve"> Оборудование для учебных кабинетов</w:t>
            </w:r>
            <w:r>
              <w:rPr>
                <w:sz w:val="20"/>
                <w:szCs w:val="20"/>
              </w:rPr>
              <w:t>:</w:t>
            </w:r>
          </w:p>
          <w:p w:rsidR="00B63CB1" w:rsidRPr="007B5A94" w:rsidRDefault="00B63CB1" w:rsidP="00B63CB1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Доска классная</w:t>
            </w:r>
          </w:p>
          <w:p w:rsidR="00B63CB1" w:rsidRPr="007B5A94" w:rsidRDefault="00B63CB1" w:rsidP="00B63CB1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Рециркулятор</w:t>
            </w:r>
          </w:p>
          <w:p w:rsidR="00B63CB1" w:rsidRPr="007B5A94" w:rsidRDefault="00B63CB1" w:rsidP="00B63CB1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Шкаф</w:t>
            </w:r>
          </w:p>
          <w:p w:rsidR="00B63CB1" w:rsidRPr="007B5A94" w:rsidRDefault="00B63CB1" w:rsidP="00B63CB1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Стол компьютерный</w:t>
            </w:r>
          </w:p>
          <w:p w:rsidR="00E21983" w:rsidRPr="00465393" w:rsidRDefault="00B63CB1" w:rsidP="00B63CB1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п/м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83" w:rsidRDefault="00E21983" w:rsidP="00E21983">
            <w:pPr>
              <w:ind w:firstLine="0"/>
              <w:jc w:val="center"/>
            </w:pPr>
            <w:r w:rsidRPr="00FE44E2">
              <w:rPr>
                <w:sz w:val="20"/>
              </w:rPr>
              <w:t>частично создана</w:t>
            </w:r>
          </w:p>
        </w:tc>
      </w:tr>
      <w:tr w:rsidR="00E21983" w:rsidTr="00C55C9A">
        <w:trPr>
          <w:trHeight w:val="703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83" w:rsidRDefault="00E21983" w:rsidP="007B3420">
            <w:pPr>
              <w:spacing w:after="0" w:line="259" w:lineRule="auto"/>
              <w:ind w:left="107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учебный </w:t>
            </w:r>
            <w:r w:rsidR="00CF5735">
              <w:rPr>
                <w:sz w:val="20"/>
              </w:rPr>
              <w:t>кабинет № 216</w:t>
            </w:r>
            <w:r w:rsidR="007B3420">
              <w:rPr>
                <w:sz w:val="20"/>
              </w:rPr>
              <w:t xml:space="preserve"> (</w:t>
            </w:r>
            <w:r w:rsidR="00CF5735">
              <w:rPr>
                <w:sz w:val="20"/>
              </w:rPr>
              <w:t>6</w:t>
            </w:r>
            <w:r>
              <w:rPr>
                <w:sz w:val="20"/>
              </w:rPr>
              <w:t xml:space="preserve"> класс</w:t>
            </w:r>
            <w:r w:rsidR="007B3420"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83" w:rsidRDefault="00E21983" w:rsidP="00E21983">
            <w:pPr>
              <w:spacing w:after="0" w:line="259" w:lineRule="auto"/>
              <w:ind w:left="109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 м2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983" w:rsidRDefault="006B784A" w:rsidP="00E21983">
            <w:pPr>
              <w:spacing w:after="0" w:line="259" w:lineRule="auto"/>
              <w:ind w:right="114"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1983" w:rsidRDefault="00E21983" w:rsidP="00E21983">
            <w:pPr>
              <w:spacing w:after="0" w:line="259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учебные занятия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B1" w:rsidRPr="007B5A94" w:rsidRDefault="00B63CB1" w:rsidP="00B63CB1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465393">
              <w:rPr>
                <w:sz w:val="20"/>
                <w:szCs w:val="20"/>
              </w:rPr>
              <w:t>Мебель, в том числе специализированная</w:t>
            </w:r>
            <w:r>
              <w:rPr>
                <w:sz w:val="20"/>
                <w:szCs w:val="20"/>
              </w:rPr>
              <w:t>.</w:t>
            </w:r>
            <w:r w:rsidRPr="003A7148">
              <w:rPr>
                <w:sz w:val="20"/>
                <w:szCs w:val="20"/>
              </w:rPr>
              <w:t xml:space="preserve"> Оборудование для учебных кабинетов</w:t>
            </w:r>
            <w:r>
              <w:rPr>
                <w:sz w:val="20"/>
                <w:szCs w:val="20"/>
              </w:rPr>
              <w:t>:</w:t>
            </w:r>
          </w:p>
          <w:p w:rsidR="00B63CB1" w:rsidRPr="007B5A94" w:rsidRDefault="00B63CB1" w:rsidP="00B63CB1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Доска классная</w:t>
            </w:r>
          </w:p>
          <w:p w:rsidR="00B63CB1" w:rsidRPr="007B5A94" w:rsidRDefault="00B63CB1" w:rsidP="00B63CB1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Рециркулятор</w:t>
            </w:r>
          </w:p>
          <w:p w:rsidR="00B63CB1" w:rsidRPr="007B5A94" w:rsidRDefault="00B63CB1" w:rsidP="00B63CB1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Шкаф</w:t>
            </w:r>
          </w:p>
          <w:p w:rsidR="00B63CB1" w:rsidRPr="007B5A94" w:rsidRDefault="00B63CB1" w:rsidP="00B63CB1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Стол компьютерный</w:t>
            </w:r>
          </w:p>
          <w:p w:rsidR="00B63CB1" w:rsidRPr="007B5A94" w:rsidRDefault="00B63CB1" w:rsidP="00B63CB1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Стул п/м</w:t>
            </w:r>
          </w:p>
          <w:p w:rsidR="00E21983" w:rsidRPr="00465393" w:rsidRDefault="00E21983" w:rsidP="00B63CB1">
            <w:pPr>
              <w:tabs>
                <w:tab w:val="left" w:pos="372"/>
              </w:tabs>
              <w:spacing w:after="0" w:line="259" w:lineRule="auto"/>
              <w:ind w:right="6" w:firstLine="0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83" w:rsidRDefault="00E21983" w:rsidP="00E21983">
            <w:pPr>
              <w:ind w:firstLine="0"/>
              <w:jc w:val="center"/>
            </w:pPr>
            <w:r w:rsidRPr="0085646E">
              <w:rPr>
                <w:sz w:val="20"/>
              </w:rPr>
              <w:t>частично создана</w:t>
            </w:r>
          </w:p>
        </w:tc>
      </w:tr>
      <w:tr w:rsidR="00FB65B0" w:rsidTr="00C55C9A">
        <w:trPr>
          <w:trHeight w:val="703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7B" w:rsidRDefault="00FB65B0" w:rsidP="00076AEF">
            <w:pPr>
              <w:spacing w:after="0" w:line="259" w:lineRule="auto"/>
              <w:ind w:left="107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учебный кабинет географии</w:t>
            </w:r>
            <w:r w:rsidR="0068056C">
              <w:rPr>
                <w:sz w:val="20"/>
              </w:rPr>
              <w:t xml:space="preserve">, биологии </w:t>
            </w:r>
          </w:p>
          <w:p w:rsidR="00FB65B0" w:rsidRDefault="0068056C" w:rsidP="00076AEF">
            <w:pPr>
              <w:spacing w:after="0" w:line="259" w:lineRule="auto"/>
              <w:ind w:left="107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№ 109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B0" w:rsidRPr="0068056C" w:rsidRDefault="003935F8" w:rsidP="0015534A">
            <w:pPr>
              <w:spacing w:after="0" w:line="259" w:lineRule="auto"/>
              <w:ind w:left="109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 м2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5B0" w:rsidRDefault="007B3420" w:rsidP="004B5F22">
            <w:pPr>
              <w:spacing w:after="0" w:line="259" w:lineRule="auto"/>
              <w:ind w:right="114"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5B0" w:rsidRDefault="0015534A" w:rsidP="004B5F22">
            <w:pPr>
              <w:spacing w:after="0" w:line="259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учебные занятия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B0" w:rsidRDefault="00465393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465393">
              <w:rPr>
                <w:sz w:val="20"/>
                <w:szCs w:val="20"/>
              </w:rPr>
              <w:t>Мебель, в том числе специализированная</w:t>
            </w:r>
            <w:r>
              <w:rPr>
                <w:sz w:val="20"/>
                <w:szCs w:val="20"/>
              </w:rPr>
              <w:t>.</w:t>
            </w:r>
            <w:r w:rsidRPr="003A7148">
              <w:rPr>
                <w:sz w:val="20"/>
                <w:szCs w:val="20"/>
              </w:rPr>
              <w:t xml:space="preserve"> </w:t>
            </w:r>
            <w:r w:rsidR="003A7148" w:rsidRPr="003A7148">
              <w:rPr>
                <w:sz w:val="20"/>
                <w:szCs w:val="20"/>
              </w:rPr>
              <w:t>Оборудование для учебных кабинетов</w:t>
            </w:r>
            <w:r w:rsidR="003A7148">
              <w:rPr>
                <w:sz w:val="20"/>
                <w:szCs w:val="20"/>
              </w:rPr>
              <w:t>: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ДВД плеер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Фортепьяно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Доска классная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Рециркулятор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Шкаф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Стол компьютерный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Стул п/м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Таблица Менделеева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Облучатель бакт.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Доска магнитная марк.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lastRenderedPageBreak/>
              <w:t>Компьютер в сборе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Стол учен. 2х ольха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Стул учен. ольха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Телевизор Samsung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Швейная машинка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Стол ученич.</w:t>
            </w:r>
          </w:p>
          <w:p w:rsidR="00465393" w:rsidRPr="003A7148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Проектор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B0" w:rsidRDefault="0085646E" w:rsidP="004B5F22">
            <w:pPr>
              <w:spacing w:after="0" w:line="259" w:lineRule="auto"/>
              <w:ind w:left="108" w:right="0" w:firstLine="0"/>
              <w:jc w:val="center"/>
              <w:rPr>
                <w:sz w:val="20"/>
              </w:rPr>
            </w:pPr>
            <w:r w:rsidRPr="0085646E">
              <w:rPr>
                <w:sz w:val="20"/>
              </w:rPr>
              <w:lastRenderedPageBreak/>
              <w:t>частично создана</w:t>
            </w:r>
          </w:p>
        </w:tc>
      </w:tr>
      <w:tr w:rsidR="00FB65B0" w:rsidTr="00C55C9A">
        <w:trPr>
          <w:trHeight w:val="703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B0" w:rsidRDefault="00FB65B0" w:rsidP="00076AEF">
            <w:pPr>
              <w:spacing w:after="0" w:line="259" w:lineRule="auto"/>
              <w:ind w:left="107" w:right="0" w:firstLine="0"/>
              <w:jc w:val="left"/>
              <w:rPr>
                <w:sz w:val="20"/>
              </w:rPr>
            </w:pPr>
            <w:r w:rsidRPr="00FB65B0">
              <w:rPr>
                <w:sz w:val="20"/>
              </w:rPr>
              <w:t>учебный кабинет</w:t>
            </w:r>
            <w:r>
              <w:rPr>
                <w:sz w:val="20"/>
              </w:rPr>
              <w:t xml:space="preserve"> математики</w:t>
            </w:r>
            <w:r w:rsidR="0068056C">
              <w:rPr>
                <w:sz w:val="20"/>
              </w:rPr>
              <w:t xml:space="preserve"> № 232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B0" w:rsidRPr="0068056C" w:rsidRDefault="0007231B" w:rsidP="0015534A">
            <w:pPr>
              <w:spacing w:after="0" w:line="259" w:lineRule="auto"/>
              <w:ind w:left="109" w:right="0" w:firstLine="0"/>
              <w:jc w:val="center"/>
              <w:rPr>
                <w:sz w:val="20"/>
                <w:szCs w:val="20"/>
              </w:rPr>
            </w:pPr>
            <w:r w:rsidRPr="0007231B">
              <w:rPr>
                <w:sz w:val="20"/>
                <w:szCs w:val="20"/>
              </w:rPr>
              <w:t>4</w:t>
            </w:r>
            <w:r w:rsidR="00696DDF" w:rsidRPr="0007231B">
              <w:rPr>
                <w:sz w:val="20"/>
                <w:szCs w:val="20"/>
              </w:rPr>
              <w:t>5,2 м2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5B0" w:rsidRDefault="00C342B3" w:rsidP="004B5F22">
            <w:pPr>
              <w:spacing w:after="0" w:line="259" w:lineRule="auto"/>
              <w:ind w:right="114"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65B0" w:rsidRDefault="0015534A" w:rsidP="004B5F22">
            <w:pPr>
              <w:spacing w:after="0" w:line="259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учебные занятия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B0" w:rsidRDefault="00465393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465393">
              <w:rPr>
                <w:sz w:val="20"/>
                <w:szCs w:val="20"/>
              </w:rPr>
              <w:t>Мебель, в том числе специализированная</w:t>
            </w:r>
            <w:r>
              <w:rPr>
                <w:sz w:val="20"/>
                <w:szCs w:val="20"/>
              </w:rPr>
              <w:t>.</w:t>
            </w:r>
            <w:r w:rsidRPr="003A7148">
              <w:rPr>
                <w:sz w:val="20"/>
                <w:szCs w:val="20"/>
              </w:rPr>
              <w:t xml:space="preserve"> </w:t>
            </w:r>
            <w:r w:rsidR="003A7148" w:rsidRPr="003A7148">
              <w:rPr>
                <w:sz w:val="20"/>
                <w:szCs w:val="20"/>
              </w:rPr>
              <w:t>Оборудование для учебных кабинетов</w:t>
            </w:r>
            <w:r w:rsidR="003A7148">
              <w:rPr>
                <w:sz w:val="20"/>
                <w:szCs w:val="20"/>
              </w:rPr>
              <w:t>: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Стул компьютерный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Стол ученический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Стол компьютерный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Доска аудиторская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Доска аудиторская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Шкаф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.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Стул компьютерный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 xml:space="preserve">Стол учен. 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Стул учен. 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Компьютер</w:t>
            </w:r>
          </w:p>
          <w:p w:rsidR="00465393" w:rsidRPr="003A7148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блок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5B0" w:rsidRDefault="0085646E" w:rsidP="004B5F22">
            <w:pPr>
              <w:spacing w:after="0" w:line="259" w:lineRule="auto"/>
              <w:ind w:left="108" w:right="0" w:firstLine="0"/>
              <w:jc w:val="center"/>
              <w:rPr>
                <w:sz w:val="20"/>
              </w:rPr>
            </w:pPr>
            <w:r w:rsidRPr="0085646E">
              <w:rPr>
                <w:sz w:val="20"/>
              </w:rPr>
              <w:t>частично создана</w:t>
            </w:r>
          </w:p>
        </w:tc>
      </w:tr>
      <w:tr w:rsidR="00F938F8" w:rsidTr="00C55C9A">
        <w:trPr>
          <w:trHeight w:val="698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F8" w:rsidRDefault="00C342B3" w:rsidP="00C342B3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0"/>
              </w:rPr>
              <w:t>Внеурочная деятельность</w:t>
            </w:r>
            <w:r w:rsidR="0068056C">
              <w:rPr>
                <w:sz w:val="20"/>
              </w:rPr>
              <w:t xml:space="preserve"> (игровая)</w:t>
            </w:r>
            <w:r w:rsidR="00F938F8">
              <w:rPr>
                <w:sz w:val="20"/>
              </w:rPr>
              <w:t xml:space="preserve"> </w:t>
            </w:r>
            <w:r w:rsidR="001252BA">
              <w:rPr>
                <w:sz w:val="20"/>
              </w:rPr>
              <w:t>№ 217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F8" w:rsidRPr="0068056C" w:rsidRDefault="00696DDF" w:rsidP="0015534A">
            <w:pPr>
              <w:spacing w:after="0" w:line="259" w:lineRule="auto"/>
              <w:ind w:left="109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 м2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38F8" w:rsidRPr="00C342B3" w:rsidRDefault="00C342B3" w:rsidP="004B5F22">
            <w:pPr>
              <w:spacing w:after="0" w:line="259" w:lineRule="auto"/>
              <w:ind w:right="114" w:firstLine="0"/>
              <w:jc w:val="center"/>
              <w:rPr>
                <w:sz w:val="20"/>
                <w:szCs w:val="20"/>
              </w:rPr>
            </w:pPr>
            <w:r w:rsidRPr="00C342B3">
              <w:rPr>
                <w:sz w:val="20"/>
                <w:szCs w:val="20"/>
              </w:rPr>
              <w:t>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38F8" w:rsidRDefault="00C342B3" w:rsidP="004B5F22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 Внеурочная деятельность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F8" w:rsidRDefault="00465393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465393">
              <w:rPr>
                <w:sz w:val="20"/>
                <w:szCs w:val="20"/>
              </w:rPr>
              <w:t>Мебель, в том числе специализированная</w:t>
            </w:r>
            <w:r w:rsidR="003A7148">
              <w:rPr>
                <w:sz w:val="20"/>
                <w:szCs w:val="20"/>
              </w:rPr>
              <w:t>: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Диван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Телевизор LG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Стол компьютер.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Стул стандарт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Тумба прикроватная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Стол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Приставка ТВ</w:t>
            </w:r>
          </w:p>
          <w:p w:rsidR="00465393" w:rsidRPr="003A7148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Антенна д/ ТВ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F8" w:rsidRDefault="0085646E" w:rsidP="004B5F22">
            <w:pPr>
              <w:spacing w:after="0" w:line="259" w:lineRule="auto"/>
              <w:ind w:left="108" w:right="0" w:firstLine="0"/>
              <w:jc w:val="center"/>
            </w:pPr>
            <w:r w:rsidRPr="0085646E">
              <w:rPr>
                <w:sz w:val="20"/>
              </w:rPr>
              <w:t>частично создана</w:t>
            </w:r>
          </w:p>
        </w:tc>
      </w:tr>
      <w:tr w:rsidR="0014786D" w:rsidTr="00C55C9A">
        <w:trPr>
          <w:trHeight w:val="698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86D" w:rsidRDefault="00C342B3" w:rsidP="0014786D">
            <w:pPr>
              <w:tabs>
                <w:tab w:val="left" w:pos="1305"/>
              </w:tabs>
              <w:spacing w:after="0" w:line="259" w:lineRule="auto"/>
              <w:ind w:left="107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Внеурочная деятельность (</w:t>
            </w:r>
            <w:r w:rsidR="0014786D">
              <w:rPr>
                <w:sz w:val="20"/>
              </w:rPr>
              <w:t>игровая) № 218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86D" w:rsidRDefault="0014786D" w:rsidP="0015534A">
            <w:pPr>
              <w:spacing w:after="0" w:line="259" w:lineRule="auto"/>
              <w:ind w:left="109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 м2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86D" w:rsidRPr="00C342B3" w:rsidRDefault="00C342B3" w:rsidP="004B5F22">
            <w:pPr>
              <w:spacing w:after="0" w:line="259" w:lineRule="auto"/>
              <w:ind w:right="11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86D" w:rsidRDefault="00C342B3" w:rsidP="00C342B3">
            <w:pPr>
              <w:spacing w:after="0" w:line="259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Внеурочная деятельность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1B" w:rsidRDefault="0007231B" w:rsidP="0007231B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465393">
              <w:rPr>
                <w:sz w:val="20"/>
                <w:szCs w:val="20"/>
              </w:rPr>
              <w:t>Мебель, в том числе специализированная</w:t>
            </w:r>
            <w:r>
              <w:rPr>
                <w:sz w:val="20"/>
                <w:szCs w:val="20"/>
              </w:rPr>
              <w:t>:</w:t>
            </w:r>
          </w:p>
          <w:p w:rsidR="0007231B" w:rsidRPr="007B5A94" w:rsidRDefault="0007231B" w:rsidP="0007231B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Доска</w:t>
            </w:r>
          </w:p>
          <w:p w:rsidR="0007231B" w:rsidRPr="007B5A94" w:rsidRDefault="0007231B" w:rsidP="0007231B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lastRenderedPageBreak/>
              <w:t>Стол учительский</w:t>
            </w:r>
          </w:p>
          <w:p w:rsidR="0007231B" w:rsidRPr="007B5A94" w:rsidRDefault="0007231B" w:rsidP="0007231B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Облучатель бакт.</w:t>
            </w:r>
          </w:p>
          <w:p w:rsidR="0007231B" w:rsidRPr="007B5A94" w:rsidRDefault="0007231B" w:rsidP="0007231B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 xml:space="preserve">Шкаф </w:t>
            </w:r>
          </w:p>
          <w:p w:rsidR="0007231B" w:rsidRPr="007B5A94" w:rsidRDefault="0007231B" w:rsidP="0007231B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Доска магнитная</w:t>
            </w:r>
          </w:p>
          <w:p w:rsidR="0007231B" w:rsidRPr="007B5A94" w:rsidRDefault="0007231B" w:rsidP="0007231B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 xml:space="preserve">Стол учен. 2х </w:t>
            </w:r>
          </w:p>
          <w:p w:rsidR="0014786D" w:rsidRPr="00465393" w:rsidRDefault="0007231B" w:rsidP="0007231B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Стул учен.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86D" w:rsidRPr="0085646E" w:rsidRDefault="0014786D" w:rsidP="004B5F22">
            <w:pPr>
              <w:spacing w:after="0" w:line="259" w:lineRule="auto"/>
              <w:ind w:left="108" w:right="0" w:firstLine="0"/>
              <w:jc w:val="center"/>
              <w:rPr>
                <w:sz w:val="20"/>
              </w:rPr>
            </w:pPr>
            <w:r w:rsidRPr="0085646E">
              <w:rPr>
                <w:sz w:val="20"/>
              </w:rPr>
              <w:lastRenderedPageBreak/>
              <w:t>частично создана</w:t>
            </w:r>
          </w:p>
        </w:tc>
      </w:tr>
      <w:tr w:rsidR="001252BA" w:rsidTr="00C55C9A">
        <w:trPr>
          <w:trHeight w:val="698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BA" w:rsidRDefault="00C342B3" w:rsidP="00076AEF">
            <w:pPr>
              <w:spacing w:after="0" w:line="259" w:lineRule="auto"/>
              <w:ind w:left="107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Внеурочная деятельность</w:t>
            </w:r>
            <w:r w:rsidR="00EB6E06">
              <w:rPr>
                <w:sz w:val="20"/>
              </w:rPr>
              <w:t xml:space="preserve"> (</w:t>
            </w:r>
            <w:r w:rsidR="001252BA" w:rsidRPr="001252BA">
              <w:rPr>
                <w:sz w:val="20"/>
              </w:rPr>
              <w:t>игровая)</w:t>
            </w:r>
            <w:r w:rsidR="001252BA">
              <w:rPr>
                <w:sz w:val="20"/>
              </w:rPr>
              <w:t xml:space="preserve"> № 221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BA" w:rsidRPr="0068056C" w:rsidRDefault="00696DDF" w:rsidP="0015534A">
            <w:pPr>
              <w:spacing w:after="0" w:line="259" w:lineRule="auto"/>
              <w:ind w:left="109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 м2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2BA" w:rsidRPr="00C342B3" w:rsidRDefault="00C342B3" w:rsidP="004B5F22">
            <w:pPr>
              <w:spacing w:after="0" w:line="259" w:lineRule="auto"/>
              <w:ind w:right="11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2BA" w:rsidRDefault="00C342B3" w:rsidP="004B5F22">
            <w:pPr>
              <w:spacing w:after="0" w:line="259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Внеурочная деятельность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BA" w:rsidRDefault="00465393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465393">
              <w:rPr>
                <w:sz w:val="20"/>
                <w:szCs w:val="20"/>
              </w:rPr>
              <w:t>Мебель, в том числе специализированная</w:t>
            </w:r>
            <w:r w:rsidR="003A7148">
              <w:rPr>
                <w:sz w:val="20"/>
                <w:szCs w:val="20"/>
              </w:rPr>
              <w:t>: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Доска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Стол учительский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Облучатель бакт.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 xml:space="preserve">Шкаф 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Доска магнитная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 xml:space="preserve">Стол учен. 2х </w:t>
            </w:r>
          </w:p>
          <w:p w:rsidR="00465393" w:rsidRPr="003A7148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 xml:space="preserve">Стул учен.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BA" w:rsidRDefault="0085646E" w:rsidP="004B5F22">
            <w:pPr>
              <w:spacing w:after="0" w:line="259" w:lineRule="auto"/>
              <w:ind w:left="108" w:right="0" w:firstLine="0"/>
              <w:jc w:val="center"/>
            </w:pPr>
            <w:r w:rsidRPr="0085646E">
              <w:rPr>
                <w:sz w:val="20"/>
              </w:rPr>
              <w:t>частично создана</w:t>
            </w:r>
          </w:p>
        </w:tc>
      </w:tr>
      <w:tr w:rsidR="001252BA" w:rsidTr="00C55C9A">
        <w:trPr>
          <w:trHeight w:val="698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BA" w:rsidRDefault="00C342B3" w:rsidP="00EB6E06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Внеурочная деятельность</w:t>
            </w:r>
            <w:r w:rsidR="001252BA">
              <w:rPr>
                <w:sz w:val="20"/>
              </w:rPr>
              <w:t xml:space="preserve"> (игровая) № 225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BA" w:rsidRPr="0068056C" w:rsidRDefault="00696DDF" w:rsidP="001252BA">
            <w:pPr>
              <w:spacing w:after="0" w:line="259" w:lineRule="auto"/>
              <w:ind w:left="109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</w:t>
            </w:r>
            <w:r w:rsidR="000966F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2BA" w:rsidRPr="00C342B3" w:rsidRDefault="00C342B3" w:rsidP="004B5F22">
            <w:pPr>
              <w:spacing w:after="0" w:line="259" w:lineRule="auto"/>
              <w:ind w:right="114" w:firstLine="0"/>
              <w:jc w:val="center"/>
              <w:rPr>
                <w:sz w:val="20"/>
                <w:szCs w:val="20"/>
              </w:rPr>
            </w:pPr>
            <w:r w:rsidRPr="00C342B3">
              <w:rPr>
                <w:sz w:val="20"/>
                <w:szCs w:val="20"/>
              </w:rPr>
              <w:t>15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2BA" w:rsidRDefault="00C342B3" w:rsidP="004B5F22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Внеурочная деятельность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BA" w:rsidRDefault="00465393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465393">
              <w:rPr>
                <w:sz w:val="20"/>
                <w:szCs w:val="20"/>
              </w:rPr>
              <w:t>Мебель, в том числе специализированная</w:t>
            </w:r>
            <w:r>
              <w:rPr>
                <w:sz w:val="20"/>
                <w:szCs w:val="20"/>
              </w:rPr>
              <w:t>: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Шкаф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Стул стандарт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Стол учительский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Телевизор TF-LTD32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Картина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Доска классная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Стул п/м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Термометр бескон.</w:t>
            </w:r>
          </w:p>
          <w:p w:rsidR="00465393" w:rsidRPr="003A7148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Тумба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BA" w:rsidRDefault="0085646E" w:rsidP="004B5F22">
            <w:pPr>
              <w:spacing w:after="0" w:line="259" w:lineRule="auto"/>
              <w:ind w:left="108" w:right="0" w:firstLine="0"/>
              <w:jc w:val="center"/>
            </w:pPr>
            <w:r w:rsidRPr="0085646E">
              <w:rPr>
                <w:sz w:val="20"/>
              </w:rPr>
              <w:t>частично создана</w:t>
            </w:r>
          </w:p>
        </w:tc>
      </w:tr>
      <w:tr w:rsidR="001252BA" w:rsidTr="00C55C9A">
        <w:trPr>
          <w:trHeight w:val="698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BA" w:rsidRDefault="00C342B3" w:rsidP="001252BA">
            <w:pPr>
              <w:spacing w:after="0" w:line="259" w:lineRule="auto"/>
              <w:ind w:left="107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Внеурочная деятельность</w:t>
            </w:r>
            <w:r w:rsidR="00EB6E06">
              <w:rPr>
                <w:sz w:val="20"/>
              </w:rPr>
              <w:t xml:space="preserve"> (</w:t>
            </w:r>
            <w:r w:rsidR="001252BA">
              <w:rPr>
                <w:sz w:val="20"/>
              </w:rPr>
              <w:t xml:space="preserve">игровая) </w:t>
            </w:r>
            <w:r w:rsidR="00114D7B">
              <w:rPr>
                <w:sz w:val="20"/>
              </w:rPr>
              <w:t xml:space="preserve">№ </w:t>
            </w:r>
            <w:r w:rsidR="001252BA">
              <w:rPr>
                <w:sz w:val="20"/>
              </w:rPr>
              <w:t>135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BA" w:rsidRPr="0068056C" w:rsidRDefault="003935F8" w:rsidP="001252BA">
            <w:pPr>
              <w:spacing w:after="0" w:line="259" w:lineRule="auto"/>
              <w:ind w:left="109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26,96 м2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2BA" w:rsidRPr="00C342B3" w:rsidRDefault="00C342B3" w:rsidP="004B5F22">
            <w:pPr>
              <w:spacing w:after="0" w:line="259" w:lineRule="auto"/>
              <w:ind w:right="114" w:firstLine="0"/>
              <w:jc w:val="center"/>
              <w:rPr>
                <w:sz w:val="20"/>
                <w:szCs w:val="20"/>
              </w:rPr>
            </w:pPr>
            <w:r w:rsidRPr="00C342B3">
              <w:rPr>
                <w:sz w:val="20"/>
                <w:szCs w:val="20"/>
              </w:rPr>
              <w:t>12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2BA" w:rsidRDefault="00C342B3" w:rsidP="004B5F22">
            <w:pPr>
              <w:spacing w:after="0" w:line="259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Внеурочная деятельность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BA" w:rsidRDefault="00465393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465393">
              <w:rPr>
                <w:sz w:val="20"/>
                <w:szCs w:val="20"/>
              </w:rPr>
              <w:t>Мебель, в том числе специализированная</w:t>
            </w:r>
            <w:r>
              <w:rPr>
                <w:sz w:val="20"/>
                <w:szCs w:val="20"/>
              </w:rPr>
              <w:t>: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Шкаф 2-х ст.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Стол письмен.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Тумба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Доска классная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Стул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Монитор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Стол (комп.)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 xml:space="preserve">Термометр </w:t>
            </w:r>
            <w:r w:rsidRPr="007B5A94">
              <w:rPr>
                <w:sz w:val="20"/>
                <w:szCs w:val="20"/>
              </w:rPr>
              <w:lastRenderedPageBreak/>
              <w:t>бесконтактный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Телевизор TF-LED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Стол журнальный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Стеллаж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Приставка для ТВ</w:t>
            </w:r>
          </w:p>
          <w:p w:rsidR="00465393" w:rsidRPr="003A7148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Диван угловой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BA" w:rsidRDefault="0085646E" w:rsidP="004B5F22">
            <w:pPr>
              <w:spacing w:after="0" w:line="259" w:lineRule="auto"/>
              <w:ind w:left="108" w:right="0" w:firstLine="0"/>
              <w:jc w:val="center"/>
            </w:pPr>
            <w:r w:rsidRPr="0085646E">
              <w:rPr>
                <w:sz w:val="20"/>
              </w:rPr>
              <w:lastRenderedPageBreak/>
              <w:t>частично создана</w:t>
            </w:r>
          </w:p>
        </w:tc>
      </w:tr>
      <w:tr w:rsidR="00892B47" w:rsidTr="00C55C9A">
        <w:trPr>
          <w:trHeight w:val="698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47" w:rsidRDefault="00C342B3" w:rsidP="001252BA">
            <w:pPr>
              <w:spacing w:after="0" w:line="259" w:lineRule="auto"/>
              <w:ind w:left="107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Внеурочная деятельность</w:t>
            </w:r>
            <w:r w:rsidR="00EB6E06">
              <w:rPr>
                <w:sz w:val="20"/>
              </w:rPr>
              <w:t xml:space="preserve"> (</w:t>
            </w:r>
            <w:r w:rsidR="00892B47">
              <w:rPr>
                <w:sz w:val="20"/>
              </w:rPr>
              <w:t>игровая) № 118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47" w:rsidRDefault="00892B47" w:rsidP="001252BA">
            <w:pPr>
              <w:spacing w:after="0" w:line="259" w:lineRule="auto"/>
              <w:ind w:left="109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 м2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B47" w:rsidRPr="00C342B3" w:rsidRDefault="00C342B3" w:rsidP="004B5F22">
            <w:pPr>
              <w:spacing w:after="0" w:line="259" w:lineRule="auto"/>
              <w:ind w:right="114" w:firstLine="0"/>
              <w:jc w:val="center"/>
              <w:rPr>
                <w:sz w:val="20"/>
                <w:szCs w:val="20"/>
              </w:rPr>
            </w:pPr>
            <w:r w:rsidRPr="00C342B3">
              <w:rPr>
                <w:sz w:val="20"/>
                <w:szCs w:val="20"/>
              </w:rPr>
              <w:t>12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B47" w:rsidRDefault="00C342B3" w:rsidP="004B5F22">
            <w:pPr>
              <w:spacing w:after="0" w:line="259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Внеурочная деятельность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1B" w:rsidRDefault="0007231B" w:rsidP="0007231B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465393">
              <w:rPr>
                <w:sz w:val="20"/>
                <w:szCs w:val="20"/>
              </w:rPr>
              <w:t>Мебель, в том числе специализированная</w:t>
            </w:r>
            <w:r>
              <w:rPr>
                <w:sz w:val="20"/>
                <w:szCs w:val="20"/>
              </w:rPr>
              <w:t>:</w:t>
            </w:r>
          </w:p>
          <w:p w:rsidR="0007231B" w:rsidRPr="007B5A94" w:rsidRDefault="0007231B" w:rsidP="0007231B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Шкаф</w:t>
            </w:r>
          </w:p>
          <w:p w:rsidR="0007231B" w:rsidRPr="007B5A94" w:rsidRDefault="0007231B" w:rsidP="0007231B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Стул стандарт</w:t>
            </w:r>
          </w:p>
          <w:p w:rsidR="0007231B" w:rsidRPr="007B5A94" w:rsidRDefault="0007231B" w:rsidP="0007231B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 учительский </w:t>
            </w:r>
          </w:p>
          <w:p w:rsidR="0007231B" w:rsidRPr="007B5A94" w:rsidRDefault="0007231B" w:rsidP="0007231B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Картина</w:t>
            </w:r>
          </w:p>
          <w:p w:rsidR="0007231B" w:rsidRPr="007B5A94" w:rsidRDefault="0007231B" w:rsidP="0007231B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Доска классная</w:t>
            </w:r>
          </w:p>
          <w:p w:rsidR="0007231B" w:rsidRPr="007B5A94" w:rsidRDefault="0007231B" w:rsidP="0007231B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Стул п/м</w:t>
            </w:r>
          </w:p>
          <w:p w:rsidR="0007231B" w:rsidRPr="007B5A94" w:rsidRDefault="0007231B" w:rsidP="0007231B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Термометр бескон.</w:t>
            </w:r>
          </w:p>
          <w:p w:rsidR="00892B47" w:rsidRPr="00465393" w:rsidRDefault="0007231B" w:rsidP="0007231B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Тумба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47" w:rsidRPr="0085646E" w:rsidRDefault="00E21983" w:rsidP="004B5F22">
            <w:pPr>
              <w:spacing w:after="0" w:line="259" w:lineRule="auto"/>
              <w:ind w:left="108" w:right="0" w:firstLine="0"/>
              <w:jc w:val="center"/>
              <w:rPr>
                <w:sz w:val="20"/>
              </w:rPr>
            </w:pPr>
            <w:r w:rsidRPr="0085646E">
              <w:rPr>
                <w:sz w:val="20"/>
              </w:rPr>
              <w:t>частично создана</w:t>
            </w:r>
          </w:p>
        </w:tc>
      </w:tr>
      <w:tr w:rsidR="001252BA" w:rsidTr="00C55C9A">
        <w:trPr>
          <w:trHeight w:val="698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BA" w:rsidRDefault="001252BA" w:rsidP="001252BA">
            <w:pPr>
              <w:spacing w:after="0" w:line="259" w:lineRule="auto"/>
              <w:ind w:left="107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кабинет учителя-логопеда </w:t>
            </w:r>
          </w:p>
          <w:p w:rsidR="001252BA" w:rsidRDefault="001252BA" w:rsidP="001252BA">
            <w:pPr>
              <w:spacing w:after="0" w:line="259" w:lineRule="auto"/>
              <w:ind w:left="107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№ 112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BA" w:rsidRPr="0068056C" w:rsidRDefault="003935F8" w:rsidP="001252BA">
            <w:pPr>
              <w:spacing w:after="0" w:line="259" w:lineRule="auto"/>
              <w:ind w:left="109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 м2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2BA" w:rsidRDefault="00EB6E06" w:rsidP="004B5F22">
            <w:pPr>
              <w:spacing w:after="0" w:line="259" w:lineRule="auto"/>
              <w:ind w:right="114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2BA" w:rsidRDefault="001252BA" w:rsidP="004B5F22">
            <w:pPr>
              <w:spacing w:after="0" w:line="259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коррекционно-развивающие занятия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BA" w:rsidRDefault="00465393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465393">
              <w:rPr>
                <w:sz w:val="20"/>
                <w:szCs w:val="20"/>
              </w:rPr>
              <w:t>Мебель, в том числе специализированная</w:t>
            </w:r>
            <w:r>
              <w:rPr>
                <w:sz w:val="20"/>
                <w:szCs w:val="20"/>
              </w:rPr>
              <w:t>: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Доска учительская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Доска магнитная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Стул учительский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Пандус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Тумба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Книжный шкаф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Стол д/логопеда с зеркалом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Стол детский «полукруг»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Стул ученический цвет.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Стул учен.цвет.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Стеллаж ольха 0,9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Стеллаж ольха 0,5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Тумба</w:t>
            </w:r>
          </w:p>
          <w:p w:rsidR="007B5A94" w:rsidRPr="007B5A94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Стол учительский</w:t>
            </w:r>
          </w:p>
          <w:p w:rsidR="00465393" w:rsidRPr="003A7148" w:rsidRDefault="007B5A94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7B5A94">
              <w:rPr>
                <w:sz w:val="20"/>
                <w:szCs w:val="20"/>
              </w:rPr>
              <w:t>Ноутбук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BA" w:rsidRDefault="0085646E" w:rsidP="004B5F22">
            <w:pPr>
              <w:spacing w:after="0" w:line="259" w:lineRule="auto"/>
              <w:ind w:left="108" w:right="0" w:firstLine="0"/>
              <w:jc w:val="center"/>
              <w:rPr>
                <w:sz w:val="20"/>
              </w:rPr>
            </w:pPr>
            <w:r w:rsidRPr="0085646E">
              <w:rPr>
                <w:sz w:val="20"/>
              </w:rPr>
              <w:t>частично создана</w:t>
            </w:r>
          </w:p>
        </w:tc>
      </w:tr>
      <w:tr w:rsidR="001252BA" w:rsidTr="00C55C9A">
        <w:trPr>
          <w:trHeight w:val="698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BA" w:rsidRDefault="001252BA" w:rsidP="0007231B">
            <w:pPr>
              <w:spacing w:after="0" w:line="259" w:lineRule="auto"/>
              <w:ind w:left="107" w:right="0" w:firstLine="0"/>
              <w:jc w:val="left"/>
              <w:rPr>
                <w:sz w:val="20"/>
              </w:rPr>
            </w:pPr>
            <w:r w:rsidRPr="0007231B">
              <w:rPr>
                <w:sz w:val="20"/>
              </w:rPr>
              <w:lastRenderedPageBreak/>
              <w:t xml:space="preserve">кабинет </w:t>
            </w:r>
            <w:r w:rsidR="0007231B" w:rsidRPr="0007231B">
              <w:rPr>
                <w:sz w:val="20"/>
              </w:rPr>
              <w:t>коррекционно-развивающих занятий № 20</w:t>
            </w:r>
            <w:r w:rsidRPr="0007231B">
              <w:rPr>
                <w:sz w:val="20"/>
              </w:rPr>
              <w:t>5</w:t>
            </w:r>
            <w:r w:rsidR="0007231B" w:rsidRPr="0007231B">
              <w:rPr>
                <w:sz w:val="20"/>
              </w:rPr>
              <w:t>-1</w:t>
            </w:r>
            <w:r w:rsidR="00EB6E06"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BA" w:rsidRPr="0068056C" w:rsidRDefault="00696DDF" w:rsidP="001252BA">
            <w:pPr>
              <w:spacing w:after="0" w:line="259" w:lineRule="auto"/>
              <w:ind w:left="109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 м2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2BA" w:rsidRDefault="00F22D59" w:rsidP="004B5F22">
            <w:pPr>
              <w:spacing w:after="0" w:line="259" w:lineRule="auto"/>
              <w:ind w:right="114"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2BA" w:rsidRDefault="001252BA" w:rsidP="004B5F22">
            <w:pPr>
              <w:spacing w:after="0" w:line="259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коррекционно-развивающие занятия</w:t>
            </w:r>
            <w:r w:rsidR="00BA73F0">
              <w:rPr>
                <w:sz w:val="20"/>
              </w:rPr>
              <w:t>,</w:t>
            </w:r>
          </w:p>
          <w:p w:rsidR="00BA73F0" w:rsidRDefault="00BA73F0" w:rsidP="004B5F22">
            <w:pPr>
              <w:spacing w:after="0" w:line="259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внеурочная деятельность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BA" w:rsidRDefault="00465393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465393">
              <w:rPr>
                <w:sz w:val="20"/>
                <w:szCs w:val="20"/>
              </w:rPr>
              <w:t>Мебель, в том числе специализированная</w:t>
            </w:r>
            <w:r>
              <w:rPr>
                <w:sz w:val="20"/>
                <w:szCs w:val="20"/>
              </w:rPr>
              <w:t>: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Стол учительский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Стул  п/м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Доска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Рециркулятор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Стол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Доска магнитная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 xml:space="preserve">Шкаф </w:t>
            </w:r>
          </w:p>
          <w:p w:rsidR="004B5F22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 xml:space="preserve">Стол учен. </w:t>
            </w:r>
          </w:p>
          <w:p w:rsidR="00465393" w:rsidRPr="003A7148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 xml:space="preserve">Стул учен.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BA" w:rsidRDefault="0085646E" w:rsidP="004B5F22">
            <w:pPr>
              <w:spacing w:after="0" w:line="259" w:lineRule="auto"/>
              <w:ind w:left="108" w:right="0" w:firstLine="0"/>
              <w:jc w:val="center"/>
              <w:rPr>
                <w:sz w:val="20"/>
              </w:rPr>
            </w:pPr>
            <w:r w:rsidRPr="0085646E">
              <w:rPr>
                <w:sz w:val="20"/>
              </w:rPr>
              <w:t>частично создана</w:t>
            </w:r>
          </w:p>
        </w:tc>
      </w:tr>
      <w:tr w:rsidR="001252BA" w:rsidTr="00C55C9A">
        <w:trPr>
          <w:trHeight w:val="698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BA" w:rsidRDefault="001252BA" w:rsidP="001252BA">
            <w:pPr>
              <w:spacing w:after="0" w:line="259" w:lineRule="auto"/>
              <w:ind w:left="107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кабинет педагога-психолога № 101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BA" w:rsidRPr="0068056C" w:rsidRDefault="003935F8" w:rsidP="001252BA">
            <w:pPr>
              <w:spacing w:after="0" w:line="259" w:lineRule="auto"/>
              <w:ind w:left="109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 м2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2BA" w:rsidRDefault="00F22D59" w:rsidP="004B5F22">
            <w:pPr>
              <w:spacing w:after="0" w:line="259" w:lineRule="auto"/>
              <w:ind w:right="114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2BA" w:rsidRDefault="001252BA" w:rsidP="004B5F22">
            <w:pPr>
              <w:spacing w:after="0" w:line="259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психолого-педагогическое сопровождение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BA" w:rsidRDefault="00465393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465393">
              <w:rPr>
                <w:sz w:val="20"/>
                <w:szCs w:val="20"/>
              </w:rPr>
              <w:t>Мебель, в том числе специализированная</w:t>
            </w:r>
            <w:r>
              <w:rPr>
                <w:sz w:val="20"/>
                <w:szCs w:val="20"/>
              </w:rPr>
              <w:t>: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учен.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Стул учительский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Стол учительский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Тумба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Ноутбук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Шкаф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магнитная маркер.</w:t>
            </w:r>
          </w:p>
          <w:p w:rsidR="00465393" w:rsidRPr="003A7148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Стол ученический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BA" w:rsidRDefault="0085646E" w:rsidP="004B5F22">
            <w:pPr>
              <w:spacing w:after="0" w:line="259" w:lineRule="auto"/>
              <w:ind w:left="108" w:right="0" w:firstLine="0"/>
              <w:jc w:val="center"/>
              <w:rPr>
                <w:sz w:val="20"/>
              </w:rPr>
            </w:pPr>
            <w:r w:rsidRPr="0085646E">
              <w:rPr>
                <w:sz w:val="20"/>
              </w:rPr>
              <w:t>частично создана</w:t>
            </w:r>
          </w:p>
        </w:tc>
      </w:tr>
      <w:tr w:rsidR="001252BA" w:rsidTr="00C55C9A">
        <w:trPr>
          <w:trHeight w:val="698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BA" w:rsidRPr="00F22D59" w:rsidRDefault="001252BA" w:rsidP="001252BA">
            <w:pPr>
              <w:spacing w:after="0" w:line="259" w:lineRule="auto"/>
              <w:ind w:left="107" w:right="0" w:firstLine="0"/>
              <w:jc w:val="left"/>
              <w:rPr>
                <w:sz w:val="20"/>
                <w:szCs w:val="20"/>
              </w:rPr>
            </w:pPr>
            <w:r w:rsidRPr="00F22D59">
              <w:rPr>
                <w:sz w:val="20"/>
                <w:szCs w:val="20"/>
              </w:rPr>
              <w:t>кабинет педагога-психолога №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BA" w:rsidRPr="00F22D59" w:rsidRDefault="003935F8" w:rsidP="001252BA">
            <w:pPr>
              <w:spacing w:after="0" w:line="259" w:lineRule="auto"/>
              <w:ind w:left="109" w:right="0" w:firstLine="0"/>
              <w:jc w:val="center"/>
              <w:rPr>
                <w:sz w:val="20"/>
                <w:szCs w:val="20"/>
              </w:rPr>
            </w:pPr>
            <w:r w:rsidRPr="00F22D59">
              <w:rPr>
                <w:sz w:val="20"/>
                <w:szCs w:val="20"/>
              </w:rPr>
              <w:t>15,57 м2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2BA" w:rsidRPr="00F22D59" w:rsidRDefault="00F22D59" w:rsidP="004B5F22">
            <w:pPr>
              <w:spacing w:after="0" w:line="259" w:lineRule="auto"/>
              <w:ind w:right="114" w:firstLine="0"/>
              <w:jc w:val="center"/>
              <w:rPr>
                <w:sz w:val="20"/>
                <w:szCs w:val="20"/>
              </w:rPr>
            </w:pPr>
            <w:r w:rsidRPr="00F22D59">
              <w:rPr>
                <w:sz w:val="20"/>
                <w:szCs w:val="20"/>
              </w:rPr>
              <w:t>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2BA" w:rsidRDefault="001252BA" w:rsidP="004B5F22">
            <w:pPr>
              <w:spacing w:after="0" w:line="259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психолого-педагогическое сопровождение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BA" w:rsidRDefault="00465393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465393">
              <w:rPr>
                <w:sz w:val="20"/>
                <w:szCs w:val="20"/>
              </w:rPr>
              <w:t>Мебель, в том числе специализированная</w:t>
            </w:r>
            <w:r>
              <w:rPr>
                <w:sz w:val="20"/>
                <w:szCs w:val="20"/>
              </w:rPr>
              <w:t>: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Журнальный стол «альянс»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Компьютерный стол «юниор»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Стеллаж С-1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Стеллаж С-1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Кресло «модерн»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Кресло «модерн»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Стол-трансф.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Кресло д/посетителей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Стул 1-М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Монитор ЖК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Системный блок DEXP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lastRenderedPageBreak/>
              <w:t>Принтер Canon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Доска магн.-маркерная</w:t>
            </w:r>
          </w:p>
          <w:p w:rsidR="00465393" w:rsidRPr="003A7148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Облучатель-рециркулятор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BA" w:rsidRDefault="0085646E" w:rsidP="004B5F22">
            <w:pPr>
              <w:spacing w:after="0" w:line="259" w:lineRule="auto"/>
              <w:ind w:left="108" w:right="0" w:firstLine="0"/>
              <w:jc w:val="center"/>
              <w:rPr>
                <w:sz w:val="20"/>
              </w:rPr>
            </w:pPr>
            <w:r w:rsidRPr="0085646E">
              <w:rPr>
                <w:sz w:val="20"/>
              </w:rPr>
              <w:lastRenderedPageBreak/>
              <w:t>частично создана</w:t>
            </w:r>
          </w:p>
        </w:tc>
      </w:tr>
      <w:tr w:rsidR="001252BA" w:rsidTr="00C55C9A">
        <w:trPr>
          <w:trHeight w:val="470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BA" w:rsidRPr="00F22D59" w:rsidRDefault="001252BA" w:rsidP="001252BA">
            <w:pPr>
              <w:spacing w:after="0" w:line="259" w:lineRule="auto"/>
              <w:ind w:left="107" w:right="0" w:firstLine="0"/>
              <w:jc w:val="left"/>
              <w:rPr>
                <w:sz w:val="20"/>
                <w:szCs w:val="20"/>
              </w:rPr>
            </w:pPr>
            <w:r w:rsidRPr="00F22D59">
              <w:rPr>
                <w:sz w:val="20"/>
                <w:szCs w:val="20"/>
              </w:rPr>
              <w:t xml:space="preserve">кабинет/зал для занятий лечебной физической культурой </w:t>
            </w:r>
            <w:r w:rsidR="007B1AE7" w:rsidRPr="00F22D59">
              <w:rPr>
                <w:sz w:val="20"/>
                <w:szCs w:val="20"/>
              </w:rPr>
              <w:t>№ 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BA" w:rsidRPr="00F22D59" w:rsidRDefault="003935F8" w:rsidP="001252BA">
            <w:pPr>
              <w:spacing w:after="0" w:line="259" w:lineRule="auto"/>
              <w:ind w:left="109" w:right="0" w:firstLine="0"/>
              <w:jc w:val="center"/>
              <w:rPr>
                <w:sz w:val="20"/>
                <w:szCs w:val="20"/>
              </w:rPr>
            </w:pPr>
            <w:r w:rsidRPr="00F22D59">
              <w:rPr>
                <w:sz w:val="20"/>
                <w:szCs w:val="20"/>
              </w:rPr>
              <w:t>44,5 м2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2BA" w:rsidRPr="00F22D59" w:rsidRDefault="00F22D59" w:rsidP="004B5F22">
            <w:pPr>
              <w:spacing w:after="0" w:line="259" w:lineRule="auto"/>
              <w:ind w:right="114" w:firstLine="0"/>
              <w:jc w:val="center"/>
              <w:rPr>
                <w:sz w:val="20"/>
                <w:szCs w:val="20"/>
              </w:rPr>
            </w:pPr>
            <w:r w:rsidRPr="00F22D59">
              <w:rPr>
                <w:sz w:val="20"/>
                <w:szCs w:val="20"/>
              </w:rPr>
              <w:t>12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2BA" w:rsidRDefault="001252BA" w:rsidP="004B5F22">
            <w:pPr>
              <w:spacing w:after="0" w:line="259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коррекционно-развивающие занятия</w:t>
            </w:r>
            <w:r w:rsidR="00BA73F0">
              <w:rPr>
                <w:sz w:val="20"/>
              </w:rPr>
              <w:t>,</w:t>
            </w:r>
          </w:p>
          <w:p w:rsidR="0007231B" w:rsidRDefault="0007231B" w:rsidP="004B5F22">
            <w:pPr>
              <w:spacing w:after="0" w:line="259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учебная деятельность</w:t>
            </w:r>
          </w:p>
          <w:p w:rsidR="00F22D59" w:rsidRDefault="00F22D59" w:rsidP="004B5F22">
            <w:pPr>
              <w:spacing w:after="0" w:line="259" w:lineRule="auto"/>
              <w:ind w:right="0" w:firstLine="0"/>
              <w:jc w:val="center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BA" w:rsidRDefault="00465393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465393">
              <w:rPr>
                <w:sz w:val="20"/>
                <w:szCs w:val="20"/>
              </w:rPr>
              <w:t>Оборудование для занятий физической культурой, в том числе ЛФК</w:t>
            </w:r>
            <w:r>
              <w:rPr>
                <w:sz w:val="20"/>
                <w:szCs w:val="20"/>
              </w:rPr>
              <w:t>: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Скамья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Беговая дорожка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Велотренажёр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Степ платформа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Муз.центр.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Обруч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Обруч гимнаст.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Магнитофон</w:t>
            </w:r>
          </w:p>
          <w:p w:rsidR="00465393" w:rsidRPr="003A7148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Рециркулятор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BA" w:rsidRDefault="0085646E" w:rsidP="004B5F22">
            <w:pPr>
              <w:spacing w:after="0" w:line="259" w:lineRule="auto"/>
              <w:ind w:left="108" w:right="0" w:firstLine="0"/>
              <w:jc w:val="center"/>
            </w:pPr>
            <w:r w:rsidRPr="0085646E">
              <w:rPr>
                <w:sz w:val="20"/>
              </w:rPr>
              <w:t>частично создана</w:t>
            </w:r>
          </w:p>
        </w:tc>
      </w:tr>
      <w:tr w:rsidR="001252BA" w:rsidTr="00C55C9A">
        <w:trPr>
          <w:trHeight w:val="264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BA" w:rsidRPr="00F22D59" w:rsidRDefault="001252BA" w:rsidP="001252BA">
            <w:pPr>
              <w:spacing w:after="0" w:line="259" w:lineRule="auto"/>
              <w:ind w:left="107" w:right="0" w:firstLine="0"/>
              <w:jc w:val="left"/>
              <w:rPr>
                <w:sz w:val="20"/>
                <w:szCs w:val="20"/>
              </w:rPr>
            </w:pPr>
            <w:r w:rsidRPr="00F22D59">
              <w:rPr>
                <w:sz w:val="20"/>
                <w:szCs w:val="20"/>
              </w:rPr>
              <w:t xml:space="preserve">спортивный зал </w:t>
            </w:r>
            <w:r w:rsidR="007B1AE7" w:rsidRPr="00F22D59">
              <w:rPr>
                <w:sz w:val="20"/>
                <w:szCs w:val="20"/>
              </w:rPr>
              <w:t>№ 222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BA" w:rsidRPr="00F22D59" w:rsidRDefault="00696DDF" w:rsidP="001252BA">
            <w:pPr>
              <w:spacing w:after="0" w:line="259" w:lineRule="auto"/>
              <w:ind w:left="109" w:right="0" w:firstLine="0"/>
              <w:jc w:val="center"/>
              <w:rPr>
                <w:sz w:val="20"/>
                <w:szCs w:val="20"/>
              </w:rPr>
            </w:pPr>
            <w:r w:rsidRPr="00F22D59">
              <w:rPr>
                <w:sz w:val="20"/>
                <w:szCs w:val="20"/>
              </w:rPr>
              <w:t>157,3 м2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2BA" w:rsidRPr="00F22D59" w:rsidRDefault="00F22D59" w:rsidP="004B5F22">
            <w:pPr>
              <w:spacing w:after="0" w:line="259" w:lineRule="auto"/>
              <w:ind w:right="11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2BA" w:rsidRDefault="001252BA" w:rsidP="004B5F22">
            <w:pPr>
              <w:spacing w:after="0" w:line="259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учебные занятия</w:t>
            </w:r>
            <w:r w:rsidR="00BA73F0">
              <w:rPr>
                <w:sz w:val="20"/>
              </w:rPr>
              <w:t>,</w:t>
            </w:r>
          </w:p>
          <w:p w:rsidR="0007231B" w:rsidRDefault="0007231B" w:rsidP="004B5F22">
            <w:pPr>
              <w:spacing w:after="0" w:line="259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внеурочная деятельность</w:t>
            </w:r>
            <w:r w:rsidR="00BA73F0">
              <w:rPr>
                <w:sz w:val="20"/>
              </w:rPr>
              <w:t>,</w:t>
            </w:r>
          </w:p>
          <w:p w:rsidR="0007231B" w:rsidRDefault="0007231B" w:rsidP="004B5F22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дополнительное образование: физкультурно-спортивная направленность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BA" w:rsidRDefault="00465393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465393">
              <w:rPr>
                <w:sz w:val="20"/>
                <w:szCs w:val="20"/>
              </w:rPr>
              <w:t>Оборудование для занятий физической культурой, в том числе ЛФК</w:t>
            </w:r>
            <w:r>
              <w:rPr>
                <w:sz w:val="20"/>
                <w:szCs w:val="20"/>
              </w:rPr>
              <w:t>: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Беговая дорожка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Ботинки для лыж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Брусья гимнастические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Велосипед подрастковый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Велотренажер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Весы напольные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Винтовка пневматическая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ВМХ-велосипед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Гантели 0,5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Гантели 1,5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Гантели 1,0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Гантели 2,0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Гантели 3,0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Гантели 4,0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lastRenderedPageBreak/>
              <w:t>Гантели наборные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Гири 16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Гири 24кг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Громкоговоритель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Душевая кабина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Канат для лазания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Канат для перетягивания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Клюшка вратарская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Клюшка хоккейная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Козел гимнастический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Кольцо баскетбольное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Конь гимнастический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Коньки вратарские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Коньки размер 34-37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Коньки размер 39-42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Коньки размер 43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Коньки размер 40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Крепление ALVA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Лыжи пластиковые 170 см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Палки лыжные алюминевые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Перекладина гимнастическая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Перекладина навесная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Планка для прыжков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Пьедестал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Ракетка для бадминтона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Секундомер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Сетка баскетбольная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Сетка волейбольная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Сетка для бадминтона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Сетка для настольного тенниса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Сетка-гаситель для ворот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lastRenderedPageBreak/>
              <w:t>Скамека гимнастическая 3м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Скамья атлетическая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Стеллаж для коньков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Стеллаж для мячей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Стенка гимнастическая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Стойка волейбольная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Стойка волейбольная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Стойка для лыж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Стойка для прыжков в высоту(к-т 2 шт)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Стойки для крепления сетки (пара)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Теннисный стол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Тренажер навесной для шведской стенки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Штанга тяжелоатлетическая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Ферма баскетбольная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Щит баскетбольный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Элиптический тренажер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Барьер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Брусья маловозрастные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Граната спортивная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Дартс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Конус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Манишка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Мат гимнастический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Матрац спортивный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Мяч волейбольный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Мяч футбольный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Насос универсальный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Обруч гимнастический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Ракетка для настольного тенниса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Рулетка металлическая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Скакалка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lastRenderedPageBreak/>
              <w:t>Эстафетная палочка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Трансформер  модульный игровой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Детский спортивный комплекс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Шайба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Рециркулятор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Стойка для рециркул.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Конус сигнальный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Тренажер подъем по ступенькам</w:t>
            </w:r>
          </w:p>
          <w:p w:rsidR="00465393" w:rsidRPr="003A7148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Мячи для Бочча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BA" w:rsidRDefault="001252BA" w:rsidP="004B5F22">
            <w:pPr>
              <w:spacing w:after="0" w:line="259" w:lineRule="auto"/>
              <w:ind w:left="108" w:right="0" w:firstLine="0"/>
              <w:jc w:val="center"/>
            </w:pPr>
          </w:p>
        </w:tc>
      </w:tr>
      <w:tr w:rsidR="001252BA" w:rsidTr="00C55C9A">
        <w:trPr>
          <w:trHeight w:val="267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BA" w:rsidRDefault="00EB6E06" w:rsidP="00EB6E06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lastRenderedPageBreak/>
              <w:t xml:space="preserve">  Кабинет Кулинарии</w:t>
            </w:r>
            <w:r w:rsidR="001252BA">
              <w:rPr>
                <w:sz w:val="20"/>
              </w:rPr>
              <w:t xml:space="preserve"> № 107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BA" w:rsidRPr="0068056C" w:rsidRDefault="003935F8" w:rsidP="001252BA">
            <w:pPr>
              <w:spacing w:after="0" w:line="259" w:lineRule="auto"/>
              <w:ind w:left="109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 м2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2BA" w:rsidRPr="00F22D59" w:rsidRDefault="00F22D59" w:rsidP="004B5F22">
            <w:pPr>
              <w:spacing w:after="0" w:line="259" w:lineRule="auto"/>
              <w:ind w:right="114" w:firstLine="0"/>
              <w:jc w:val="center"/>
              <w:rPr>
                <w:sz w:val="20"/>
                <w:szCs w:val="20"/>
              </w:rPr>
            </w:pPr>
            <w:r w:rsidRPr="00F22D59">
              <w:rPr>
                <w:sz w:val="20"/>
                <w:szCs w:val="20"/>
              </w:rPr>
              <w:t>12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2BA" w:rsidRDefault="001252BA" w:rsidP="004B5F22">
            <w:pPr>
              <w:spacing w:after="0" w:line="259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трудовое обучение</w:t>
            </w:r>
            <w:r w:rsidR="00BA73F0">
              <w:rPr>
                <w:sz w:val="20"/>
              </w:rPr>
              <w:t>,</w:t>
            </w:r>
            <w:bookmarkStart w:id="0" w:name="_GoBack"/>
            <w:bookmarkEnd w:id="0"/>
          </w:p>
          <w:p w:rsidR="00F22D59" w:rsidRDefault="00F22D59" w:rsidP="004B5F22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профессиональная ориентация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BA" w:rsidRDefault="003A7148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3A7148">
              <w:rPr>
                <w:sz w:val="20"/>
                <w:szCs w:val="20"/>
              </w:rPr>
              <w:t>Оборудование для мастерских и студий</w:t>
            </w:r>
            <w:r>
              <w:rPr>
                <w:sz w:val="20"/>
                <w:szCs w:val="20"/>
              </w:rPr>
              <w:t>: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Водонагреватель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Доска учит.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Душевая кабина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Облучатель бакт.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Мягкая мебель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Стул учен. ольха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Стол.  с полкой ольха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Н-р мебели д/кухни(стол+шкаф)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Шкаф д/докумен.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Шкаф 3-х ст.</w:t>
            </w:r>
          </w:p>
          <w:p w:rsidR="0021676B" w:rsidRPr="0021676B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Стол учительский</w:t>
            </w:r>
          </w:p>
          <w:p w:rsidR="00465393" w:rsidRPr="003A7148" w:rsidRDefault="0021676B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21676B">
              <w:rPr>
                <w:sz w:val="20"/>
                <w:szCs w:val="20"/>
              </w:rPr>
              <w:t>Стул стандарт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BA" w:rsidRDefault="0085646E" w:rsidP="004B5F22">
            <w:pPr>
              <w:spacing w:after="0" w:line="259" w:lineRule="auto"/>
              <w:ind w:left="108" w:right="0" w:firstLine="0"/>
              <w:jc w:val="center"/>
            </w:pPr>
            <w:r w:rsidRPr="0085646E">
              <w:rPr>
                <w:sz w:val="20"/>
              </w:rPr>
              <w:t>частично создана</w:t>
            </w:r>
          </w:p>
        </w:tc>
      </w:tr>
      <w:tr w:rsidR="001252BA" w:rsidTr="00C55C9A">
        <w:trPr>
          <w:trHeight w:val="264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BA" w:rsidRDefault="001252BA" w:rsidP="001252BA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0"/>
              </w:rPr>
              <w:t xml:space="preserve">кабинет социально-бытовой ориентировки № 131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BA" w:rsidRPr="0068056C" w:rsidRDefault="003935F8" w:rsidP="001252BA">
            <w:pPr>
              <w:spacing w:after="0" w:line="259" w:lineRule="auto"/>
              <w:ind w:left="109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 м2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2BA" w:rsidRDefault="001252BA" w:rsidP="004B5F22">
            <w:pPr>
              <w:spacing w:after="0" w:line="259" w:lineRule="auto"/>
              <w:ind w:right="114" w:firstLine="0"/>
              <w:jc w:val="center"/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2BA" w:rsidRDefault="001252BA" w:rsidP="004B5F22">
            <w:pPr>
              <w:spacing w:after="0" w:line="259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трудовое обучение</w:t>
            </w:r>
            <w:r w:rsidR="0007231B">
              <w:rPr>
                <w:sz w:val="20"/>
              </w:rPr>
              <w:t>,</w:t>
            </w:r>
          </w:p>
          <w:p w:rsidR="0007231B" w:rsidRDefault="0007231B" w:rsidP="004B5F22">
            <w:pPr>
              <w:spacing w:after="0" w:line="259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учебные занятия,</w:t>
            </w:r>
          </w:p>
          <w:p w:rsidR="00F22D59" w:rsidRDefault="00F22D59" w:rsidP="004B5F22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дополнительное образование: художественная направленность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BA" w:rsidRDefault="003A7148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3A7148">
              <w:rPr>
                <w:sz w:val="20"/>
                <w:szCs w:val="20"/>
              </w:rPr>
              <w:t>Оборудование для мастерских и студий</w:t>
            </w:r>
            <w:r>
              <w:rPr>
                <w:sz w:val="20"/>
                <w:szCs w:val="20"/>
              </w:rPr>
              <w:t>: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Пылесос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Стол посменный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Стол компьютерный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Тумба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Шкаф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Стул кож.зам.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Ноутбук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Шкаф книжный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lastRenderedPageBreak/>
              <w:t>Мягкая мебель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Стол-книжка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Холодильник  Бирюса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Эл. вафельница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Доска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Обогреватель эл.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Ионизатор лтк 288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Копировальный аппарат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Плита  Дарина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СВЧ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Стол от кух. гарн. 800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Шкаф навесной 600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Стол кух.гарн. 600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Тумба под мойку 800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Стол учен.2х ольха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Стул учен. ольха</w:t>
            </w:r>
          </w:p>
          <w:p w:rsidR="00465393" w:rsidRPr="003A7148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Тумба прикроватная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BA" w:rsidRDefault="0085646E" w:rsidP="004B5F22">
            <w:pPr>
              <w:spacing w:after="0" w:line="259" w:lineRule="auto"/>
              <w:ind w:left="108" w:right="0" w:firstLine="0"/>
              <w:jc w:val="center"/>
            </w:pPr>
            <w:r w:rsidRPr="0085646E">
              <w:rPr>
                <w:sz w:val="20"/>
              </w:rPr>
              <w:lastRenderedPageBreak/>
              <w:t>частично создана</w:t>
            </w:r>
          </w:p>
        </w:tc>
      </w:tr>
      <w:tr w:rsidR="001252BA" w:rsidTr="00C55C9A">
        <w:trPr>
          <w:trHeight w:val="266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BA" w:rsidRDefault="001252BA" w:rsidP="001252BA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0"/>
              </w:rPr>
              <w:t>трудовая мастерская</w:t>
            </w:r>
            <w:r w:rsidR="0014786D">
              <w:rPr>
                <w:sz w:val="20"/>
              </w:rPr>
              <w:t xml:space="preserve"> столярное дело</w:t>
            </w:r>
            <w:r>
              <w:rPr>
                <w:sz w:val="20"/>
              </w:rPr>
              <w:t xml:space="preserve"> </w:t>
            </w:r>
            <w:r w:rsidR="007B1AE7">
              <w:rPr>
                <w:sz w:val="20"/>
              </w:rPr>
              <w:t>№ 116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BA" w:rsidRPr="0068056C" w:rsidRDefault="003935F8" w:rsidP="001252BA">
            <w:pPr>
              <w:spacing w:after="0" w:line="259" w:lineRule="auto"/>
              <w:ind w:left="109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 м2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2BA" w:rsidRPr="00F22D59" w:rsidRDefault="00F22D59" w:rsidP="004B5F22">
            <w:pPr>
              <w:spacing w:after="0" w:line="259" w:lineRule="auto"/>
              <w:ind w:right="11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2BA" w:rsidRDefault="001252BA" w:rsidP="004B5F22">
            <w:pPr>
              <w:spacing w:after="0" w:line="259" w:lineRule="auto"/>
              <w:ind w:right="0" w:firstLine="0"/>
              <w:jc w:val="center"/>
              <w:rPr>
                <w:sz w:val="20"/>
              </w:rPr>
            </w:pPr>
            <w:r w:rsidRPr="0068056C">
              <w:rPr>
                <w:sz w:val="20"/>
              </w:rPr>
              <w:t>трудовое обучение</w:t>
            </w:r>
            <w:r w:rsidR="00BA73F0">
              <w:rPr>
                <w:sz w:val="20"/>
              </w:rPr>
              <w:t>,</w:t>
            </w:r>
          </w:p>
          <w:p w:rsidR="00F22D59" w:rsidRDefault="00F22D59" w:rsidP="004B5F22">
            <w:pPr>
              <w:spacing w:after="0" w:line="259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профессиональная ориентация</w:t>
            </w:r>
            <w:r w:rsidR="00BA73F0">
              <w:rPr>
                <w:sz w:val="20"/>
              </w:rPr>
              <w:t>,</w:t>
            </w:r>
          </w:p>
          <w:p w:rsidR="00F22D59" w:rsidRDefault="00F22D59" w:rsidP="004B5F22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дополнительное образование: художественная направленность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BA" w:rsidRDefault="003A7148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3A7148">
              <w:rPr>
                <w:sz w:val="20"/>
                <w:szCs w:val="20"/>
              </w:rPr>
              <w:t>Оборудование для мастерских и студий</w:t>
            </w:r>
            <w:r>
              <w:rPr>
                <w:sz w:val="20"/>
                <w:szCs w:val="20"/>
              </w:rPr>
              <w:t>: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Станок деревообр.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Станок сверл.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Станок токарный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Станок токарный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Станок универсальный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Станок фрезерный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Станок РГД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Облучатель-рециркулятор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Доска аудит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Стол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Шкаф пожарный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Ящик д/песка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Стол ученический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Стол учен.</w:t>
            </w:r>
          </w:p>
          <w:p w:rsidR="00465393" w:rsidRPr="003A7148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Стул ученический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BA" w:rsidRDefault="0085646E" w:rsidP="004B5F22">
            <w:pPr>
              <w:spacing w:after="0" w:line="259" w:lineRule="auto"/>
              <w:ind w:left="108" w:right="0" w:firstLine="0"/>
              <w:jc w:val="center"/>
            </w:pPr>
            <w:r w:rsidRPr="0085646E">
              <w:rPr>
                <w:sz w:val="20"/>
              </w:rPr>
              <w:t>частично создана</w:t>
            </w:r>
          </w:p>
        </w:tc>
      </w:tr>
      <w:tr w:rsidR="007B1AE7" w:rsidTr="00C55C9A">
        <w:trPr>
          <w:trHeight w:val="266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E7" w:rsidRDefault="007B1AE7" w:rsidP="001252BA">
            <w:pPr>
              <w:spacing w:after="0" w:line="259" w:lineRule="auto"/>
              <w:ind w:left="107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трудовая мастерская</w:t>
            </w:r>
            <w:r w:rsidR="00F81FE8">
              <w:rPr>
                <w:sz w:val="20"/>
              </w:rPr>
              <w:t xml:space="preserve"> швейная</w:t>
            </w:r>
            <w:r>
              <w:rPr>
                <w:sz w:val="20"/>
              </w:rPr>
              <w:t xml:space="preserve"> № 213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E7" w:rsidRPr="0068056C" w:rsidRDefault="00794758" w:rsidP="001252BA">
            <w:pPr>
              <w:spacing w:after="0" w:line="259" w:lineRule="auto"/>
              <w:ind w:left="109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 м2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AE7" w:rsidRPr="00F22D59" w:rsidRDefault="00F22D59" w:rsidP="004B5F22">
            <w:pPr>
              <w:spacing w:after="0" w:line="259" w:lineRule="auto"/>
              <w:ind w:right="114" w:firstLine="0"/>
              <w:jc w:val="center"/>
              <w:rPr>
                <w:sz w:val="20"/>
                <w:szCs w:val="20"/>
              </w:rPr>
            </w:pPr>
            <w:r w:rsidRPr="00F22D59">
              <w:rPr>
                <w:sz w:val="20"/>
                <w:szCs w:val="20"/>
              </w:rPr>
              <w:t>12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1AE7" w:rsidRDefault="006E4317" w:rsidP="004B5F22">
            <w:pPr>
              <w:spacing w:after="0" w:line="259" w:lineRule="auto"/>
              <w:ind w:right="0" w:firstLine="0"/>
              <w:jc w:val="center"/>
              <w:rPr>
                <w:sz w:val="20"/>
              </w:rPr>
            </w:pPr>
            <w:r w:rsidRPr="0068056C">
              <w:rPr>
                <w:sz w:val="20"/>
              </w:rPr>
              <w:t>трудовое обучение</w:t>
            </w:r>
            <w:r w:rsidR="00BA73F0">
              <w:rPr>
                <w:sz w:val="20"/>
              </w:rPr>
              <w:t>,</w:t>
            </w:r>
          </w:p>
          <w:p w:rsidR="00F22D59" w:rsidRDefault="00F22D59" w:rsidP="00F22D59">
            <w:pPr>
              <w:spacing w:after="0" w:line="259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профессиональная </w:t>
            </w:r>
            <w:r>
              <w:rPr>
                <w:sz w:val="20"/>
              </w:rPr>
              <w:lastRenderedPageBreak/>
              <w:t>ориентация</w:t>
            </w:r>
            <w:r w:rsidR="00BA73F0">
              <w:rPr>
                <w:sz w:val="20"/>
              </w:rPr>
              <w:t>,</w:t>
            </w:r>
          </w:p>
          <w:p w:rsidR="00F22D59" w:rsidRPr="0068056C" w:rsidRDefault="00F22D59" w:rsidP="00F22D59">
            <w:pPr>
              <w:spacing w:after="0" w:line="259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дополнительное образование: художественная направленность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EF" w:rsidRPr="00076AEF" w:rsidRDefault="003A7148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3A7148">
              <w:rPr>
                <w:sz w:val="20"/>
                <w:szCs w:val="20"/>
              </w:rPr>
              <w:lastRenderedPageBreak/>
              <w:t>Оборудование для мастерских и студий</w:t>
            </w:r>
            <w:r>
              <w:rPr>
                <w:sz w:val="20"/>
                <w:szCs w:val="20"/>
              </w:rPr>
              <w:t>:</w:t>
            </w:r>
            <w:r w:rsidR="00076AEF">
              <w:t xml:space="preserve"> </w:t>
            </w:r>
            <w:r w:rsidR="00076AEF" w:rsidRPr="00076AEF">
              <w:rPr>
                <w:sz w:val="20"/>
                <w:szCs w:val="20"/>
              </w:rPr>
              <w:lastRenderedPageBreak/>
              <w:t>Стул учен.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Стол ученический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Доска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Оверлог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Машина швейная эл.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Стул учительский эл.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Шкаф пенал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Шкаф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Лампа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Стул учен. ольха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Стол с полкой ольха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Стол учительский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Тумба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Швейная машинка</w:t>
            </w:r>
          </w:p>
          <w:p w:rsidR="00465393" w:rsidRPr="003A7148" w:rsidRDefault="00465393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E7" w:rsidRDefault="0085646E" w:rsidP="004B5F22">
            <w:pPr>
              <w:spacing w:after="0" w:line="259" w:lineRule="auto"/>
              <w:ind w:left="108" w:right="0" w:firstLine="0"/>
              <w:jc w:val="center"/>
            </w:pPr>
            <w:r w:rsidRPr="0085646E">
              <w:rPr>
                <w:sz w:val="20"/>
              </w:rPr>
              <w:lastRenderedPageBreak/>
              <w:t>частично создана</w:t>
            </w:r>
          </w:p>
        </w:tc>
      </w:tr>
      <w:tr w:rsidR="007B1AE7" w:rsidTr="00C55C9A">
        <w:trPr>
          <w:trHeight w:val="266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E7" w:rsidRDefault="007B1AE7" w:rsidP="001252BA">
            <w:pPr>
              <w:spacing w:after="0" w:line="259" w:lineRule="auto"/>
              <w:ind w:left="107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трудовая мастерская</w:t>
            </w:r>
            <w:r w:rsidR="00B63CB1">
              <w:rPr>
                <w:sz w:val="20"/>
              </w:rPr>
              <w:t xml:space="preserve"> Сельско</w:t>
            </w:r>
            <w:r w:rsidR="00EB6E06">
              <w:rPr>
                <w:sz w:val="20"/>
              </w:rPr>
              <w:t>хозяйственный труд</w:t>
            </w:r>
            <w:r>
              <w:rPr>
                <w:sz w:val="20"/>
              </w:rPr>
              <w:t xml:space="preserve"> № 226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E7" w:rsidRPr="0068056C" w:rsidRDefault="00114D7B" w:rsidP="001252BA">
            <w:pPr>
              <w:spacing w:after="0" w:line="259" w:lineRule="auto"/>
              <w:ind w:left="109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 м2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AE7" w:rsidRPr="00B63CB1" w:rsidRDefault="00B63CB1" w:rsidP="004B5F22">
            <w:pPr>
              <w:spacing w:after="0" w:line="259" w:lineRule="auto"/>
              <w:ind w:right="114" w:firstLine="0"/>
              <w:jc w:val="center"/>
              <w:rPr>
                <w:sz w:val="20"/>
                <w:szCs w:val="20"/>
              </w:rPr>
            </w:pPr>
            <w:r w:rsidRPr="00B63CB1">
              <w:rPr>
                <w:sz w:val="20"/>
                <w:szCs w:val="20"/>
              </w:rPr>
              <w:t>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1AE7" w:rsidRDefault="006E4317" w:rsidP="004B5F22">
            <w:pPr>
              <w:spacing w:after="0" w:line="259" w:lineRule="auto"/>
              <w:ind w:right="0" w:firstLine="0"/>
              <w:jc w:val="center"/>
              <w:rPr>
                <w:sz w:val="20"/>
              </w:rPr>
            </w:pPr>
            <w:r w:rsidRPr="0068056C">
              <w:rPr>
                <w:sz w:val="20"/>
              </w:rPr>
              <w:t>трудовое обучение</w:t>
            </w:r>
            <w:r w:rsidR="00BA73F0">
              <w:rPr>
                <w:sz w:val="20"/>
              </w:rPr>
              <w:t>,</w:t>
            </w:r>
          </w:p>
          <w:p w:rsidR="00B63CB1" w:rsidRDefault="00B63CB1" w:rsidP="00B63CB1">
            <w:pPr>
              <w:spacing w:after="0" w:line="259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профессиональная ориентация</w:t>
            </w:r>
          </w:p>
          <w:p w:rsidR="00B63CB1" w:rsidRPr="0068056C" w:rsidRDefault="00B63CB1" w:rsidP="00B63CB1">
            <w:pPr>
              <w:spacing w:after="0" w:line="259" w:lineRule="auto"/>
              <w:ind w:right="0" w:firstLine="0"/>
              <w:jc w:val="center"/>
              <w:rPr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E7" w:rsidRDefault="003A7148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3A7148">
              <w:rPr>
                <w:sz w:val="20"/>
                <w:szCs w:val="20"/>
              </w:rPr>
              <w:t>Оборудование для мастерских и студий</w:t>
            </w:r>
            <w:r>
              <w:rPr>
                <w:sz w:val="20"/>
                <w:szCs w:val="20"/>
              </w:rPr>
              <w:t>: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Доска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Водонагреватель проточ.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 ученический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Стол ученический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Стол учительский</w:t>
            </w:r>
          </w:p>
          <w:p w:rsidR="00465393" w:rsidRPr="003A7148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Рециркулятор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AE7" w:rsidRDefault="0085646E" w:rsidP="004B5F22">
            <w:pPr>
              <w:spacing w:after="0" w:line="259" w:lineRule="auto"/>
              <w:ind w:left="108" w:right="0" w:firstLine="0"/>
              <w:jc w:val="center"/>
            </w:pPr>
            <w:r w:rsidRPr="0085646E">
              <w:rPr>
                <w:sz w:val="20"/>
              </w:rPr>
              <w:t>частично создана</w:t>
            </w:r>
          </w:p>
        </w:tc>
      </w:tr>
      <w:tr w:rsidR="001252BA" w:rsidTr="00C55C9A">
        <w:trPr>
          <w:trHeight w:val="264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BA" w:rsidRDefault="00EB6E06" w:rsidP="001252BA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0"/>
              </w:rPr>
              <w:t xml:space="preserve">Кабинет психологической разгрузки </w:t>
            </w:r>
            <w:r w:rsidR="00F176D3">
              <w:rPr>
                <w:sz w:val="20"/>
              </w:rPr>
              <w:t>№ 111</w:t>
            </w:r>
            <w:r w:rsidR="001252BA"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BA" w:rsidRPr="0068056C" w:rsidRDefault="006E4317" w:rsidP="001252BA">
            <w:pPr>
              <w:spacing w:after="0" w:line="259" w:lineRule="auto"/>
              <w:ind w:left="109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 м2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2BA" w:rsidRPr="00EB6E06" w:rsidRDefault="00EB6E06" w:rsidP="004B5F22">
            <w:pPr>
              <w:spacing w:after="0" w:line="259" w:lineRule="auto"/>
              <w:ind w:right="114" w:firstLine="0"/>
              <w:jc w:val="center"/>
              <w:rPr>
                <w:sz w:val="20"/>
                <w:szCs w:val="20"/>
              </w:rPr>
            </w:pPr>
            <w:r w:rsidRPr="00EB6E06">
              <w:rPr>
                <w:sz w:val="20"/>
                <w:szCs w:val="20"/>
              </w:rPr>
              <w:t>12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3CB1" w:rsidRDefault="00B63CB1" w:rsidP="004B5F22">
            <w:pPr>
              <w:spacing w:after="0" w:line="259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Психолого-педагогическое сопровождение</w:t>
            </w:r>
            <w:r w:rsidR="00BA73F0">
              <w:rPr>
                <w:sz w:val="20"/>
              </w:rPr>
              <w:t>,</w:t>
            </w:r>
          </w:p>
          <w:p w:rsidR="001252BA" w:rsidRDefault="006E4317" w:rsidP="004B5F22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коррекционно-развивающие занятия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D3" w:rsidRPr="00F176D3" w:rsidRDefault="00F176D3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Маты напольный</w:t>
            </w:r>
          </w:p>
          <w:p w:rsidR="00F176D3" w:rsidRPr="00F176D3" w:rsidRDefault="00F176D3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Песочница д/детей инвал.</w:t>
            </w:r>
          </w:p>
          <w:p w:rsidR="00F176D3" w:rsidRPr="00F176D3" w:rsidRDefault="00F176D3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Зеркало выпуклое</w:t>
            </w:r>
          </w:p>
          <w:p w:rsidR="00F176D3" w:rsidRPr="00F176D3" w:rsidRDefault="00F176D3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Пульт свитчер-12</w:t>
            </w:r>
          </w:p>
          <w:p w:rsidR="00F176D3" w:rsidRPr="00F176D3" w:rsidRDefault="00F176D3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Пуфик-кресло с гран.</w:t>
            </w:r>
          </w:p>
          <w:p w:rsidR="00F176D3" w:rsidRPr="00F176D3" w:rsidRDefault="00F176D3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Пуфик-кресло с гран.</w:t>
            </w:r>
          </w:p>
          <w:p w:rsidR="00F176D3" w:rsidRPr="00F176D3" w:rsidRDefault="00F176D3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Детская подушка</w:t>
            </w:r>
          </w:p>
          <w:p w:rsidR="00F176D3" w:rsidRPr="00F176D3" w:rsidRDefault="00F176D3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Светильник  «Жар птица»</w:t>
            </w:r>
          </w:p>
          <w:p w:rsidR="00F176D3" w:rsidRPr="00F176D3" w:rsidRDefault="00F176D3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Зеркальный  шар</w:t>
            </w:r>
          </w:p>
          <w:p w:rsidR="00F176D3" w:rsidRPr="00F176D3" w:rsidRDefault="00F176D3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Светильник «Северные огни»</w:t>
            </w:r>
          </w:p>
          <w:p w:rsidR="00F176D3" w:rsidRPr="00F176D3" w:rsidRDefault="00F176D3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lastRenderedPageBreak/>
              <w:t>Проектор  Болид</w:t>
            </w:r>
          </w:p>
          <w:p w:rsidR="00F176D3" w:rsidRPr="00F176D3" w:rsidRDefault="00F176D3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Диски СД</w:t>
            </w:r>
          </w:p>
          <w:p w:rsidR="00F176D3" w:rsidRPr="00F176D3" w:rsidRDefault="00F176D3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Пушка зебра</w:t>
            </w:r>
          </w:p>
          <w:p w:rsidR="00F176D3" w:rsidRPr="00F176D3" w:rsidRDefault="00F176D3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Пандус</w:t>
            </w:r>
          </w:p>
          <w:p w:rsidR="00F176D3" w:rsidRPr="00F176D3" w:rsidRDefault="00F176D3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Колесо спецэффектов</w:t>
            </w:r>
          </w:p>
          <w:p w:rsidR="00F176D3" w:rsidRPr="00F176D3" w:rsidRDefault="00F176D3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Ковер спец. напольный</w:t>
            </w:r>
          </w:p>
          <w:p w:rsidR="00F176D3" w:rsidRPr="00F176D3" w:rsidRDefault="00F176D3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Сенсорный уголок</w:t>
            </w:r>
          </w:p>
          <w:p w:rsidR="00F176D3" w:rsidRPr="00F176D3" w:rsidRDefault="00F176D3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Генератор ФОС</w:t>
            </w:r>
          </w:p>
          <w:p w:rsidR="00F176D3" w:rsidRPr="00F176D3" w:rsidRDefault="00F176D3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Звездный дождь</w:t>
            </w:r>
          </w:p>
          <w:p w:rsidR="00F176D3" w:rsidRPr="00F176D3" w:rsidRDefault="00F176D3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Светогенератор «светлячок»</w:t>
            </w:r>
          </w:p>
          <w:p w:rsidR="00F176D3" w:rsidRPr="00F176D3" w:rsidRDefault="00F176D3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Флипчарт магнитно-маркерный</w:t>
            </w:r>
          </w:p>
          <w:p w:rsidR="00F176D3" w:rsidRPr="00F176D3" w:rsidRDefault="00F176D3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Штора рулонная</w:t>
            </w:r>
          </w:p>
          <w:p w:rsidR="00F176D3" w:rsidRPr="00F176D3" w:rsidRDefault="00F176D3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Кресло-пуф</w:t>
            </w:r>
          </w:p>
          <w:p w:rsidR="001252BA" w:rsidRPr="003A7148" w:rsidRDefault="00F176D3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Рециркулятор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BA" w:rsidRDefault="0085646E" w:rsidP="004B5F22">
            <w:pPr>
              <w:spacing w:after="0" w:line="259" w:lineRule="auto"/>
              <w:ind w:left="108" w:right="0" w:firstLine="0"/>
              <w:jc w:val="center"/>
            </w:pPr>
            <w:r w:rsidRPr="0085646E">
              <w:rPr>
                <w:sz w:val="20"/>
              </w:rPr>
              <w:lastRenderedPageBreak/>
              <w:t>частично создана</w:t>
            </w:r>
          </w:p>
        </w:tc>
      </w:tr>
      <w:tr w:rsidR="001252BA" w:rsidTr="00C55C9A">
        <w:trPr>
          <w:trHeight w:val="266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BA" w:rsidRDefault="001252BA" w:rsidP="001252BA">
            <w:pPr>
              <w:spacing w:after="0" w:line="259" w:lineRule="auto"/>
              <w:ind w:left="107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актовый зал </w:t>
            </w:r>
            <w:r w:rsidR="007B1AE7">
              <w:rPr>
                <w:sz w:val="20"/>
              </w:rPr>
              <w:t>№ 205</w:t>
            </w:r>
            <w:r w:rsidR="00EB6E06">
              <w:rPr>
                <w:sz w:val="20"/>
              </w:rPr>
              <w:t xml:space="preserve"> </w:t>
            </w:r>
            <w:r w:rsidR="00B63CB1">
              <w:rPr>
                <w:sz w:val="20"/>
              </w:rPr>
              <w:t>внеурочная деятельность</w:t>
            </w:r>
          </w:p>
          <w:p w:rsidR="00B63CB1" w:rsidRDefault="00B63CB1" w:rsidP="001252BA">
            <w:pPr>
              <w:spacing w:after="0" w:line="259" w:lineRule="auto"/>
              <w:ind w:left="107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BA" w:rsidRPr="0068056C" w:rsidRDefault="00114D7B" w:rsidP="001252BA">
            <w:pPr>
              <w:spacing w:after="0" w:line="259" w:lineRule="auto"/>
              <w:ind w:left="109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94758">
              <w:rPr>
                <w:sz w:val="20"/>
                <w:szCs w:val="20"/>
              </w:rPr>
              <w:t>19,4</w:t>
            </w:r>
            <w:r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2BA" w:rsidRPr="00EB6E06" w:rsidRDefault="00EB6E06" w:rsidP="004B5F22">
            <w:pPr>
              <w:spacing w:after="0" w:line="259" w:lineRule="auto"/>
              <w:ind w:right="114" w:firstLine="0"/>
              <w:jc w:val="center"/>
              <w:rPr>
                <w:sz w:val="20"/>
                <w:szCs w:val="20"/>
              </w:rPr>
            </w:pPr>
            <w:r w:rsidRPr="00EB6E06">
              <w:rPr>
                <w:sz w:val="20"/>
                <w:szCs w:val="20"/>
              </w:rPr>
              <w:t>50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2BA" w:rsidRDefault="001252BA" w:rsidP="004B5F22">
            <w:pPr>
              <w:spacing w:after="0" w:line="259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внеурочная деятельность</w:t>
            </w:r>
          </w:p>
          <w:p w:rsidR="00B63CB1" w:rsidRDefault="00B63CB1" w:rsidP="00B63CB1">
            <w:pPr>
              <w:spacing w:after="0" w:line="259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профессиональная ориентация</w:t>
            </w:r>
          </w:p>
          <w:p w:rsidR="00B63CB1" w:rsidRDefault="00B63CB1" w:rsidP="00B63CB1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дополнительное образование: художественная направленность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EF" w:rsidRPr="00076AEF" w:rsidRDefault="00AC674D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465393">
              <w:rPr>
                <w:sz w:val="20"/>
                <w:szCs w:val="20"/>
              </w:rPr>
              <w:t>Мебель, в том числе специализированная</w:t>
            </w:r>
            <w:r>
              <w:rPr>
                <w:sz w:val="20"/>
                <w:szCs w:val="20"/>
              </w:rPr>
              <w:t>.</w:t>
            </w:r>
            <w:r w:rsidR="00076AEF">
              <w:t xml:space="preserve"> </w:t>
            </w:r>
            <w:r w:rsidR="00076AEF" w:rsidRPr="00076AEF">
              <w:rPr>
                <w:sz w:val="20"/>
                <w:szCs w:val="20"/>
              </w:rPr>
              <w:t>Стул п/м син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Доска классная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Муз.центр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Пианино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Огнетушитель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Проектор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Крепеж д/проектора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Зеркальный шар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Экран настен.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Экран на штативе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Стол ученический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Мотор к зеркал. шару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Рулонная штора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Прожектор д/зер.шара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Доска флипчарт маг.марк.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Стул обивка ткань «син.»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Стол с полкой ольха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lastRenderedPageBreak/>
              <w:t>Демосистема напольная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Радиомикрофон Samson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Держатель микрофона</w:t>
            </w:r>
          </w:p>
          <w:p w:rsidR="00076AEF" w:rsidRPr="00076AEF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Микрофонная стойка</w:t>
            </w:r>
          </w:p>
          <w:p w:rsidR="001252BA" w:rsidRPr="003A7148" w:rsidRDefault="00076AEF" w:rsidP="004B5F22">
            <w:pPr>
              <w:spacing w:after="0" w:line="259" w:lineRule="auto"/>
              <w:ind w:right="6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Модель тран. светофора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2BA" w:rsidRDefault="0085646E" w:rsidP="004B5F22">
            <w:pPr>
              <w:spacing w:after="0" w:line="259" w:lineRule="auto"/>
              <w:ind w:left="108" w:right="0" w:firstLine="0"/>
              <w:jc w:val="center"/>
            </w:pPr>
            <w:r w:rsidRPr="0085646E">
              <w:rPr>
                <w:sz w:val="20"/>
              </w:rPr>
              <w:lastRenderedPageBreak/>
              <w:t>частично создана</w:t>
            </w:r>
          </w:p>
        </w:tc>
      </w:tr>
      <w:tr w:rsidR="00C55C9A" w:rsidTr="00C55C9A">
        <w:trPr>
          <w:trHeight w:val="264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9A" w:rsidRDefault="00C55C9A" w:rsidP="001252B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библиотека № 228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9A" w:rsidRPr="0068056C" w:rsidRDefault="00C55C9A" w:rsidP="001252BA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 м2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C9A" w:rsidRPr="00EB6E06" w:rsidRDefault="00EB6E06" w:rsidP="004B5F22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EB6E06">
              <w:rPr>
                <w:sz w:val="20"/>
                <w:szCs w:val="20"/>
              </w:rPr>
              <w:t>12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5C9A" w:rsidRDefault="00B63CB1" w:rsidP="004B5F22">
            <w:pPr>
              <w:spacing w:after="0" w:line="259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Внеурочная деятельность</w:t>
            </w:r>
            <w:r w:rsidR="00BA73F0">
              <w:rPr>
                <w:sz w:val="20"/>
              </w:rPr>
              <w:t>,</w:t>
            </w:r>
          </w:p>
          <w:p w:rsidR="00B63CB1" w:rsidRDefault="00B63CB1" w:rsidP="00B63CB1">
            <w:pPr>
              <w:spacing w:after="0" w:line="259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профессиональная ориентация</w:t>
            </w:r>
            <w:r w:rsidR="00BA73F0">
              <w:rPr>
                <w:sz w:val="20"/>
              </w:rPr>
              <w:t>,</w:t>
            </w:r>
          </w:p>
          <w:p w:rsidR="00B63CB1" w:rsidRDefault="00B63CB1" w:rsidP="00B63CB1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дополнительное образование: </w:t>
            </w:r>
            <w:r>
              <w:rPr>
                <w:sz w:val="20"/>
              </w:rPr>
              <w:t xml:space="preserve">социально-педагогическая </w:t>
            </w:r>
            <w:r>
              <w:rPr>
                <w:sz w:val="20"/>
              </w:rPr>
              <w:t xml:space="preserve"> направленность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9A" w:rsidRPr="00076AEF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465393">
              <w:rPr>
                <w:sz w:val="20"/>
                <w:szCs w:val="20"/>
              </w:rPr>
              <w:t>Мебель, в том числе специализированная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076AEF">
              <w:rPr>
                <w:sz w:val="20"/>
                <w:szCs w:val="20"/>
              </w:rPr>
              <w:t>Посменный стол</w:t>
            </w:r>
          </w:p>
          <w:p w:rsidR="00C55C9A" w:rsidRPr="00076AEF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Уголок к посменному столу</w:t>
            </w:r>
          </w:p>
          <w:p w:rsidR="00C55C9A" w:rsidRPr="00076AEF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Стул крутящийся</w:t>
            </w:r>
          </w:p>
          <w:p w:rsidR="00C55C9A" w:rsidRPr="00076AEF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Стул офисн.</w:t>
            </w:r>
          </w:p>
          <w:p w:rsidR="00C55C9A" w:rsidRPr="00076AEF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Стол</w:t>
            </w:r>
          </w:p>
          <w:p w:rsidR="00C55C9A" w:rsidRPr="00076AEF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Стол ученический</w:t>
            </w:r>
          </w:p>
          <w:p w:rsidR="00C55C9A" w:rsidRPr="00076AEF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Стул ученический</w:t>
            </w:r>
          </w:p>
          <w:p w:rsidR="00C55C9A" w:rsidRPr="00076AEF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Доска учебная</w:t>
            </w:r>
          </w:p>
          <w:p w:rsidR="00C55C9A" w:rsidRPr="00076AEF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Жалюзи</w:t>
            </w:r>
          </w:p>
          <w:p w:rsidR="00C55C9A" w:rsidRPr="00076AEF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Пенал д/бумаг</w:t>
            </w:r>
          </w:p>
          <w:p w:rsidR="00C55C9A" w:rsidRPr="00076AEF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Пенал д/бумаг</w:t>
            </w:r>
          </w:p>
          <w:p w:rsidR="00C55C9A" w:rsidRPr="00076AEF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Проектор</w:t>
            </w:r>
          </w:p>
          <w:p w:rsidR="00C55C9A" w:rsidRPr="00076AEF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Принтер  Canon</w:t>
            </w:r>
          </w:p>
          <w:p w:rsidR="00C55C9A" w:rsidRPr="00076AEF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Крепеж д/проектора</w:t>
            </w:r>
          </w:p>
          <w:p w:rsidR="00C55C9A" w:rsidRPr="00076AEF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Принтер  hp</w:t>
            </w:r>
          </w:p>
          <w:p w:rsidR="00C55C9A" w:rsidRPr="00076AEF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Ноутбук ASUS</w:t>
            </w:r>
          </w:p>
          <w:p w:rsidR="00C55C9A" w:rsidRPr="00076AEF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Нетбук</w:t>
            </w:r>
          </w:p>
          <w:p w:rsidR="00C55C9A" w:rsidRPr="00076AEF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Машинка пишущая</w:t>
            </w:r>
          </w:p>
          <w:p w:rsidR="00C55C9A" w:rsidRPr="00076AEF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Фотоаппарат</w:t>
            </w:r>
          </w:p>
          <w:p w:rsidR="00C55C9A" w:rsidRPr="00076AEF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Шкаф</w:t>
            </w:r>
          </w:p>
          <w:p w:rsidR="00C55C9A" w:rsidRPr="00076AEF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учен 1-м</w:t>
            </w:r>
          </w:p>
          <w:p w:rsidR="00C55C9A" w:rsidRPr="00076AEF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Стул учен.</w:t>
            </w:r>
          </w:p>
          <w:p w:rsidR="00C55C9A" w:rsidRPr="00076AEF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Скамья</w:t>
            </w:r>
          </w:p>
          <w:p w:rsidR="00C55C9A" w:rsidRPr="00076AEF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Стул стандарт</w:t>
            </w:r>
          </w:p>
          <w:p w:rsidR="00C55C9A" w:rsidRPr="003A7148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076AEF">
              <w:rPr>
                <w:sz w:val="20"/>
                <w:szCs w:val="20"/>
              </w:rPr>
              <w:t>Подставка д/цветов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9A" w:rsidRDefault="00C55C9A" w:rsidP="004B5F22">
            <w:pPr>
              <w:spacing w:after="0" w:line="259" w:lineRule="auto"/>
              <w:ind w:left="2" w:right="0" w:firstLine="0"/>
              <w:jc w:val="center"/>
            </w:pPr>
            <w:r w:rsidRPr="0085646E">
              <w:rPr>
                <w:sz w:val="20"/>
              </w:rPr>
              <w:t>частично создана</w:t>
            </w:r>
          </w:p>
        </w:tc>
      </w:tr>
      <w:tr w:rsidR="00C55C9A" w:rsidTr="00C55C9A">
        <w:trPr>
          <w:trHeight w:val="266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9A" w:rsidRDefault="00C55C9A" w:rsidP="001252B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читальный зал № 228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9A" w:rsidRPr="0068056C" w:rsidRDefault="00C55C9A" w:rsidP="001252BA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 м2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C9A" w:rsidRDefault="00EB6E06" w:rsidP="004B5F22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 12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3CB1" w:rsidRDefault="00B63CB1" w:rsidP="00B63CB1">
            <w:pPr>
              <w:spacing w:after="0" w:line="259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Внеурочная деятельность</w:t>
            </w:r>
            <w:r w:rsidR="00BA73F0">
              <w:rPr>
                <w:sz w:val="20"/>
              </w:rPr>
              <w:t>,</w:t>
            </w:r>
          </w:p>
          <w:p w:rsidR="00B63CB1" w:rsidRDefault="00B63CB1" w:rsidP="00B63CB1">
            <w:pPr>
              <w:spacing w:after="0" w:line="259" w:lineRule="auto"/>
              <w:ind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профессиональная ориентация</w:t>
            </w:r>
            <w:r w:rsidR="00BA73F0">
              <w:rPr>
                <w:sz w:val="20"/>
              </w:rPr>
              <w:t>,</w:t>
            </w:r>
          </w:p>
          <w:p w:rsidR="00C55C9A" w:rsidRDefault="00B63CB1" w:rsidP="00B63CB1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lastRenderedPageBreak/>
              <w:t>дополнительное образование: социально-педагогическая  направленность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9A" w:rsidRPr="004A257E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465393">
              <w:rPr>
                <w:sz w:val="20"/>
                <w:szCs w:val="20"/>
              </w:rPr>
              <w:lastRenderedPageBreak/>
              <w:t>Мебель, в том числе специализированная</w:t>
            </w:r>
            <w:r>
              <w:rPr>
                <w:sz w:val="20"/>
                <w:szCs w:val="20"/>
              </w:rPr>
              <w:t xml:space="preserve"> </w:t>
            </w:r>
            <w:r w:rsidRPr="004A257E">
              <w:rPr>
                <w:sz w:val="20"/>
                <w:szCs w:val="20"/>
              </w:rPr>
              <w:t>Посменный стол</w:t>
            </w:r>
          </w:p>
          <w:p w:rsidR="00C55C9A" w:rsidRPr="004A257E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4A257E">
              <w:rPr>
                <w:sz w:val="20"/>
                <w:szCs w:val="20"/>
              </w:rPr>
              <w:t xml:space="preserve">Уголок к посменному </w:t>
            </w:r>
            <w:r w:rsidRPr="004A257E">
              <w:rPr>
                <w:sz w:val="20"/>
                <w:szCs w:val="20"/>
              </w:rPr>
              <w:lastRenderedPageBreak/>
              <w:t>столу</w:t>
            </w:r>
          </w:p>
          <w:p w:rsidR="00C55C9A" w:rsidRPr="004A257E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4A257E">
              <w:rPr>
                <w:sz w:val="20"/>
                <w:szCs w:val="20"/>
              </w:rPr>
              <w:t>Стул крутящийся</w:t>
            </w:r>
          </w:p>
          <w:p w:rsidR="00C55C9A" w:rsidRPr="004A257E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4A257E">
              <w:rPr>
                <w:sz w:val="20"/>
                <w:szCs w:val="20"/>
              </w:rPr>
              <w:t>Стул офисн.</w:t>
            </w:r>
          </w:p>
          <w:p w:rsidR="00C55C9A" w:rsidRPr="004A257E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4A257E">
              <w:rPr>
                <w:sz w:val="20"/>
                <w:szCs w:val="20"/>
              </w:rPr>
              <w:t>Стол</w:t>
            </w:r>
          </w:p>
          <w:p w:rsidR="00C55C9A" w:rsidRPr="004A257E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4A257E">
              <w:rPr>
                <w:sz w:val="20"/>
                <w:szCs w:val="20"/>
              </w:rPr>
              <w:t>Стол ученический</w:t>
            </w:r>
          </w:p>
          <w:p w:rsidR="00C55C9A" w:rsidRPr="004A257E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4A257E">
              <w:rPr>
                <w:sz w:val="20"/>
                <w:szCs w:val="20"/>
              </w:rPr>
              <w:t>Стул ученический</w:t>
            </w:r>
          </w:p>
          <w:p w:rsidR="00C55C9A" w:rsidRPr="004A257E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4A257E">
              <w:rPr>
                <w:sz w:val="20"/>
                <w:szCs w:val="20"/>
              </w:rPr>
              <w:t>Доска учебная</w:t>
            </w:r>
          </w:p>
          <w:p w:rsidR="00C55C9A" w:rsidRPr="004A257E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4A257E">
              <w:rPr>
                <w:sz w:val="20"/>
                <w:szCs w:val="20"/>
              </w:rPr>
              <w:t>Жалюзи</w:t>
            </w:r>
          </w:p>
          <w:p w:rsidR="00C55C9A" w:rsidRPr="004A257E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4A257E">
              <w:rPr>
                <w:sz w:val="20"/>
                <w:szCs w:val="20"/>
              </w:rPr>
              <w:t>Пенал д/бумаг</w:t>
            </w:r>
          </w:p>
          <w:p w:rsidR="00C55C9A" w:rsidRPr="004A257E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4A257E">
              <w:rPr>
                <w:sz w:val="20"/>
                <w:szCs w:val="20"/>
              </w:rPr>
              <w:t>Пенал д/бумаг</w:t>
            </w:r>
          </w:p>
          <w:p w:rsidR="00C55C9A" w:rsidRPr="004A257E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4A257E">
              <w:rPr>
                <w:sz w:val="20"/>
                <w:szCs w:val="20"/>
              </w:rPr>
              <w:t>Проектор</w:t>
            </w:r>
          </w:p>
          <w:p w:rsidR="00C55C9A" w:rsidRPr="004A257E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4A257E">
              <w:rPr>
                <w:sz w:val="20"/>
                <w:szCs w:val="20"/>
              </w:rPr>
              <w:t>Принтер  Canon</w:t>
            </w:r>
          </w:p>
          <w:p w:rsidR="00C55C9A" w:rsidRPr="004A257E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4A257E">
              <w:rPr>
                <w:sz w:val="20"/>
                <w:szCs w:val="20"/>
              </w:rPr>
              <w:t>Крепеж д/проектора</w:t>
            </w:r>
          </w:p>
          <w:p w:rsidR="00C55C9A" w:rsidRPr="004A257E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4A257E">
              <w:rPr>
                <w:sz w:val="20"/>
                <w:szCs w:val="20"/>
              </w:rPr>
              <w:t>Принтер  hp</w:t>
            </w:r>
          </w:p>
          <w:p w:rsidR="00C55C9A" w:rsidRPr="004A257E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4A257E">
              <w:rPr>
                <w:sz w:val="20"/>
                <w:szCs w:val="20"/>
              </w:rPr>
              <w:t>Ноутбук ASUS</w:t>
            </w:r>
          </w:p>
          <w:p w:rsidR="00C55C9A" w:rsidRPr="004A257E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4A257E">
              <w:rPr>
                <w:sz w:val="20"/>
                <w:szCs w:val="20"/>
              </w:rPr>
              <w:t>Нетбук</w:t>
            </w:r>
          </w:p>
          <w:p w:rsidR="00C55C9A" w:rsidRPr="004A257E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4A257E">
              <w:rPr>
                <w:sz w:val="20"/>
                <w:szCs w:val="20"/>
              </w:rPr>
              <w:t>Машинка пишущая</w:t>
            </w:r>
          </w:p>
          <w:p w:rsidR="00C55C9A" w:rsidRPr="004A257E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4A257E">
              <w:rPr>
                <w:sz w:val="20"/>
                <w:szCs w:val="20"/>
              </w:rPr>
              <w:t>Фотоаппарат</w:t>
            </w:r>
          </w:p>
          <w:p w:rsidR="00C55C9A" w:rsidRPr="004A257E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4A257E">
              <w:rPr>
                <w:sz w:val="20"/>
                <w:szCs w:val="20"/>
              </w:rPr>
              <w:t>Шкаф</w:t>
            </w:r>
          </w:p>
          <w:p w:rsidR="00C55C9A" w:rsidRPr="004A257E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4A257E">
              <w:rPr>
                <w:sz w:val="20"/>
                <w:szCs w:val="20"/>
              </w:rPr>
              <w:t>Шкаф</w:t>
            </w:r>
          </w:p>
          <w:p w:rsidR="00C55C9A" w:rsidRPr="004A257E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4A257E">
              <w:rPr>
                <w:sz w:val="20"/>
                <w:szCs w:val="20"/>
              </w:rPr>
              <w:t>Стол учен 1-м</w:t>
            </w:r>
          </w:p>
          <w:p w:rsidR="00C55C9A" w:rsidRPr="004A257E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4A257E">
              <w:rPr>
                <w:sz w:val="20"/>
                <w:szCs w:val="20"/>
              </w:rPr>
              <w:t>Стул учен.</w:t>
            </w:r>
          </w:p>
          <w:p w:rsidR="00C55C9A" w:rsidRPr="004A257E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4A257E">
              <w:rPr>
                <w:sz w:val="20"/>
                <w:szCs w:val="20"/>
              </w:rPr>
              <w:t>Скамья</w:t>
            </w:r>
          </w:p>
          <w:p w:rsidR="00C55C9A" w:rsidRPr="003A7148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4A257E">
              <w:rPr>
                <w:sz w:val="20"/>
                <w:szCs w:val="20"/>
              </w:rPr>
              <w:t>Стул стандарт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9A" w:rsidRDefault="00C55C9A" w:rsidP="004B5F22">
            <w:pPr>
              <w:spacing w:after="0" w:line="259" w:lineRule="auto"/>
              <w:ind w:left="2" w:right="0" w:firstLine="0"/>
              <w:jc w:val="center"/>
            </w:pPr>
            <w:r w:rsidRPr="0085646E">
              <w:rPr>
                <w:sz w:val="20"/>
              </w:rPr>
              <w:lastRenderedPageBreak/>
              <w:t>частично создана</w:t>
            </w:r>
          </w:p>
        </w:tc>
      </w:tr>
      <w:tr w:rsidR="00C55C9A" w:rsidTr="00C55C9A">
        <w:trPr>
          <w:trHeight w:val="264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9A" w:rsidRDefault="00C55C9A" w:rsidP="001252B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медицинский кабинет № 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9A" w:rsidRPr="0068056C" w:rsidRDefault="00C55C9A" w:rsidP="001252BA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 м2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C9A" w:rsidRDefault="00FD42B0" w:rsidP="004B5F22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 4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5C9A" w:rsidRDefault="00FD42B0" w:rsidP="004B5F22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медицинское сопровождение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9A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3A7148">
              <w:rPr>
                <w:sz w:val="20"/>
                <w:szCs w:val="20"/>
              </w:rPr>
              <w:t>Аппаратно-программный комплекс оценки здоровья учащихся:</w:t>
            </w:r>
          </w:p>
          <w:p w:rsidR="00C55C9A" w:rsidRPr="00F176D3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Ростомер со стульчиком</w:t>
            </w:r>
          </w:p>
          <w:p w:rsidR="00C55C9A" w:rsidRPr="00F176D3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Шкаф</w:t>
            </w:r>
          </w:p>
          <w:p w:rsidR="00C55C9A" w:rsidRPr="00F176D3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Пандус</w:t>
            </w:r>
          </w:p>
          <w:p w:rsidR="00C55C9A" w:rsidRPr="00F176D3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Весы эл. медицинские</w:t>
            </w:r>
          </w:p>
          <w:p w:rsidR="00C55C9A" w:rsidRPr="00F176D3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Жалюзи вертикальные</w:t>
            </w:r>
          </w:p>
          <w:p w:rsidR="00C55C9A" w:rsidRPr="00F176D3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Стол компьютерный</w:t>
            </w:r>
          </w:p>
          <w:p w:rsidR="00C55C9A" w:rsidRPr="00F176D3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Стол письменный</w:t>
            </w:r>
          </w:p>
          <w:p w:rsidR="00C55C9A" w:rsidRPr="00F176D3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Диспансер д/полотенец</w:t>
            </w:r>
          </w:p>
          <w:p w:rsidR="00C55C9A" w:rsidRPr="00F176D3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Дозатор локтевой</w:t>
            </w:r>
          </w:p>
          <w:p w:rsidR="00C55C9A" w:rsidRPr="00F176D3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lastRenderedPageBreak/>
              <w:t>Ширма</w:t>
            </w:r>
          </w:p>
          <w:p w:rsidR="00C55C9A" w:rsidRPr="00F176D3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Компьютер</w:t>
            </w:r>
          </w:p>
          <w:p w:rsidR="00C55C9A" w:rsidRPr="00F176D3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Стул п/м</w:t>
            </w:r>
          </w:p>
          <w:p w:rsidR="00C55C9A" w:rsidRPr="00F176D3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Аппарат Рота(зрения)</w:t>
            </w:r>
          </w:p>
          <w:p w:rsidR="00C55C9A" w:rsidRPr="00F176D3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Водонагреватель</w:t>
            </w:r>
          </w:p>
          <w:p w:rsidR="00C55C9A" w:rsidRPr="00F176D3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Холодильник</w:t>
            </w:r>
          </w:p>
          <w:p w:rsidR="00C55C9A" w:rsidRPr="00F176D3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Шкаф</w:t>
            </w:r>
          </w:p>
          <w:p w:rsidR="00C55C9A" w:rsidRPr="00F176D3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Шкаф д/медикаментов</w:t>
            </w:r>
          </w:p>
          <w:p w:rsidR="00C55C9A" w:rsidRPr="00F176D3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Кушетка медицинская</w:t>
            </w:r>
          </w:p>
          <w:p w:rsidR="00C55C9A" w:rsidRPr="00F176D3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Тонометр</w:t>
            </w:r>
          </w:p>
          <w:p w:rsidR="00C55C9A" w:rsidRPr="00F176D3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Термометр бесконтактный</w:t>
            </w:r>
          </w:p>
          <w:p w:rsidR="00C55C9A" w:rsidRPr="00F176D3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Динамометр</w:t>
            </w:r>
          </w:p>
          <w:p w:rsidR="00C55C9A" w:rsidRPr="00F176D3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Кровать</w:t>
            </w:r>
          </w:p>
          <w:p w:rsidR="00C55C9A" w:rsidRPr="00F176D3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Банкетка</w:t>
            </w:r>
          </w:p>
          <w:p w:rsidR="00C55C9A" w:rsidRPr="00F176D3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Аппарат диагн. «армис»</w:t>
            </w:r>
          </w:p>
          <w:p w:rsidR="00C55C9A" w:rsidRPr="00F176D3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Спирометр</w:t>
            </w:r>
          </w:p>
          <w:p w:rsidR="00C55C9A" w:rsidRPr="00F176D3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Облучатель-рециркулятор</w:t>
            </w:r>
          </w:p>
          <w:p w:rsidR="00C55C9A" w:rsidRPr="00F176D3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Тумба</w:t>
            </w:r>
          </w:p>
          <w:p w:rsidR="00C55C9A" w:rsidRPr="00F176D3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Комплект шин пневм.</w:t>
            </w:r>
          </w:p>
          <w:p w:rsidR="00C55C9A" w:rsidRPr="00F176D3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Комплект шин спортиров.</w:t>
            </w:r>
          </w:p>
          <w:p w:rsidR="00C55C9A" w:rsidRPr="00F176D3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Ножницы д/разрез. повязок</w:t>
            </w:r>
          </w:p>
          <w:p w:rsidR="00C55C9A" w:rsidRPr="00F176D3" w:rsidRDefault="00BA73F0" w:rsidP="00BA73F0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</w:t>
            </w:r>
          </w:p>
          <w:p w:rsidR="00C55C9A" w:rsidRPr="00F176D3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Термометр безкон.</w:t>
            </w:r>
          </w:p>
          <w:p w:rsidR="00C55C9A" w:rsidRPr="00F176D3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Стол инструм.</w:t>
            </w:r>
          </w:p>
          <w:p w:rsidR="00C55C9A" w:rsidRPr="00F176D3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Весы электр. КР-103</w:t>
            </w:r>
          </w:p>
          <w:p w:rsidR="00C55C9A" w:rsidRPr="00F176D3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Ингалятор компрессорный</w:t>
            </w:r>
          </w:p>
          <w:p w:rsidR="00C55C9A" w:rsidRPr="00F176D3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Ингалятор компрессорный</w:t>
            </w:r>
          </w:p>
          <w:p w:rsidR="00C55C9A" w:rsidRPr="00F176D3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Аппарат для ИВЛ</w:t>
            </w:r>
          </w:p>
          <w:p w:rsidR="00C55C9A" w:rsidRPr="00F176D3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Терма контейнер ТМ-2</w:t>
            </w:r>
          </w:p>
          <w:p w:rsidR="00C55C9A" w:rsidRPr="00F176D3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Шина лестничная</w:t>
            </w:r>
          </w:p>
          <w:p w:rsidR="00C55C9A" w:rsidRPr="00F176D3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Терма контейнер</w:t>
            </w:r>
          </w:p>
          <w:p w:rsidR="00C55C9A" w:rsidRPr="00F176D3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lastRenderedPageBreak/>
              <w:t>Манжетка детская</w:t>
            </w:r>
          </w:p>
          <w:p w:rsidR="00C55C9A" w:rsidRPr="00F176D3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Принтер  CANON</w:t>
            </w:r>
          </w:p>
          <w:p w:rsidR="00C55C9A" w:rsidRPr="003A7148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 w:rsidRPr="00F176D3">
              <w:rPr>
                <w:sz w:val="20"/>
                <w:szCs w:val="20"/>
              </w:rPr>
              <w:t>Компьютер в сборе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9A" w:rsidRDefault="00C55C9A" w:rsidP="004B5F22">
            <w:pPr>
              <w:spacing w:after="0" w:line="259" w:lineRule="auto"/>
              <w:ind w:left="2" w:right="0" w:firstLine="0"/>
              <w:jc w:val="center"/>
            </w:pPr>
            <w:r w:rsidRPr="0085646E">
              <w:rPr>
                <w:sz w:val="20"/>
              </w:rPr>
              <w:lastRenderedPageBreak/>
              <w:t>частично создана</w:t>
            </w:r>
          </w:p>
        </w:tc>
      </w:tr>
      <w:tr w:rsidR="00C55C9A" w:rsidTr="00C55C9A">
        <w:trPr>
          <w:trHeight w:val="266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9A" w:rsidRDefault="00C55C9A" w:rsidP="001252BA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lastRenderedPageBreak/>
              <w:t xml:space="preserve">иное (написать свой вариант)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9A" w:rsidRPr="0068056C" w:rsidRDefault="00C55C9A" w:rsidP="001252BA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C9A" w:rsidRDefault="00C55C9A" w:rsidP="004B5F22">
            <w:pPr>
              <w:spacing w:after="0" w:line="259" w:lineRule="auto"/>
              <w:ind w:right="0" w:firstLine="0"/>
              <w:jc w:val="center"/>
            </w:pP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5C9A" w:rsidRDefault="00C55C9A" w:rsidP="004B5F22">
            <w:pPr>
              <w:spacing w:after="0" w:line="259" w:lineRule="auto"/>
              <w:ind w:right="0" w:firstLine="0"/>
              <w:jc w:val="center"/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9A" w:rsidRPr="003A7148" w:rsidRDefault="00C55C9A" w:rsidP="004B5F22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9A" w:rsidRDefault="00C55C9A" w:rsidP="001252BA">
            <w:pPr>
              <w:spacing w:after="0" w:line="259" w:lineRule="auto"/>
              <w:ind w:left="2" w:right="0" w:firstLine="0"/>
              <w:jc w:val="center"/>
            </w:pPr>
          </w:p>
        </w:tc>
      </w:tr>
    </w:tbl>
    <w:p w:rsidR="00C04775" w:rsidRDefault="00C04775" w:rsidP="00FD42B0">
      <w:pPr>
        <w:spacing w:after="0" w:line="259" w:lineRule="auto"/>
        <w:ind w:right="224" w:firstLine="0"/>
        <w:rPr>
          <w:i/>
        </w:rPr>
      </w:pPr>
    </w:p>
    <w:p w:rsidR="00F938F8" w:rsidRDefault="00F938F8" w:rsidP="00F938F8">
      <w:pPr>
        <w:spacing w:after="0" w:line="259" w:lineRule="auto"/>
        <w:ind w:right="224" w:firstLine="0"/>
        <w:jc w:val="center"/>
      </w:pPr>
      <w:r>
        <w:rPr>
          <w:i/>
        </w:rPr>
        <w:t xml:space="preserve">*Информация для заполнения столбца </w:t>
      </w:r>
      <w:r>
        <w:rPr>
          <w:b/>
          <w:sz w:val="20"/>
        </w:rPr>
        <w:t xml:space="preserve">«Вид образовательного процесса, реализуемого в данном учебном классе/помещении» </w:t>
      </w:r>
    </w:p>
    <w:p w:rsidR="00F938F8" w:rsidRDefault="00F938F8" w:rsidP="00F938F8">
      <w:pPr>
        <w:spacing w:after="0" w:line="259" w:lineRule="auto"/>
        <w:ind w:left="10" w:right="123" w:hanging="10"/>
        <w:jc w:val="right"/>
      </w:pPr>
      <w:r>
        <w:rPr>
          <w:i/>
        </w:rPr>
        <w:t xml:space="preserve">В 1 учебном классе/помещении может быть реализован один или несколько видов образовательного процесса. </w:t>
      </w:r>
    </w:p>
    <w:tbl>
      <w:tblPr>
        <w:tblStyle w:val="TableGrid"/>
        <w:tblW w:w="8377" w:type="dxa"/>
        <w:tblInd w:w="-13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377"/>
      </w:tblGrid>
      <w:tr w:rsidR="00F938F8" w:rsidTr="00076AEF">
        <w:trPr>
          <w:trHeight w:val="520"/>
        </w:trPr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Значения классификатора «Вид образовательного процесса» </w:t>
            </w:r>
          </w:p>
        </w:tc>
      </w:tr>
      <w:tr w:rsidR="00F938F8" w:rsidTr="00076AEF">
        <w:trPr>
          <w:trHeight w:val="265"/>
        </w:trPr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учебные занятия </w:t>
            </w:r>
          </w:p>
        </w:tc>
      </w:tr>
      <w:tr w:rsidR="00F938F8" w:rsidTr="00076AEF">
        <w:trPr>
          <w:trHeight w:val="265"/>
        </w:trPr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внеурочная деятельность </w:t>
            </w:r>
          </w:p>
        </w:tc>
      </w:tr>
      <w:tr w:rsidR="00F938F8" w:rsidTr="00076AEF">
        <w:trPr>
          <w:trHeight w:val="346"/>
        </w:trPr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дополнительное образование: естественнонаучная направленность </w:t>
            </w:r>
          </w:p>
        </w:tc>
      </w:tr>
      <w:tr w:rsidR="00F938F8" w:rsidTr="00076AEF">
        <w:trPr>
          <w:trHeight w:val="265"/>
        </w:trPr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дополнительное образование: социально-педагогическая направленность </w:t>
            </w:r>
          </w:p>
        </w:tc>
      </w:tr>
      <w:tr w:rsidR="00F938F8" w:rsidTr="00076AEF">
        <w:trPr>
          <w:trHeight w:val="299"/>
        </w:trPr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дополнительное образование: техническая направленность </w:t>
            </w:r>
          </w:p>
        </w:tc>
      </w:tr>
      <w:tr w:rsidR="00F938F8" w:rsidTr="00076AEF">
        <w:trPr>
          <w:trHeight w:val="286"/>
        </w:trPr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дополнительное образование: туристско-краеведческая направленность </w:t>
            </w:r>
          </w:p>
        </w:tc>
      </w:tr>
      <w:tr w:rsidR="00F938F8" w:rsidTr="00076AEF">
        <w:trPr>
          <w:trHeight w:val="293"/>
        </w:trPr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дополнительное образование: физкультурно-спортивная направленность </w:t>
            </w:r>
          </w:p>
        </w:tc>
      </w:tr>
      <w:tr w:rsidR="00F938F8" w:rsidTr="00076AEF">
        <w:trPr>
          <w:trHeight w:val="266"/>
        </w:trPr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дополнительное образование: художественная направленность </w:t>
            </w:r>
          </w:p>
        </w:tc>
      </w:tr>
      <w:tr w:rsidR="00F938F8" w:rsidTr="00076AEF">
        <w:trPr>
          <w:trHeight w:val="286"/>
        </w:trPr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коррекционно-развивающие занятия </w:t>
            </w:r>
          </w:p>
        </w:tc>
      </w:tr>
      <w:tr w:rsidR="00F938F8" w:rsidTr="00076AEF">
        <w:trPr>
          <w:trHeight w:val="266"/>
        </w:trPr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медицинское сопровождение </w:t>
            </w:r>
          </w:p>
        </w:tc>
      </w:tr>
      <w:tr w:rsidR="00F938F8" w:rsidTr="00076AEF">
        <w:trPr>
          <w:trHeight w:val="264"/>
        </w:trPr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профессиональная ориентация </w:t>
            </w:r>
          </w:p>
        </w:tc>
      </w:tr>
      <w:tr w:rsidR="00F938F8" w:rsidTr="00076AEF">
        <w:trPr>
          <w:trHeight w:val="334"/>
        </w:trPr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психолого-педагогическое сопровождение </w:t>
            </w:r>
          </w:p>
        </w:tc>
      </w:tr>
      <w:tr w:rsidR="00F938F8" w:rsidTr="00076AEF">
        <w:trPr>
          <w:trHeight w:val="263"/>
        </w:trPr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трудовое обучение </w:t>
            </w:r>
          </w:p>
        </w:tc>
      </w:tr>
    </w:tbl>
    <w:p w:rsidR="00465393" w:rsidRPr="00AC674D" w:rsidRDefault="00F938F8" w:rsidP="00AC674D">
      <w:pPr>
        <w:spacing w:after="0" w:line="259" w:lineRule="auto"/>
        <w:ind w:right="0" w:firstLine="0"/>
        <w:jc w:val="left"/>
      </w:pPr>
      <w:r>
        <w:rPr>
          <w:i/>
        </w:rPr>
        <w:t xml:space="preserve"> </w:t>
      </w:r>
    </w:p>
    <w:p w:rsidR="00F938F8" w:rsidRDefault="00F938F8" w:rsidP="00B46C7B">
      <w:pPr>
        <w:spacing w:after="13" w:line="248" w:lineRule="auto"/>
        <w:ind w:right="172"/>
      </w:pPr>
      <w:r>
        <w:rPr>
          <w:i/>
        </w:rPr>
        <w:t xml:space="preserve">**Информация для заполнения столбца </w:t>
      </w:r>
      <w:r>
        <w:rPr>
          <w:b/>
          <w:sz w:val="20"/>
        </w:rPr>
        <w:t xml:space="preserve">«Оснащение учебного класса/помещения» </w:t>
      </w:r>
      <w:r>
        <w:rPr>
          <w:i/>
        </w:rPr>
        <w:t>с учетом заполненного столбца</w:t>
      </w:r>
      <w:r>
        <w:rPr>
          <w:b/>
          <w:sz w:val="20"/>
        </w:rPr>
        <w:t xml:space="preserve"> </w:t>
      </w:r>
    </w:p>
    <w:p w:rsidR="00F938F8" w:rsidRDefault="00F938F8" w:rsidP="00F938F8">
      <w:pPr>
        <w:spacing w:after="51" w:line="259" w:lineRule="auto"/>
        <w:ind w:left="720" w:right="0" w:firstLine="0"/>
        <w:jc w:val="left"/>
      </w:pPr>
      <w:r>
        <w:rPr>
          <w:b/>
          <w:sz w:val="20"/>
        </w:rPr>
        <w:t xml:space="preserve">«Вид образовательного процесса, реализуемого в данном учебном классе/помещении» </w:t>
      </w:r>
    </w:p>
    <w:p w:rsidR="00F938F8" w:rsidRDefault="00F938F8" w:rsidP="00F938F8">
      <w:pPr>
        <w:spacing w:after="11" w:line="259" w:lineRule="auto"/>
        <w:ind w:left="-5" w:right="0" w:hanging="10"/>
        <w:jc w:val="left"/>
      </w:pPr>
      <w:r>
        <w:rPr>
          <w:i/>
        </w:rPr>
        <w:t xml:space="preserve">В таблице перечислить обеспеченность каждого учебного кабинета/помещения необходимыми учебными материалами. </w:t>
      </w:r>
    </w:p>
    <w:tbl>
      <w:tblPr>
        <w:tblStyle w:val="TableGrid"/>
        <w:tblW w:w="14604" w:type="dxa"/>
        <w:tblInd w:w="-566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604"/>
      </w:tblGrid>
      <w:tr w:rsidR="00F938F8" w:rsidTr="00076AEF">
        <w:trPr>
          <w:trHeight w:val="516"/>
        </w:trPr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lastRenderedPageBreak/>
              <w:t>Значения классификатора «Виды учебных материалов»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F938F8" w:rsidTr="00076AEF">
        <w:trPr>
          <w:trHeight w:val="286"/>
        </w:trPr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Аппаратно-программный комплекс оценки здоровья учащихся </w:t>
            </w:r>
            <w:r>
              <w:rPr>
                <w:sz w:val="24"/>
              </w:rPr>
              <w:t>(раскрыть)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F938F8" w:rsidTr="00076AEF">
        <w:trPr>
          <w:trHeight w:val="286"/>
        </w:trPr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Дидактическое, методическое оборудование для обучения и коррекционно-развивающей работы </w:t>
            </w:r>
            <w:r>
              <w:rPr>
                <w:sz w:val="24"/>
              </w:rPr>
              <w:t>(раскрыть)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F938F8" w:rsidTr="00076AEF">
        <w:trPr>
          <w:trHeight w:val="286"/>
        </w:trPr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Оборудование для занятий физической культурой, в том числе ЛФК </w:t>
            </w:r>
            <w:r>
              <w:rPr>
                <w:sz w:val="24"/>
              </w:rPr>
              <w:t>(раскрыть)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F938F8" w:rsidTr="00076AEF">
        <w:trPr>
          <w:trHeight w:val="286"/>
        </w:trPr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Оборудование для сенсорной комнаты </w:t>
            </w:r>
            <w:r>
              <w:rPr>
                <w:sz w:val="24"/>
              </w:rPr>
              <w:t>(раскрыть)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F938F8" w:rsidTr="00076AEF">
        <w:trPr>
          <w:trHeight w:val="288"/>
        </w:trPr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Мебель, в том числе специализированная </w:t>
            </w:r>
            <w:r>
              <w:rPr>
                <w:sz w:val="24"/>
              </w:rPr>
              <w:t>(раскрыть)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F938F8" w:rsidTr="00076AEF">
        <w:trPr>
          <w:trHeight w:val="288"/>
        </w:trPr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Компьютерное и мультимедийное оборудование </w:t>
            </w:r>
            <w:r>
              <w:rPr>
                <w:sz w:val="24"/>
              </w:rPr>
              <w:t>(раскрыть)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F938F8" w:rsidTr="00076AEF">
        <w:trPr>
          <w:trHeight w:val="286"/>
        </w:trPr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Специализированное оборудование </w:t>
            </w:r>
            <w:r>
              <w:rPr>
                <w:sz w:val="24"/>
              </w:rPr>
              <w:t>(раскрыть)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F938F8" w:rsidTr="00076AEF">
        <w:trPr>
          <w:trHeight w:val="286"/>
        </w:trPr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Оборудование для мастерских и студий </w:t>
            </w:r>
            <w:r>
              <w:rPr>
                <w:sz w:val="24"/>
              </w:rPr>
              <w:t>(раскрыть)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F938F8" w:rsidTr="00076AEF">
        <w:trPr>
          <w:trHeight w:val="286"/>
        </w:trPr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Оборудование для учебных кабинетов </w:t>
            </w:r>
            <w:r>
              <w:rPr>
                <w:sz w:val="24"/>
              </w:rPr>
              <w:t>(раскрыть)</w:t>
            </w:r>
            <w:r>
              <w:rPr>
                <w:sz w:val="20"/>
              </w:rPr>
              <w:t xml:space="preserve"> </w:t>
            </w:r>
          </w:p>
        </w:tc>
      </w:tr>
      <w:tr w:rsidR="00F938F8" w:rsidTr="00076AEF">
        <w:trPr>
          <w:trHeight w:val="286"/>
        </w:trPr>
        <w:tc>
          <w:tcPr>
            <w:tcW w:w="1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Иное </w:t>
            </w:r>
            <w:r>
              <w:rPr>
                <w:sz w:val="24"/>
              </w:rPr>
              <w:t>(раскрыть)</w:t>
            </w:r>
            <w:r>
              <w:rPr>
                <w:sz w:val="20"/>
              </w:rPr>
              <w:t xml:space="preserve"> </w:t>
            </w:r>
          </w:p>
        </w:tc>
      </w:tr>
    </w:tbl>
    <w:p w:rsidR="00F938F8" w:rsidRDefault="00F938F8" w:rsidP="00FB65B0">
      <w:pPr>
        <w:spacing w:after="13" w:line="248" w:lineRule="auto"/>
        <w:ind w:right="0" w:firstLine="0"/>
      </w:pPr>
      <w:r>
        <w:rPr>
          <w:i/>
        </w:rPr>
        <w:t xml:space="preserve">В таблице перечислить все профили трудовой подготовки, реализуемые отдельной общеобразовательной организацией </w:t>
      </w:r>
    </w:p>
    <w:p w:rsidR="00F938F8" w:rsidRDefault="00F938F8" w:rsidP="00F938F8">
      <w:pPr>
        <w:spacing w:after="0" w:line="259" w:lineRule="auto"/>
        <w:ind w:right="0" w:firstLine="0"/>
        <w:jc w:val="left"/>
      </w:pPr>
      <w:r>
        <w:rPr>
          <w:i/>
        </w:rPr>
        <w:t xml:space="preserve"> </w:t>
      </w:r>
    </w:p>
    <w:tbl>
      <w:tblPr>
        <w:tblStyle w:val="TableGrid"/>
        <w:tblW w:w="10646" w:type="dxa"/>
        <w:tblInd w:w="-13" w:type="dxa"/>
        <w:tblCellMar>
          <w:top w:w="47" w:type="dxa"/>
          <w:left w:w="107" w:type="dxa"/>
          <w:bottom w:w="11" w:type="dxa"/>
          <w:right w:w="559" w:type="dxa"/>
        </w:tblCellMar>
        <w:tblLook w:val="04A0" w:firstRow="1" w:lastRow="0" w:firstColumn="1" w:lastColumn="0" w:noHBand="0" w:noVBand="1"/>
      </w:tblPr>
      <w:tblGrid>
        <w:gridCol w:w="5827"/>
        <w:gridCol w:w="4819"/>
      </w:tblGrid>
      <w:tr w:rsidR="00F938F8" w:rsidTr="00076AEF">
        <w:trPr>
          <w:trHeight w:val="774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0"/>
              </w:rPr>
              <w:t xml:space="preserve">Значения классификатора «Видов профилей трудовой подготовки обучающихся»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40" w:lineRule="auto"/>
              <w:ind w:left="1" w:right="0" w:firstLine="0"/>
            </w:pPr>
            <w:r>
              <w:rPr>
                <w:b/>
                <w:sz w:val="20"/>
              </w:rPr>
              <w:t xml:space="preserve">Профили трудовой подготовки, реализуемые организацией (указать +/-) </w:t>
            </w:r>
          </w:p>
          <w:p w:rsidR="00F938F8" w:rsidRDefault="00F938F8" w:rsidP="00076AE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</w:tr>
      <w:tr w:rsidR="00F938F8" w:rsidTr="00076AEF">
        <w:trPr>
          <w:trHeight w:val="265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картонажно-переплетное дело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D42B0" w:rsidP="005A7B98">
            <w:pPr>
              <w:spacing w:after="0" w:line="259" w:lineRule="auto"/>
              <w:ind w:left="1" w:right="0" w:firstLine="0"/>
              <w:jc w:val="center"/>
            </w:pPr>
            <w:r>
              <w:t>-</w:t>
            </w:r>
          </w:p>
        </w:tc>
      </w:tr>
      <w:tr w:rsidR="00F938F8" w:rsidTr="00076AEF">
        <w:trPr>
          <w:trHeight w:val="265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массажное дело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D42B0" w:rsidP="005A7B98">
            <w:pPr>
              <w:spacing w:after="0" w:line="259" w:lineRule="auto"/>
              <w:ind w:left="1" w:right="0" w:firstLine="0"/>
              <w:jc w:val="center"/>
            </w:pPr>
            <w:r>
              <w:t>-</w:t>
            </w:r>
          </w:p>
        </w:tc>
      </w:tr>
      <w:tr w:rsidR="00F938F8" w:rsidTr="00076AEF">
        <w:trPr>
          <w:trHeight w:val="311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младший обслуживающий персонал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D42B0" w:rsidP="005A7B98">
            <w:pPr>
              <w:spacing w:after="0" w:line="259" w:lineRule="auto"/>
              <w:ind w:left="1" w:right="0" w:firstLine="0"/>
              <w:jc w:val="center"/>
            </w:pPr>
            <w:r>
              <w:t>-</w:t>
            </w:r>
          </w:p>
        </w:tc>
      </w:tr>
      <w:tr w:rsidR="00F938F8" w:rsidTr="00076AEF">
        <w:trPr>
          <w:trHeight w:val="265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обувное дело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D42B0" w:rsidP="005A7B98">
            <w:pPr>
              <w:spacing w:after="0" w:line="259" w:lineRule="auto"/>
              <w:ind w:left="1" w:right="0" w:firstLine="0"/>
              <w:jc w:val="center"/>
            </w:pPr>
            <w:r>
              <w:t>-</w:t>
            </w:r>
          </w:p>
        </w:tc>
      </w:tr>
      <w:tr w:rsidR="00F938F8" w:rsidTr="00076AEF">
        <w:trPr>
          <w:trHeight w:val="264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парикмахерское дело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D42B0" w:rsidP="005A7B98">
            <w:pPr>
              <w:spacing w:after="0" w:line="259" w:lineRule="auto"/>
              <w:ind w:left="1" w:right="0" w:firstLine="0"/>
              <w:jc w:val="center"/>
            </w:pPr>
            <w:r>
              <w:t>-</w:t>
            </w:r>
          </w:p>
        </w:tc>
      </w:tr>
      <w:tr w:rsidR="00F938F8" w:rsidTr="00076AEF">
        <w:trPr>
          <w:trHeight w:val="266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поварское дело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C04775" w:rsidP="005A7B98">
            <w:pPr>
              <w:spacing w:after="0" w:line="259" w:lineRule="auto"/>
              <w:ind w:left="1" w:right="0" w:firstLine="0"/>
              <w:jc w:val="center"/>
            </w:pPr>
            <w:r>
              <w:t>+</w:t>
            </w:r>
          </w:p>
        </w:tc>
      </w:tr>
      <w:tr w:rsidR="00F938F8" w:rsidTr="00076AEF">
        <w:trPr>
          <w:trHeight w:val="264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рабочий по обслуживанию зданий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D42B0" w:rsidP="005A7B98">
            <w:pPr>
              <w:spacing w:after="0" w:line="259" w:lineRule="auto"/>
              <w:ind w:left="1" w:right="0" w:firstLine="0"/>
              <w:jc w:val="center"/>
            </w:pPr>
            <w:r>
              <w:t>-</w:t>
            </w:r>
          </w:p>
        </w:tc>
      </w:tr>
      <w:tr w:rsidR="00F938F8" w:rsidTr="00076AEF">
        <w:trPr>
          <w:trHeight w:val="265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рабочий с/х профиля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5A7B98" w:rsidP="005A7B98">
            <w:pPr>
              <w:spacing w:after="0" w:line="259" w:lineRule="auto"/>
              <w:ind w:left="1" w:right="0" w:firstLine="0"/>
              <w:jc w:val="center"/>
            </w:pPr>
            <w:r>
              <w:t>+</w:t>
            </w:r>
          </w:p>
        </w:tc>
      </w:tr>
      <w:tr w:rsidR="00F938F8" w:rsidTr="00076AEF">
        <w:trPr>
          <w:trHeight w:val="265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lastRenderedPageBreak/>
              <w:t xml:space="preserve">слесарное дело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D42B0" w:rsidP="005A7B98">
            <w:pPr>
              <w:spacing w:after="0" w:line="259" w:lineRule="auto"/>
              <w:ind w:left="1" w:right="0" w:firstLine="0"/>
              <w:jc w:val="center"/>
            </w:pPr>
            <w:r>
              <w:t>-</w:t>
            </w:r>
          </w:p>
        </w:tc>
      </w:tr>
      <w:tr w:rsidR="00F938F8" w:rsidTr="00076AEF">
        <w:trPr>
          <w:trHeight w:val="240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специалист агропромышленного профиля/сити-фермерства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D42B0" w:rsidP="005A7B98">
            <w:pPr>
              <w:spacing w:after="0" w:line="259" w:lineRule="auto"/>
              <w:ind w:left="1" w:right="0" w:firstLine="0"/>
              <w:jc w:val="center"/>
            </w:pPr>
            <w:r>
              <w:t>-</w:t>
            </w:r>
          </w:p>
        </w:tc>
      </w:tr>
      <w:tr w:rsidR="00F938F8" w:rsidTr="00076AEF">
        <w:trPr>
          <w:trHeight w:val="286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специалист по набору текста на компьютере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D42B0" w:rsidP="005A7B98">
            <w:pPr>
              <w:spacing w:after="0" w:line="259" w:lineRule="auto"/>
              <w:ind w:left="1" w:right="0" w:firstLine="0"/>
              <w:jc w:val="center"/>
            </w:pPr>
            <w:r>
              <w:t>-</w:t>
            </w:r>
          </w:p>
        </w:tc>
      </w:tr>
      <w:tr w:rsidR="00F938F8" w:rsidTr="00076AEF">
        <w:trPr>
          <w:trHeight w:val="265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специалист фото и видео дела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D42B0" w:rsidP="005A7B98">
            <w:pPr>
              <w:spacing w:after="0" w:line="259" w:lineRule="auto"/>
              <w:ind w:left="1" w:right="0" w:firstLine="0"/>
              <w:jc w:val="center"/>
            </w:pPr>
            <w:r>
              <w:t>-</w:t>
            </w:r>
          </w:p>
        </w:tc>
      </w:tr>
      <w:tr w:rsidR="00F938F8" w:rsidTr="00076AEF">
        <w:trPr>
          <w:trHeight w:val="265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столярное дело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5A7B98" w:rsidP="005A7B98">
            <w:pPr>
              <w:spacing w:after="0" w:line="259" w:lineRule="auto"/>
              <w:ind w:left="1" w:right="0" w:firstLine="0"/>
              <w:jc w:val="center"/>
            </w:pPr>
            <w:r>
              <w:t>+</w:t>
            </w:r>
          </w:p>
        </w:tc>
      </w:tr>
      <w:tr w:rsidR="00F938F8" w:rsidTr="00076AEF">
        <w:trPr>
          <w:trHeight w:val="265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швейное дело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5A7B98" w:rsidP="005A7B98">
            <w:pPr>
              <w:spacing w:after="0" w:line="259" w:lineRule="auto"/>
              <w:ind w:left="1" w:right="0" w:firstLine="0"/>
              <w:jc w:val="center"/>
            </w:pPr>
            <w:r>
              <w:t>+</w:t>
            </w:r>
          </w:p>
        </w:tc>
      </w:tr>
      <w:tr w:rsidR="00F938F8" w:rsidTr="00076AEF">
        <w:trPr>
          <w:trHeight w:val="264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штукатурно-малярное дело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D42B0" w:rsidP="005A7B98">
            <w:pPr>
              <w:spacing w:after="0" w:line="259" w:lineRule="auto"/>
              <w:ind w:left="1" w:right="0" w:firstLine="0"/>
              <w:jc w:val="center"/>
            </w:pPr>
            <w:r>
              <w:t>-</w:t>
            </w:r>
          </w:p>
        </w:tc>
      </w:tr>
      <w:tr w:rsidR="00F938F8" w:rsidTr="00076AEF">
        <w:trPr>
          <w:trHeight w:val="239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иное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938F8" w:rsidRDefault="00F938F8" w:rsidP="00076AEF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Написать вид трудовой подготовки   </w:t>
            </w:r>
          </w:p>
        </w:tc>
      </w:tr>
    </w:tbl>
    <w:p w:rsidR="006734CE" w:rsidRPr="00F938F8" w:rsidRDefault="00F938F8" w:rsidP="00FD42B0">
      <w:pPr>
        <w:spacing w:after="0" w:line="259" w:lineRule="auto"/>
        <w:ind w:right="0" w:firstLine="0"/>
        <w:jc w:val="left"/>
      </w:pPr>
      <w:r>
        <w:rPr>
          <w:i/>
        </w:rPr>
        <w:t xml:space="preserve"> </w:t>
      </w:r>
    </w:p>
    <w:sectPr w:rsidR="006734CE" w:rsidRPr="00F938F8" w:rsidSect="00F938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4A2" w:rsidRDefault="006054A2" w:rsidP="00FB65B0">
      <w:pPr>
        <w:spacing w:after="0" w:line="240" w:lineRule="auto"/>
      </w:pPr>
      <w:r>
        <w:separator/>
      </w:r>
    </w:p>
  </w:endnote>
  <w:endnote w:type="continuationSeparator" w:id="0">
    <w:p w:rsidR="006054A2" w:rsidRDefault="006054A2" w:rsidP="00FB6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4A2" w:rsidRDefault="006054A2" w:rsidP="00FB65B0">
      <w:pPr>
        <w:spacing w:after="0" w:line="240" w:lineRule="auto"/>
      </w:pPr>
      <w:r>
        <w:separator/>
      </w:r>
    </w:p>
  </w:footnote>
  <w:footnote w:type="continuationSeparator" w:id="0">
    <w:p w:rsidR="006054A2" w:rsidRDefault="006054A2" w:rsidP="00FB6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F8"/>
    <w:rsid w:val="0007231B"/>
    <w:rsid w:val="00076AEF"/>
    <w:rsid w:val="000966F7"/>
    <w:rsid w:val="00114D7B"/>
    <w:rsid w:val="00122087"/>
    <w:rsid w:val="001252BA"/>
    <w:rsid w:val="0014537C"/>
    <w:rsid w:val="0014786D"/>
    <w:rsid w:val="0015534A"/>
    <w:rsid w:val="0021676B"/>
    <w:rsid w:val="00384BE5"/>
    <w:rsid w:val="003935F8"/>
    <w:rsid w:val="003A7148"/>
    <w:rsid w:val="00445BF5"/>
    <w:rsid w:val="00465393"/>
    <w:rsid w:val="004A257E"/>
    <w:rsid w:val="004B5F22"/>
    <w:rsid w:val="00560D62"/>
    <w:rsid w:val="0057172C"/>
    <w:rsid w:val="005A7B98"/>
    <w:rsid w:val="006054A2"/>
    <w:rsid w:val="006734CE"/>
    <w:rsid w:val="0068056C"/>
    <w:rsid w:val="00696DDF"/>
    <w:rsid w:val="006B784A"/>
    <w:rsid w:val="006E4317"/>
    <w:rsid w:val="0071045B"/>
    <w:rsid w:val="00794758"/>
    <w:rsid w:val="007B1AE7"/>
    <w:rsid w:val="007B3420"/>
    <w:rsid w:val="007B5A94"/>
    <w:rsid w:val="007F064D"/>
    <w:rsid w:val="0085646E"/>
    <w:rsid w:val="00892B47"/>
    <w:rsid w:val="008B0FA9"/>
    <w:rsid w:val="008F635C"/>
    <w:rsid w:val="008F6399"/>
    <w:rsid w:val="00A379D5"/>
    <w:rsid w:val="00A62C0F"/>
    <w:rsid w:val="00AC674D"/>
    <w:rsid w:val="00AE47ED"/>
    <w:rsid w:val="00B46C7B"/>
    <w:rsid w:val="00B63CB1"/>
    <w:rsid w:val="00BA73F0"/>
    <w:rsid w:val="00BD1550"/>
    <w:rsid w:val="00BF6773"/>
    <w:rsid w:val="00C04775"/>
    <w:rsid w:val="00C342B3"/>
    <w:rsid w:val="00C55C9A"/>
    <w:rsid w:val="00C76B4C"/>
    <w:rsid w:val="00CF5735"/>
    <w:rsid w:val="00D64F09"/>
    <w:rsid w:val="00E21983"/>
    <w:rsid w:val="00EB2DC6"/>
    <w:rsid w:val="00EB6E06"/>
    <w:rsid w:val="00F176D3"/>
    <w:rsid w:val="00F22D59"/>
    <w:rsid w:val="00F81FE8"/>
    <w:rsid w:val="00F938F8"/>
    <w:rsid w:val="00FB65B0"/>
    <w:rsid w:val="00FD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1BE90-E0CC-41AD-A45F-4798B7D8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8F8"/>
    <w:pPr>
      <w:spacing w:after="4" w:line="358" w:lineRule="auto"/>
      <w:ind w:right="3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938F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B6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65B0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FB6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65B0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6399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FAA4D-4306-4C9F-B267-AFE76114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2988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cp:lastPrinted>2022-12-14T05:22:00Z</cp:lastPrinted>
  <dcterms:created xsi:type="dcterms:W3CDTF">2022-12-14T06:18:00Z</dcterms:created>
  <dcterms:modified xsi:type="dcterms:W3CDTF">2022-12-14T06:18:00Z</dcterms:modified>
</cp:coreProperties>
</file>